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AF" w:rsidRDefault="001D15AF" w:rsidP="001D15AF">
      <w:pPr>
        <w:pStyle w:val="Standard"/>
        <w:autoSpaceDE w:val="0"/>
        <w:jc w:val="right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 xml:space="preserve">Załącznik Nr 3 </w:t>
      </w:r>
    </w:p>
    <w:p w:rsidR="001D15AF" w:rsidRDefault="001D15AF" w:rsidP="001D15AF">
      <w:pPr>
        <w:pStyle w:val="Standard"/>
        <w:autoSpaceDE w:val="0"/>
        <w:jc w:val="right"/>
        <w:rPr>
          <w:rFonts w:eastAsia="TimesNewRomanPS-BoldMT" w:cs="TimesNewRomanPS-BoldMT"/>
          <w:color w:val="000000"/>
        </w:rPr>
      </w:pPr>
    </w:p>
    <w:p w:rsidR="001D15AF" w:rsidRDefault="002C6EFE" w:rsidP="002C6EFE">
      <w:pPr>
        <w:shd w:val="clear" w:color="auto" w:fill="FFFFFF"/>
        <w:suppressAutoHyphens w:val="0"/>
        <w:autoSpaceDE w:val="0"/>
        <w:jc w:val="right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Projekt</w:t>
      </w:r>
    </w:p>
    <w:p w:rsidR="00C074C5" w:rsidRDefault="00C074C5" w:rsidP="00C074C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280" w:after="280"/>
        <w:jc w:val="center"/>
        <w:rPr>
          <w:rFonts w:eastAsia="Times New Roman" w:cs="Times New Roman"/>
          <w:kern w:val="0"/>
        </w:rPr>
      </w:pPr>
    </w:p>
    <w:p w:rsidR="00C074C5" w:rsidRPr="00C074C5" w:rsidRDefault="00C074C5" w:rsidP="00C074C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280" w:after="280"/>
        <w:jc w:val="center"/>
        <w:rPr>
          <w:rFonts w:eastAsia="Times New Roman" w:cs="Times New Roman"/>
          <w:kern w:val="0"/>
          <w:sz w:val="32"/>
          <w:szCs w:val="32"/>
        </w:rPr>
      </w:pPr>
      <w:r w:rsidRPr="00C074C5">
        <w:rPr>
          <w:rFonts w:eastAsia="Times New Roman" w:cs="Times New Roman"/>
          <w:kern w:val="0"/>
          <w:sz w:val="32"/>
          <w:szCs w:val="32"/>
        </w:rPr>
        <w:t>Umowa</w:t>
      </w:r>
      <w:r w:rsidR="003C6AD3">
        <w:rPr>
          <w:rFonts w:eastAsia="Times New Roman" w:cs="Times New Roman"/>
          <w:kern w:val="0"/>
          <w:sz w:val="32"/>
          <w:szCs w:val="32"/>
        </w:rPr>
        <w:t xml:space="preserve"> Nr ZP</w:t>
      </w:r>
      <w:r w:rsidR="001D15AF" w:rsidRPr="00C074C5">
        <w:rPr>
          <w:rFonts w:eastAsia="Times New Roman" w:cs="Times New Roman"/>
          <w:kern w:val="0"/>
          <w:sz w:val="32"/>
          <w:szCs w:val="32"/>
        </w:rPr>
        <w:t>.271</w:t>
      </w:r>
      <w:r w:rsidR="003C6AD3">
        <w:rPr>
          <w:rFonts w:eastAsia="Times New Roman" w:cs="Times New Roman"/>
          <w:kern w:val="0"/>
          <w:sz w:val="32"/>
          <w:szCs w:val="32"/>
        </w:rPr>
        <w:t>.34</w:t>
      </w:r>
      <w:r w:rsidR="007C6E93">
        <w:rPr>
          <w:rFonts w:eastAsia="Times New Roman" w:cs="Times New Roman"/>
          <w:kern w:val="0"/>
          <w:sz w:val="32"/>
          <w:szCs w:val="32"/>
        </w:rPr>
        <w:t>.202</w:t>
      </w:r>
      <w:r w:rsidR="003C6AD3">
        <w:rPr>
          <w:rFonts w:eastAsia="Times New Roman" w:cs="Times New Roman"/>
          <w:kern w:val="0"/>
          <w:sz w:val="32"/>
          <w:szCs w:val="32"/>
        </w:rPr>
        <w:t>4</w:t>
      </w:r>
    </w:p>
    <w:p w:rsidR="00C074C5" w:rsidRDefault="00C074C5" w:rsidP="00C074C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280" w:after="280"/>
        <w:jc w:val="center"/>
        <w:rPr>
          <w:rStyle w:val="StrongEmphasis"/>
          <w:rFonts w:eastAsia="Times New Roman" w:cs="Times New Roman"/>
        </w:rPr>
      </w:pPr>
      <w:r>
        <w:rPr>
          <w:rFonts w:eastAsia="TimesNewRomanPS-BoldMT" w:cs="TimesNewRomanPS-BoldMT"/>
          <w:bCs/>
          <w:color w:val="000000"/>
        </w:rPr>
        <w:t>na "</w:t>
      </w:r>
      <w:r>
        <w:rPr>
          <w:rFonts w:eastAsia="TimesNewRomanPS-BoldMT" w:cs="TimesNewRomanPS-BoldMT"/>
          <w:b/>
          <w:bCs/>
          <w:color w:val="000000"/>
        </w:rPr>
        <w:t>U</w:t>
      </w:r>
      <w:r>
        <w:rPr>
          <w:rStyle w:val="StrongEmphasis"/>
          <w:rFonts w:eastAsia="Times New Roman" w:cs="Times New Roman"/>
        </w:rPr>
        <w:t>dostępnianie  systemów, których producentem jest firma  U.I. INFOSYSTEM                    i ARAM Software Sp. z o. o. oraz sprawowanie opieki serwisowej nad systemami"</w:t>
      </w:r>
    </w:p>
    <w:p w:rsidR="00C074C5" w:rsidRDefault="00C074C5" w:rsidP="00C074C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280" w:after="280"/>
        <w:jc w:val="center"/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kern w:val="0"/>
        </w:rPr>
      </w:pPr>
    </w:p>
    <w:p w:rsidR="001D15AF" w:rsidRDefault="001D15AF" w:rsidP="001D15AF">
      <w:pPr>
        <w:jc w:val="both"/>
        <w:rPr>
          <w:rFonts w:eastAsia="Times New Roman"/>
        </w:rPr>
      </w:pPr>
      <w:r>
        <w:rPr>
          <w:rFonts w:eastAsia="Times New Roman"/>
        </w:rPr>
        <w:t>zawarta w dniu  .</w:t>
      </w:r>
      <w:r w:rsidR="007C6E93">
        <w:rPr>
          <w:rFonts w:eastAsia="Times New Roman"/>
        </w:rPr>
        <w:t>....</w:t>
      </w:r>
      <w:r>
        <w:rPr>
          <w:rFonts w:eastAsia="Times New Roman"/>
        </w:rPr>
        <w:t xml:space="preserve">..   </w:t>
      </w:r>
      <w:r w:rsidR="007C6E93">
        <w:rPr>
          <w:rFonts w:eastAsia="Times New Roman"/>
        </w:rPr>
        <w:t>grudnia 202</w:t>
      </w:r>
      <w:r w:rsidR="003C6AD3">
        <w:rPr>
          <w:rFonts w:eastAsia="Times New Roman"/>
        </w:rPr>
        <w:t>4</w:t>
      </w:r>
      <w:r>
        <w:rPr>
          <w:rFonts w:eastAsia="Times New Roman"/>
        </w:rPr>
        <w:t xml:space="preserve"> r.  w Dubiczach Cerkiewnych</w:t>
      </w:r>
    </w:p>
    <w:p w:rsidR="001D15AF" w:rsidRDefault="001D15AF" w:rsidP="001D15AF">
      <w:pPr>
        <w:jc w:val="both"/>
        <w:rPr>
          <w:rFonts w:eastAsia="Times New Roman"/>
        </w:rPr>
      </w:pPr>
      <w:r>
        <w:rPr>
          <w:rFonts w:eastAsia="Times New Roman"/>
        </w:rPr>
        <w:t xml:space="preserve">pomiędzy </w:t>
      </w:r>
      <w:r>
        <w:rPr>
          <w:rFonts w:eastAsia="Times New Roman"/>
          <w:b/>
        </w:rPr>
        <w:t xml:space="preserve">Gminą Dubicze Cerkiewne </w:t>
      </w:r>
      <w:r>
        <w:rPr>
          <w:rFonts w:eastAsia="Times New Roman"/>
        </w:rPr>
        <w:t xml:space="preserve">z siedzibą: </w:t>
      </w:r>
    </w:p>
    <w:p w:rsidR="001D15AF" w:rsidRPr="002C6EFE" w:rsidRDefault="001D15AF" w:rsidP="001D15AF">
      <w:pPr>
        <w:jc w:val="both"/>
        <w:rPr>
          <w:rFonts w:eastAsia="Times New Roman"/>
        </w:rPr>
      </w:pPr>
      <w:r w:rsidRPr="002C6EFE">
        <w:rPr>
          <w:rFonts w:eastAsia="Times New Roman"/>
        </w:rPr>
        <w:t>17-204 Dubicze Cerkiewne</w:t>
      </w:r>
    </w:p>
    <w:p w:rsidR="001D15AF" w:rsidRPr="002C6EFE" w:rsidRDefault="008305C5" w:rsidP="001D15AF">
      <w:pPr>
        <w:jc w:val="both"/>
        <w:rPr>
          <w:rFonts w:eastAsia="Times New Roman"/>
        </w:rPr>
      </w:pPr>
      <w:r>
        <w:rPr>
          <w:rFonts w:eastAsia="Times New Roman"/>
        </w:rPr>
        <w:t>ul. Główna 65</w:t>
      </w:r>
    </w:p>
    <w:p w:rsidR="001D15AF" w:rsidRPr="002C6EFE" w:rsidRDefault="008305C5" w:rsidP="001D15AF">
      <w:pPr>
        <w:jc w:val="both"/>
        <w:rPr>
          <w:rFonts w:eastAsia="Times New Roman"/>
        </w:rPr>
      </w:pPr>
      <w:r>
        <w:rPr>
          <w:rFonts w:eastAsia="Times New Roman"/>
        </w:rPr>
        <w:t>NIP 603 00 14 518</w:t>
      </w:r>
    </w:p>
    <w:p w:rsidR="001D15AF" w:rsidRPr="002C6EFE" w:rsidRDefault="001D15AF" w:rsidP="001D15AF">
      <w:pPr>
        <w:jc w:val="both"/>
        <w:rPr>
          <w:lang w:val="en-US"/>
        </w:rPr>
      </w:pPr>
      <w:r w:rsidRPr="002C6EFE">
        <w:rPr>
          <w:rFonts w:eastAsia="Times New Roman"/>
          <w:lang w:val="en-US"/>
        </w:rPr>
        <w:t>tel. 85</w:t>
      </w:r>
      <w:r w:rsidR="002C6EFE" w:rsidRPr="002C6EFE">
        <w:rPr>
          <w:rFonts w:eastAsia="Times New Roman"/>
          <w:lang w:val="en-US"/>
        </w:rPr>
        <w:t xml:space="preserve"> </w:t>
      </w:r>
      <w:r w:rsidR="002C6EFE" w:rsidRPr="002C6EFE">
        <w:rPr>
          <w:lang w:val="en-US"/>
        </w:rPr>
        <w:t>682 79 81</w:t>
      </w:r>
    </w:p>
    <w:p w:rsidR="002C6EFE" w:rsidRPr="002C6EFE" w:rsidRDefault="002C6EFE" w:rsidP="001D15AF">
      <w:pPr>
        <w:jc w:val="both"/>
        <w:rPr>
          <w:rFonts w:eastAsia="Times New Roman"/>
          <w:b/>
          <w:lang w:val="en-US"/>
        </w:rPr>
      </w:pPr>
      <w:r w:rsidRPr="002C6EFE">
        <w:rPr>
          <w:lang w:val="en-US"/>
        </w:rPr>
        <w:t>e-mail: gmina@dubicze-cerkiewne.pl</w:t>
      </w:r>
    </w:p>
    <w:p w:rsidR="001D15AF" w:rsidRDefault="001D15AF" w:rsidP="001D15AF">
      <w:pPr>
        <w:jc w:val="both"/>
      </w:pPr>
      <w:r>
        <w:rPr>
          <w:rFonts w:eastAsia="Times New Roman"/>
          <w:color w:val="000000"/>
        </w:rPr>
        <w:t xml:space="preserve">zwaną dalej </w:t>
      </w:r>
      <w:r>
        <w:rPr>
          <w:rFonts w:eastAsia="Times New Roman"/>
          <w:b/>
          <w:color w:val="000000"/>
        </w:rPr>
        <w:t>Zamawiającym</w:t>
      </w:r>
      <w:r>
        <w:rPr>
          <w:rFonts w:eastAsia="Times New Roman"/>
          <w:color w:val="000000"/>
        </w:rPr>
        <w:t>, reprezentowaną przez:</w:t>
      </w:r>
    </w:p>
    <w:p w:rsidR="001D15AF" w:rsidRDefault="001D15AF" w:rsidP="001D15AF">
      <w:pPr>
        <w:jc w:val="both"/>
        <w:rPr>
          <w:rFonts w:eastAsia="Times New Roman"/>
        </w:rPr>
      </w:pPr>
      <w:r>
        <w:rPr>
          <w:rFonts w:eastAsia="Times New Roman"/>
        </w:rPr>
        <w:t>Leona Małaszewskiego - Wójta  Gminy Dubicze Cerkiewne</w:t>
      </w:r>
    </w:p>
    <w:p w:rsidR="001D15AF" w:rsidRDefault="001D15AF" w:rsidP="001D15AF">
      <w:pPr>
        <w:jc w:val="both"/>
        <w:rPr>
          <w:rFonts w:eastAsia="Times New Roman"/>
        </w:rPr>
      </w:pPr>
      <w:r>
        <w:rPr>
          <w:rFonts w:eastAsia="Times New Roman"/>
        </w:rPr>
        <w:t>przy kontrasygnacie Tomasza Gwoździka - Skarbnika Gminy Dubicze Cerkiewne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Cs/>
          <w:kern w:val="0"/>
        </w:rPr>
      </w:pPr>
      <w:r>
        <w:rPr>
          <w:rFonts w:eastAsia="Times New Roman" w:cs="Times New Roman"/>
          <w:bCs/>
          <w:kern w:val="0"/>
        </w:rPr>
        <w:t>a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</w:rPr>
        <w:t xml:space="preserve">……………………………………….. </w:t>
      </w:r>
      <w:r>
        <w:rPr>
          <w:rFonts w:eastAsia="Times New Roman" w:cs="Times New Roman"/>
          <w:kern w:val="0"/>
        </w:rPr>
        <w:t xml:space="preserve"> z siedzibą:</w:t>
      </w:r>
      <w:r>
        <w:rPr>
          <w:rFonts w:eastAsia="Times New Roman" w:cs="Times New Roman"/>
          <w:b/>
          <w:kern w:val="0"/>
        </w:rPr>
        <w:t xml:space="preserve"> …………………………………………</w:t>
      </w:r>
      <w:r>
        <w:rPr>
          <w:rFonts w:eastAsia="Times New Roman" w:cs="Times New Roman"/>
          <w:kern w:val="0"/>
        </w:rPr>
        <w:t xml:space="preserve">, </w:t>
      </w:r>
      <w:r>
        <w:rPr>
          <w:rFonts w:eastAsia="Times New Roman" w:cs="Times New Roman"/>
          <w:b/>
          <w:kern w:val="0"/>
        </w:rPr>
        <w:t xml:space="preserve"> </w:t>
      </w:r>
      <w:r>
        <w:rPr>
          <w:rFonts w:eastAsia="Times New Roman" w:cs="Times New Roman"/>
          <w:kern w:val="0"/>
        </w:rPr>
        <w:t>reprezentowanym przez:</w:t>
      </w:r>
    </w:p>
    <w:p w:rsidR="001D15AF" w:rsidRDefault="001D15AF" w:rsidP="001D15AF">
      <w:pPr>
        <w:suppressAutoHyphens w:val="0"/>
        <w:autoSpaceDE w:val="0"/>
        <w:textAlignment w:val="auto"/>
      </w:pPr>
      <w:r>
        <w:rPr>
          <w:rFonts w:eastAsia="Times New Roman" w:cs="Times New Roman"/>
          <w:b/>
          <w:kern w:val="0"/>
        </w:rPr>
        <w:t>…………………………………………</w:t>
      </w:r>
      <w:r>
        <w:rPr>
          <w:rFonts w:eastAsia="Times New Roman" w:cs="Times New Roman"/>
          <w:kern w:val="0"/>
        </w:rPr>
        <w:t xml:space="preserve">, zwanym dalej </w:t>
      </w:r>
      <w:r>
        <w:rPr>
          <w:rFonts w:eastAsia="Times New Roman" w:cs="Times New Roman"/>
          <w:b/>
          <w:kern w:val="0"/>
        </w:rPr>
        <w:t xml:space="preserve">Wykonawcą, </w:t>
      </w:r>
      <w:r>
        <w:rPr>
          <w:rFonts w:eastAsia="Times New Roman" w:cs="Times New Roman"/>
          <w:kern w:val="0"/>
        </w:rPr>
        <w:t>o następującej treści.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>Przedmiot i zakres umowy</w:t>
      </w:r>
    </w:p>
    <w:p w:rsidR="008962C8" w:rsidRDefault="008962C8" w:rsidP="008962C8">
      <w:pPr>
        <w:jc w:val="both"/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kern w:val="0"/>
          <w:szCs w:val="20"/>
        </w:rPr>
        <w:t>§</w:t>
      </w:r>
      <w:r w:rsidR="002C6EFE">
        <w:rPr>
          <w:rFonts w:eastAsia="Times New Roman" w:cs="Times New Roman"/>
          <w:b/>
          <w:kern w:val="0"/>
          <w:szCs w:val="20"/>
        </w:rPr>
        <w:t xml:space="preserve"> </w:t>
      </w:r>
      <w:r>
        <w:rPr>
          <w:rFonts w:eastAsia="Times New Roman" w:cs="Times New Roman"/>
          <w:b/>
          <w:kern w:val="0"/>
          <w:szCs w:val="20"/>
        </w:rPr>
        <w:t>1</w:t>
      </w:r>
    </w:p>
    <w:p w:rsidR="00C074C5" w:rsidRDefault="001D15AF" w:rsidP="007C6E93">
      <w:pPr>
        <w:ind w:left="284" w:hanging="284"/>
        <w:jc w:val="both"/>
        <w:rPr>
          <w:rFonts w:eastAsia="Times New Roman"/>
          <w:bCs/>
        </w:rPr>
      </w:pPr>
      <w:r>
        <w:rPr>
          <w:rFonts w:eastAsia="Times New Roman" w:cs="Times New Roman"/>
          <w:kern w:val="0"/>
        </w:rPr>
        <w:t>1. Umowa niniej</w:t>
      </w:r>
      <w:r w:rsidR="00386C71">
        <w:rPr>
          <w:rFonts w:eastAsia="Times New Roman" w:cs="Times New Roman"/>
          <w:kern w:val="0"/>
        </w:rPr>
        <w:t>sza zostaje zawarta w</w:t>
      </w:r>
      <w:r>
        <w:rPr>
          <w:rFonts w:eastAsia="Times New Roman" w:cs="Times New Roman"/>
          <w:kern w:val="0"/>
        </w:rPr>
        <w:t xml:space="preserve"> </w:t>
      </w:r>
      <w:r w:rsidR="008962C8" w:rsidRPr="005C03CA">
        <w:t>wyniku p</w:t>
      </w:r>
      <w:r w:rsidR="008962C8" w:rsidRPr="005C03CA">
        <w:rPr>
          <w:color w:val="000000"/>
        </w:rPr>
        <w:t>ostępowania przeprowadzoneg</w:t>
      </w:r>
      <w:r w:rsidR="002C6EFE">
        <w:rPr>
          <w:color w:val="000000"/>
        </w:rPr>
        <w:t>o  w trybie zapytania ofertowego</w:t>
      </w:r>
      <w:r w:rsidR="005616E0">
        <w:rPr>
          <w:color w:val="000000"/>
        </w:rPr>
        <w:t>,</w:t>
      </w:r>
      <w:r w:rsidR="002C6EFE">
        <w:rPr>
          <w:color w:val="000000"/>
        </w:rPr>
        <w:t xml:space="preserve"> na podstawie </w:t>
      </w:r>
      <w:r w:rsidR="007C6E93">
        <w:rPr>
          <w:rFonts w:eastAsia="Calibri" w:cs="Times New Roman"/>
          <w:lang w:eastAsia="en-US"/>
        </w:rPr>
        <w:t xml:space="preserve"> Zarządzenia Wewnętrznego Wójta Gminy Dubicze Cerkiewne Nr OR.120.2.2021 z dnia 21 stycznia 2021 r. w sprawie wprowadzenia Regulaminu Udzielenia Zamówień Publicznych o wartości  nie przekraczającej  kwoty 130 000,00 zł, o której mowa  w art. 2 ust.1 pkt 1 ustawy Prawo zamówień publicznych („pzp”) w Urzędzie Gminy Dubicze Cerkiewne. </w:t>
      </w:r>
      <w:r>
        <w:rPr>
          <w:rFonts w:eastAsia="Times New Roman" w:cs="Times New Roman"/>
          <w:kern w:val="0"/>
        </w:rPr>
        <w:t xml:space="preserve">2. Przedmiotem umowy jest udostępnianie systemów, których producentem jest firma </w:t>
      </w:r>
      <w:r w:rsidR="008962C8">
        <w:rPr>
          <w:rFonts w:eastAsia="Times New Roman" w:cs="Times New Roman"/>
          <w:kern w:val="0"/>
        </w:rPr>
        <w:t xml:space="preserve"> </w:t>
      </w:r>
      <w:r>
        <w:rPr>
          <w:rFonts w:eastAsia="Times New Roman"/>
          <w:bCs/>
        </w:rPr>
        <w:t>U.I. INFOSYSTEM i ARAM Software</w:t>
      </w:r>
      <w:r w:rsidR="007C6E93">
        <w:rPr>
          <w:rFonts w:eastAsia="Times New Roman"/>
          <w:bCs/>
        </w:rPr>
        <w:t xml:space="preserve">                   </w:t>
      </w:r>
      <w:r>
        <w:rPr>
          <w:rFonts w:eastAsia="Times New Roman"/>
          <w:bCs/>
        </w:rPr>
        <w:t xml:space="preserve"> Sp. z o. o. oraz opieka serwisowa nad systemami</w:t>
      </w:r>
      <w:r w:rsidR="00C074C5">
        <w:rPr>
          <w:rFonts w:eastAsia="Times New Roman"/>
          <w:bCs/>
        </w:rPr>
        <w:t>:</w:t>
      </w:r>
    </w:p>
    <w:p w:rsidR="00947D02" w:rsidRDefault="001D15AF" w:rsidP="004D7AA8">
      <w:pPr>
        <w:shd w:val="clear" w:color="auto" w:fill="FFFFFF"/>
        <w:suppressAutoHyphens w:val="0"/>
        <w:autoSpaceDE w:val="0"/>
        <w:ind w:left="284" w:hanging="284"/>
        <w:jc w:val="both"/>
        <w:textAlignment w:val="auto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320"/>
        <w:gridCol w:w="1626"/>
        <w:gridCol w:w="3106"/>
      </w:tblGrid>
      <w:tr w:rsidR="00947D02" w:rsidTr="005C094C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Lp.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 xml:space="preserve">                 Nazwa programu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 xml:space="preserve"> Liczba licencji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Liczba dodatkowych stanowisk</w:t>
            </w:r>
          </w:p>
        </w:tc>
      </w:tr>
      <w:tr w:rsidR="00947D02" w:rsidTr="005C094C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Budżet</w:t>
            </w: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2</w:t>
            </w:r>
          </w:p>
        </w:tc>
      </w:tr>
      <w:tr w:rsidR="00947D02" w:rsidTr="005C094C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Kadry i Płace</w:t>
            </w: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0</w:t>
            </w:r>
          </w:p>
        </w:tc>
      </w:tr>
      <w:tr w:rsidR="00947D02" w:rsidTr="005C094C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Podatki</w:t>
            </w: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7C6E93" w:rsidP="005C094C">
            <w:pPr>
              <w:pStyle w:val="TableContents"/>
              <w:jc w:val="center"/>
            </w:pPr>
            <w:r>
              <w:t>1</w:t>
            </w:r>
          </w:p>
        </w:tc>
      </w:tr>
      <w:tr w:rsidR="00947D02" w:rsidTr="005F2B65"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KSZOB</w:t>
            </w:r>
          </w:p>
        </w:tc>
        <w:tc>
          <w:tcPr>
            <w:tcW w:w="16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3</w:t>
            </w:r>
          </w:p>
        </w:tc>
      </w:tr>
      <w:tr w:rsidR="00947D02" w:rsidTr="005F2B65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OPLOK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0</w:t>
            </w:r>
          </w:p>
        </w:tc>
      </w:tr>
      <w:tr w:rsidR="00947D02" w:rsidTr="005C094C">
        <w:tc>
          <w:tcPr>
            <w:tcW w:w="5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lastRenderedPageBreak/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Podatki IPE-PN</w:t>
            </w:r>
          </w:p>
        </w:tc>
        <w:tc>
          <w:tcPr>
            <w:tcW w:w="16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0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0</w:t>
            </w:r>
          </w:p>
        </w:tc>
      </w:tr>
      <w:tr w:rsidR="00947D02" w:rsidTr="005C094C">
        <w:tc>
          <w:tcPr>
            <w:tcW w:w="5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WODA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0</w:t>
            </w:r>
          </w:p>
        </w:tc>
      </w:tr>
      <w:tr w:rsidR="00947D02" w:rsidTr="005C094C">
        <w:tc>
          <w:tcPr>
            <w:tcW w:w="5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Rejestr VAT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0</w:t>
            </w:r>
          </w:p>
        </w:tc>
      </w:tr>
      <w:tr w:rsidR="00947D02" w:rsidTr="005C094C">
        <w:tc>
          <w:tcPr>
            <w:tcW w:w="5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JGU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0</w:t>
            </w:r>
          </w:p>
        </w:tc>
      </w:tr>
      <w:tr w:rsidR="00947D02" w:rsidTr="005C094C">
        <w:tc>
          <w:tcPr>
            <w:tcW w:w="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Przelewy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0</w:t>
            </w:r>
          </w:p>
        </w:tc>
      </w:tr>
      <w:tr w:rsidR="00947D02" w:rsidTr="005C094C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Środki trwałe</w:t>
            </w: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center"/>
            </w:pPr>
            <w:r>
              <w:t>3</w:t>
            </w:r>
          </w:p>
        </w:tc>
      </w:tr>
    </w:tbl>
    <w:p w:rsidR="00947D02" w:rsidRDefault="00947D02" w:rsidP="00947D02">
      <w:pPr>
        <w:pStyle w:val="Standard"/>
        <w:shd w:val="clear" w:color="auto" w:fill="FFFFFF"/>
        <w:jc w:val="both"/>
        <w:textAlignment w:val="top"/>
        <w:rPr>
          <w:color w:val="000000"/>
        </w:rPr>
      </w:pPr>
      <w:r>
        <w:rPr>
          <w:color w:val="000000"/>
        </w:rPr>
        <w:t xml:space="preserve"> </w:t>
      </w:r>
    </w:p>
    <w:p w:rsidR="00947D02" w:rsidRDefault="00947D02" w:rsidP="00947D02">
      <w:pPr>
        <w:pStyle w:val="Standard"/>
        <w:shd w:val="clear" w:color="auto" w:fill="FFFFFF"/>
        <w:jc w:val="both"/>
        <w:textAlignment w:val="top"/>
        <w:rPr>
          <w:b/>
          <w:bCs/>
          <w:color w:val="000000"/>
        </w:rPr>
      </w:pPr>
      <w:r>
        <w:rPr>
          <w:b/>
          <w:bCs/>
          <w:color w:val="000000"/>
        </w:rPr>
        <w:t>ARAM Software Sp. z o. o.</w:t>
      </w:r>
    </w:p>
    <w:p w:rsidR="00947D02" w:rsidRDefault="00947D02" w:rsidP="00947D02">
      <w:pPr>
        <w:pStyle w:val="Standard"/>
        <w:shd w:val="clear" w:color="auto" w:fill="FFFFFF"/>
        <w:jc w:val="both"/>
        <w:textAlignment w:val="top"/>
        <w:rPr>
          <w:b/>
          <w:bCs/>
          <w:color w:val="000000"/>
        </w:rPr>
      </w:pPr>
    </w:p>
    <w:tbl>
      <w:tblPr>
        <w:tblW w:w="9646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320"/>
        <w:gridCol w:w="1575"/>
        <w:gridCol w:w="3151"/>
      </w:tblGrid>
      <w:tr w:rsidR="00947D02" w:rsidTr="005C094C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Lp.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 xml:space="preserve"> Nazwa programu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Liczba licencji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Liczba dodatkowych stanowisk</w:t>
            </w:r>
          </w:p>
        </w:tc>
      </w:tr>
      <w:tr w:rsidR="00947D02" w:rsidTr="005C094C">
        <w:tc>
          <w:tcPr>
            <w:tcW w:w="6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SELWIN/RWWIN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D02" w:rsidRDefault="00947D02" w:rsidP="005C094C">
            <w:pPr>
              <w:pStyle w:val="TableContents"/>
              <w:jc w:val="both"/>
            </w:pPr>
            <w:r>
              <w:t>0</w:t>
            </w:r>
          </w:p>
        </w:tc>
      </w:tr>
    </w:tbl>
    <w:p w:rsidR="00947D02" w:rsidRDefault="00947D02" w:rsidP="00947D02">
      <w:pPr>
        <w:pStyle w:val="Standard"/>
        <w:shd w:val="clear" w:color="auto" w:fill="FFFFFF"/>
        <w:jc w:val="both"/>
        <w:textAlignment w:val="top"/>
        <w:rPr>
          <w:color w:val="000000"/>
        </w:rPr>
      </w:pPr>
    </w:p>
    <w:p w:rsidR="001D15AF" w:rsidRDefault="001D15AF" w:rsidP="004D7AA8">
      <w:pPr>
        <w:shd w:val="clear" w:color="auto" w:fill="FFFFFF"/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/>
          <w:bCs/>
        </w:rPr>
        <w:t xml:space="preserve"> zwanymi dalej oprogramowaniem, obejmująca:</w:t>
      </w:r>
    </w:p>
    <w:p w:rsidR="001D15AF" w:rsidRDefault="001D15AF" w:rsidP="001D15AF">
      <w:pPr>
        <w:shd w:val="clear" w:color="auto" w:fill="FFFFFF"/>
        <w:tabs>
          <w:tab w:val="left" w:pos="365"/>
        </w:tabs>
        <w:suppressAutoHyphens w:val="0"/>
        <w:autoSpaceDE w:val="0"/>
        <w:ind w:left="284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a) dostarczanie nowych wersji oprogramowania,</w:t>
      </w:r>
    </w:p>
    <w:p w:rsidR="001D15AF" w:rsidRDefault="001D15AF" w:rsidP="001D15AF">
      <w:pPr>
        <w:tabs>
          <w:tab w:val="left" w:pos="365"/>
        </w:tabs>
        <w:suppressAutoHyphens w:val="0"/>
        <w:autoSpaceDE w:val="0"/>
        <w:ind w:left="284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b) serwis oprogramowania.</w:t>
      </w:r>
    </w:p>
    <w:p w:rsidR="001D15AF" w:rsidRDefault="001D15AF" w:rsidP="001D15AF">
      <w:pPr>
        <w:shd w:val="clear" w:color="auto" w:fill="FFFFFF"/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>3. Wykonawca</w:t>
      </w:r>
      <w:r>
        <w:rPr>
          <w:rFonts w:eastAsia="Times New Roman" w:cs="Times New Roman"/>
          <w:b/>
          <w:kern w:val="0"/>
        </w:rPr>
        <w:t xml:space="preserve"> </w:t>
      </w:r>
      <w:r>
        <w:rPr>
          <w:rFonts w:eastAsia="Times New Roman" w:cs="Times New Roman"/>
          <w:kern w:val="0"/>
        </w:rPr>
        <w:t>oświadcza, że przedmiotowe oprogramowanie jest objęte wyłącznym prawem autorskim firmy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U.I. INFOSYSTEM i ARAM Software Sp. z o. o.</w:t>
      </w:r>
      <w:r>
        <w:rPr>
          <w:rFonts w:eastAsia="Times New Roman" w:cs="Times New Roman"/>
          <w:kern w:val="0"/>
        </w:rPr>
        <w:t>, a Wykonawca jest jego autoryzowanym dystrybutorem.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>Obowiązki Wykonawcy</w:t>
      </w:r>
    </w:p>
    <w:p w:rsidR="001D15AF" w:rsidRDefault="001D15AF" w:rsidP="001D15AF">
      <w:pPr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1D15AF" w:rsidRDefault="001D15AF" w:rsidP="001D15AF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kern w:val="0"/>
          <w:szCs w:val="20"/>
        </w:rPr>
        <w:t>§</w:t>
      </w:r>
      <w:r w:rsidR="002C6EFE">
        <w:rPr>
          <w:rFonts w:eastAsia="Times New Roman" w:cs="Times New Roman"/>
          <w:b/>
          <w:kern w:val="0"/>
          <w:szCs w:val="20"/>
        </w:rPr>
        <w:t xml:space="preserve"> </w:t>
      </w:r>
      <w:r>
        <w:rPr>
          <w:rFonts w:eastAsia="Times New Roman" w:cs="Times New Roman"/>
          <w:b/>
          <w:kern w:val="0"/>
          <w:szCs w:val="20"/>
        </w:rPr>
        <w:t>2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</w:rPr>
        <w:t xml:space="preserve">1. W zakresie dostarczania nowych wersji oprogramowania </w:t>
      </w:r>
      <w:r>
        <w:rPr>
          <w:rFonts w:eastAsia="Times New Roman" w:cs="Times New Roman"/>
          <w:b/>
          <w:kern w:val="0"/>
        </w:rPr>
        <w:t xml:space="preserve">Wykonawca </w:t>
      </w:r>
      <w:r>
        <w:rPr>
          <w:rFonts w:eastAsia="Times New Roman" w:cs="Times New Roman"/>
          <w:kern w:val="0"/>
        </w:rPr>
        <w:t>zobowiązuje się do:</w:t>
      </w:r>
    </w:p>
    <w:p w:rsidR="001D15AF" w:rsidRDefault="001D15AF" w:rsidP="001D15AF">
      <w:p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szCs w:val="20"/>
        </w:rPr>
        <w:t>1.1. Udostępniania nowych wersji oprogramowania otrzymanych od producenta</w:t>
      </w:r>
    </w:p>
    <w:p w:rsidR="001D15AF" w:rsidRDefault="001D15AF" w:rsidP="001D15AF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1.2. Instalacji nowych wersji oprogramowania:</w:t>
      </w:r>
    </w:p>
    <w:p w:rsidR="001D15AF" w:rsidRDefault="001D15AF" w:rsidP="001D15AF">
      <w:pPr>
        <w:shd w:val="clear" w:color="auto" w:fill="FFFFFF"/>
        <w:suppressAutoHyphens w:val="0"/>
        <w:autoSpaceDE w:val="0"/>
        <w:ind w:left="426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a) wykonanie zapasowej kopii bazy danych,</w:t>
      </w:r>
    </w:p>
    <w:p w:rsidR="001D15AF" w:rsidRDefault="001D15AF" w:rsidP="001D15AF">
      <w:pPr>
        <w:suppressAutoHyphens w:val="0"/>
        <w:autoSpaceDE w:val="0"/>
        <w:ind w:left="426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b) upgrade systemu do nowej wersji,</w:t>
      </w:r>
    </w:p>
    <w:p w:rsidR="001D15AF" w:rsidRDefault="001D15AF" w:rsidP="001D15AF">
      <w:pPr>
        <w:suppressAutoHyphens w:val="0"/>
        <w:autoSpaceDE w:val="0"/>
        <w:ind w:left="426"/>
        <w:jc w:val="both"/>
        <w:textAlignment w:val="auto"/>
      </w:pPr>
      <w:r>
        <w:rPr>
          <w:rFonts w:eastAsia="Times New Roman" w:cs="Times New Roman"/>
          <w:kern w:val="0"/>
          <w:szCs w:val="20"/>
        </w:rPr>
        <w:t>c) sprawdzenie poprawności działania systemu po aktualizacji,</w:t>
      </w:r>
    </w:p>
    <w:p w:rsidR="001D15AF" w:rsidRDefault="001D15AF" w:rsidP="001D15AF">
      <w:pPr>
        <w:suppressAutoHyphens w:val="0"/>
        <w:autoSpaceDE w:val="0"/>
        <w:ind w:left="426"/>
        <w:jc w:val="both"/>
        <w:textAlignment w:val="auto"/>
      </w:pPr>
      <w:r>
        <w:rPr>
          <w:rFonts w:eastAsia="Times New Roman" w:cs="Times New Roman"/>
          <w:kern w:val="0"/>
          <w:szCs w:val="20"/>
        </w:rPr>
        <w:t>d) instalacja nowych funkcjonalności dotyczących zmian w przepisach,</w:t>
      </w:r>
    </w:p>
    <w:p w:rsidR="001D15AF" w:rsidRDefault="001D15AF" w:rsidP="001D15AF">
      <w:pPr>
        <w:suppressAutoHyphens w:val="0"/>
        <w:autoSpaceDE w:val="0"/>
        <w:ind w:left="426"/>
        <w:jc w:val="both"/>
        <w:textAlignment w:val="auto"/>
      </w:pPr>
      <w:r>
        <w:rPr>
          <w:rFonts w:eastAsia="Times New Roman" w:cs="Times New Roman"/>
          <w:kern w:val="0"/>
          <w:szCs w:val="20"/>
        </w:rPr>
        <w:t>e) konfiguracja systemu po aktualizacji pod kątem potrzeb Zamawiającego,</w:t>
      </w:r>
    </w:p>
    <w:p w:rsidR="001D15AF" w:rsidRDefault="001D15AF" w:rsidP="001D15AF">
      <w:pPr>
        <w:suppressAutoHyphens w:val="0"/>
        <w:autoSpaceDE w:val="0"/>
        <w:ind w:left="426"/>
        <w:jc w:val="both"/>
        <w:textAlignment w:val="auto"/>
      </w:pPr>
      <w:r>
        <w:rPr>
          <w:rFonts w:eastAsia="Times New Roman" w:cs="Times New Roman"/>
          <w:kern w:val="0"/>
          <w:szCs w:val="20"/>
        </w:rPr>
        <w:t>f) przedstawienie nowych funkcjonalności systemu użytkownikom, instruktaż.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</w:rPr>
        <w:t xml:space="preserve">2. W zakresie serwisu oprogramowania </w:t>
      </w:r>
      <w:r>
        <w:rPr>
          <w:rFonts w:eastAsia="Times New Roman" w:cs="Times New Roman"/>
          <w:b/>
          <w:kern w:val="0"/>
        </w:rPr>
        <w:t xml:space="preserve">Wykonawca </w:t>
      </w:r>
      <w:r>
        <w:rPr>
          <w:rFonts w:eastAsia="Times New Roman" w:cs="Times New Roman"/>
          <w:kern w:val="0"/>
        </w:rPr>
        <w:t>zobowiązuje się do:</w:t>
      </w:r>
    </w:p>
    <w:p w:rsidR="001D15AF" w:rsidRDefault="001D15AF" w:rsidP="001D15AF">
      <w:p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szCs w:val="20"/>
        </w:rPr>
        <w:t>2.1. Udzielania konsultacji:</w:t>
      </w:r>
    </w:p>
    <w:p w:rsidR="001D15AF" w:rsidRDefault="001D15AF" w:rsidP="001D15AF">
      <w:pPr>
        <w:suppressAutoHyphens w:val="0"/>
        <w:autoSpaceDE w:val="0"/>
        <w:ind w:left="709" w:hanging="283"/>
        <w:jc w:val="both"/>
        <w:textAlignment w:val="auto"/>
      </w:pPr>
      <w:r>
        <w:rPr>
          <w:rFonts w:eastAsia="Times New Roman" w:cs="Times New Roman"/>
          <w:kern w:val="0"/>
          <w:szCs w:val="20"/>
        </w:rPr>
        <w:t>a) przekazywanie uzyskanych od producenta oprogramowania informacji o nowościach                  w oprogramowaniu oraz kierunkach jego rozwoju.</w:t>
      </w:r>
    </w:p>
    <w:p w:rsidR="001D15AF" w:rsidRDefault="001D15AF" w:rsidP="001D15AF">
      <w:pPr>
        <w:suppressAutoHyphens w:val="0"/>
        <w:autoSpaceDE w:val="0"/>
        <w:ind w:left="709" w:hanging="283"/>
        <w:jc w:val="both"/>
        <w:textAlignment w:val="auto"/>
      </w:pPr>
      <w:r>
        <w:rPr>
          <w:rFonts w:eastAsia="Times New Roman" w:cs="Times New Roman"/>
          <w:kern w:val="0"/>
        </w:rPr>
        <w:t xml:space="preserve">b) udzielanie użytkownikom oprogramowania ze strony </w:t>
      </w:r>
      <w:r>
        <w:rPr>
          <w:rFonts w:eastAsia="Times New Roman" w:cs="Times New Roman"/>
          <w:b/>
          <w:kern w:val="0"/>
        </w:rPr>
        <w:t xml:space="preserve">Zamawiającego </w:t>
      </w:r>
      <w:r>
        <w:rPr>
          <w:rFonts w:eastAsia="Times New Roman" w:cs="Times New Roman"/>
          <w:kern w:val="0"/>
        </w:rPr>
        <w:t>telefonicznych konsultacji dotyczących korzystania z oprogramowania w czasie gotowości serwisowej.</w:t>
      </w:r>
    </w:p>
    <w:p w:rsidR="001D15AF" w:rsidRDefault="001D15AF" w:rsidP="001D15AF">
      <w:pPr>
        <w:suppressAutoHyphens w:val="0"/>
        <w:autoSpaceDE w:val="0"/>
        <w:ind w:left="709" w:hanging="283"/>
        <w:jc w:val="both"/>
        <w:textAlignment w:val="auto"/>
      </w:pPr>
      <w:r>
        <w:rPr>
          <w:rFonts w:eastAsia="Times New Roman" w:cs="Times New Roman"/>
          <w:kern w:val="0"/>
          <w:szCs w:val="20"/>
        </w:rPr>
        <w:t xml:space="preserve">c) udzielanie konsultacji w siedzibie </w:t>
      </w:r>
      <w:r>
        <w:rPr>
          <w:rFonts w:eastAsia="Times New Roman" w:cs="Times New Roman"/>
          <w:b/>
          <w:kern w:val="0"/>
          <w:szCs w:val="20"/>
        </w:rPr>
        <w:t xml:space="preserve">Zamawiającego </w:t>
      </w:r>
      <w:r>
        <w:rPr>
          <w:rFonts w:eastAsia="Times New Roman" w:cs="Times New Roman"/>
          <w:kern w:val="0"/>
          <w:szCs w:val="20"/>
        </w:rPr>
        <w:t>w uzgodnionych wspólnie terminach   w wymiarze 1 dnia w kwartale, w czasie gotowości serwisowej.</w:t>
      </w:r>
    </w:p>
    <w:p w:rsidR="001D15AF" w:rsidRDefault="001D15AF" w:rsidP="001D15AF">
      <w:pPr>
        <w:shd w:val="clear" w:color="auto" w:fill="FFFFFF"/>
        <w:tabs>
          <w:tab w:val="left" w:pos="610"/>
        </w:tabs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2.2. Podejmowania interwencji serwisowych:</w:t>
      </w:r>
    </w:p>
    <w:p w:rsidR="001D15AF" w:rsidRDefault="001D15AF" w:rsidP="001D15AF">
      <w:pPr>
        <w:shd w:val="clear" w:color="auto" w:fill="FFFFFF"/>
        <w:suppressAutoHyphens w:val="0"/>
        <w:autoSpaceDE w:val="0"/>
        <w:ind w:left="567"/>
        <w:jc w:val="both"/>
        <w:textAlignment w:val="auto"/>
      </w:pPr>
      <w:r>
        <w:rPr>
          <w:rFonts w:eastAsia="Times New Roman" w:cs="Times New Roman"/>
          <w:kern w:val="0"/>
        </w:rPr>
        <w:t xml:space="preserve">a) zapewnienie gotowości do podjęcia działań zmierzających do usunięcia przyczyn awarii systemu leżących po stronie oprogramowania </w:t>
      </w:r>
      <w:r>
        <w:rPr>
          <w:rFonts w:eastAsia="Times New Roman" w:cs="Times New Roman"/>
          <w:b/>
          <w:kern w:val="0"/>
          <w:u w:val="single"/>
        </w:rPr>
        <w:t>(gotowość serwisowa</w:t>
      </w:r>
      <w:r>
        <w:rPr>
          <w:rFonts w:eastAsia="Times New Roman" w:cs="Times New Roman"/>
          <w:b/>
          <w:kern w:val="0"/>
        </w:rPr>
        <w:t xml:space="preserve">)                              </w:t>
      </w:r>
      <w:r w:rsidR="008305C5">
        <w:rPr>
          <w:rFonts w:eastAsia="Times New Roman" w:cs="Times New Roman"/>
          <w:kern w:val="0"/>
        </w:rPr>
        <w:t>w godzinach 8</w:t>
      </w:r>
      <w:r w:rsidR="008305C5">
        <w:rPr>
          <w:rFonts w:eastAsia="Times New Roman" w:cs="Times New Roman"/>
          <w:kern w:val="0"/>
          <w:vertAlign w:val="superscript"/>
        </w:rPr>
        <w:t>00</w:t>
      </w:r>
      <w:r w:rsidR="008305C5">
        <w:rPr>
          <w:rFonts w:eastAsia="Times New Roman" w:cs="Times New Roman"/>
          <w:kern w:val="0"/>
        </w:rPr>
        <w:t>-16</w:t>
      </w:r>
      <w:r w:rsidR="008305C5">
        <w:rPr>
          <w:rFonts w:eastAsia="Times New Roman" w:cs="Times New Roman"/>
          <w:kern w:val="0"/>
          <w:vertAlign w:val="superscript"/>
        </w:rPr>
        <w:t>00</w:t>
      </w:r>
      <w:r>
        <w:rPr>
          <w:rFonts w:eastAsia="Times New Roman" w:cs="Times New Roman"/>
          <w:kern w:val="0"/>
        </w:rPr>
        <w:t xml:space="preserve"> od poniedziałku do piątku z wyłączeniem dni ustawowo wolnych od pracy.</w:t>
      </w:r>
    </w:p>
    <w:p w:rsidR="001D15AF" w:rsidRDefault="001D15AF" w:rsidP="001D15AF">
      <w:pPr>
        <w:suppressAutoHyphens w:val="0"/>
        <w:autoSpaceDE w:val="0"/>
        <w:ind w:left="567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b) obsługa problemów związanych z eksploatacją oprogramowania w zakresie:</w:t>
      </w:r>
    </w:p>
    <w:p w:rsidR="001D15AF" w:rsidRDefault="001D15AF" w:rsidP="001D15AF">
      <w:pPr>
        <w:numPr>
          <w:ilvl w:val="0"/>
          <w:numId w:val="1"/>
        </w:numPr>
        <w:shd w:val="clear" w:color="auto" w:fill="FFFFFF"/>
        <w:suppressAutoHyphens w:val="0"/>
        <w:autoSpaceDE w:val="0"/>
        <w:spacing w:before="14"/>
        <w:ind w:left="567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diagnozowanie i usuwanie problemów z dostępnością systemów,</w:t>
      </w:r>
    </w:p>
    <w:p w:rsidR="001D15AF" w:rsidRDefault="001D15AF" w:rsidP="001D15AF">
      <w:pPr>
        <w:numPr>
          <w:ilvl w:val="0"/>
          <w:numId w:val="1"/>
        </w:numPr>
        <w:shd w:val="clear" w:color="auto" w:fill="FFFFFF"/>
        <w:suppressAutoHyphens w:val="0"/>
        <w:autoSpaceDE w:val="0"/>
        <w:ind w:left="567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diagnozowanie i usuwanie problemów z dostępnością funkcji i raportów,</w:t>
      </w:r>
    </w:p>
    <w:p w:rsidR="001D15AF" w:rsidRDefault="001D15AF" w:rsidP="001D15AF">
      <w:pPr>
        <w:numPr>
          <w:ilvl w:val="0"/>
          <w:numId w:val="1"/>
        </w:numPr>
        <w:suppressAutoHyphens w:val="0"/>
        <w:autoSpaceDE w:val="0"/>
        <w:ind w:left="567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usuwanie problemów związanych z poprawnością funkcji i raportów,</w:t>
      </w:r>
    </w:p>
    <w:p w:rsidR="001D15AF" w:rsidRDefault="001D15AF" w:rsidP="001D15AF">
      <w:pPr>
        <w:suppressAutoHyphens w:val="0"/>
        <w:autoSpaceDE w:val="0"/>
        <w:ind w:left="567"/>
        <w:jc w:val="both"/>
        <w:textAlignment w:val="auto"/>
      </w:pPr>
      <w:r>
        <w:rPr>
          <w:rFonts w:eastAsia="Times New Roman" w:cs="Times New Roman"/>
          <w:kern w:val="0"/>
        </w:rPr>
        <w:lastRenderedPageBreak/>
        <w:t xml:space="preserve">c) świadczenie zdalnego serwisu pod warunkiem zapewnienia przez </w:t>
      </w:r>
      <w:r>
        <w:rPr>
          <w:rFonts w:eastAsia="Times New Roman" w:cs="Times New Roman"/>
          <w:b/>
          <w:kern w:val="0"/>
        </w:rPr>
        <w:t xml:space="preserve">Zamawiającego   </w:t>
      </w:r>
      <w:r>
        <w:rPr>
          <w:rFonts w:eastAsia="Times New Roman" w:cs="Times New Roman"/>
          <w:kern w:val="0"/>
        </w:rPr>
        <w:t>zdalnego dostępu do systemu poprzez łącze telekomunikacyjne.</w:t>
      </w:r>
    </w:p>
    <w:p w:rsidR="001D15AF" w:rsidRDefault="001D15AF" w:rsidP="001D15AF">
      <w:pPr>
        <w:shd w:val="clear" w:color="auto" w:fill="FFFFFF"/>
        <w:tabs>
          <w:tab w:val="left" w:pos="610"/>
        </w:tabs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2.3. Zapewnienie dostępu do internetowego portalu serwisowego.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>Prawa i obowiązki Zamawiającego</w:t>
      </w:r>
    </w:p>
    <w:p w:rsidR="001D15AF" w:rsidRDefault="001D15AF" w:rsidP="001D15AF">
      <w:pPr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>§</w:t>
      </w:r>
      <w:r w:rsidR="002C6EFE">
        <w:rPr>
          <w:rFonts w:eastAsia="Times New Roman" w:cs="Times New Roman"/>
          <w:b/>
          <w:bCs/>
          <w:kern w:val="0"/>
        </w:rPr>
        <w:t xml:space="preserve"> </w:t>
      </w:r>
      <w:r>
        <w:rPr>
          <w:rFonts w:eastAsia="Times New Roman" w:cs="Times New Roman"/>
          <w:b/>
          <w:bCs/>
          <w:kern w:val="0"/>
        </w:rPr>
        <w:t>3</w:t>
      </w:r>
    </w:p>
    <w:p w:rsidR="001D15AF" w:rsidRDefault="001D15AF" w:rsidP="001D15AF">
      <w:pPr>
        <w:shd w:val="clear" w:color="auto" w:fill="FFFFFF"/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1. </w:t>
      </w:r>
      <w:r>
        <w:rPr>
          <w:rFonts w:eastAsia="Times New Roman" w:cs="Times New Roman"/>
          <w:b/>
          <w:kern w:val="0"/>
        </w:rPr>
        <w:t xml:space="preserve">Zamawiający </w:t>
      </w:r>
      <w:r>
        <w:rPr>
          <w:rFonts w:eastAsia="Times New Roman" w:cs="Times New Roman"/>
          <w:kern w:val="0"/>
        </w:rPr>
        <w:t xml:space="preserve">wraz z podpisaniem niniejszej umowy uzyskuje prawo korzystania                           z internetowego portalu serwisowego prowadzonego przez </w:t>
      </w:r>
      <w:r>
        <w:rPr>
          <w:rFonts w:eastAsia="Times New Roman" w:cs="Times New Roman"/>
          <w:b/>
          <w:kern w:val="0"/>
        </w:rPr>
        <w:t>Wykonawcę.</w:t>
      </w:r>
    </w:p>
    <w:p w:rsidR="001D15AF" w:rsidRDefault="001D15AF" w:rsidP="001D15AF">
      <w:pPr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2. </w:t>
      </w:r>
      <w:r>
        <w:rPr>
          <w:rFonts w:eastAsia="Times New Roman" w:cs="Times New Roman"/>
          <w:b/>
          <w:kern w:val="0"/>
        </w:rPr>
        <w:t xml:space="preserve">Zamawiający </w:t>
      </w:r>
      <w:r>
        <w:rPr>
          <w:rFonts w:eastAsia="Times New Roman" w:cs="Times New Roman"/>
          <w:kern w:val="0"/>
        </w:rPr>
        <w:t xml:space="preserve">zapewni </w:t>
      </w:r>
      <w:r>
        <w:rPr>
          <w:rFonts w:eastAsia="Times New Roman" w:cs="Times New Roman"/>
          <w:b/>
          <w:kern w:val="0"/>
        </w:rPr>
        <w:t xml:space="preserve">Wykonawcy </w:t>
      </w:r>
      <w:r>
        <w:rPr>
          <w:rFonts w:eastAsia="Times New Roman" w:cs="Times New Roman"/>
          <w:kern w:val="0"/>
        </w:rPr>
        <w:t>zdalny dostęp do systemów objętych niniejszą umową poprzez łącza telekomunikacyjne w celu umożliwienia prowadzenia zdalnego serwisu.</w:t>
      </w:r>
    </w:p>
    <w:p w:rsidR="001D15AF" w:rsidRDefault="001D15AF" w:rsidP="001D15AF">
      <w:pPr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  <w:szCs w:val="20"/>
        </w:rPr>
        <w:t xml:space="preserve">3. Do obowiązków </w:t>
      </w:r>
      <w:r>
        <w:rPr>
          <w:rFonts w:eastAsia="Times New Roman" w:cs="Times New Roman"/>
          <w:b/>
          <w:kern w:val="0"/>
          <w:szCs w:val="20"/>
        </w:rPr>
        <w:t xml:space="preserve">Zamawiającego </w:t>
      </w:r>
      <w:r>
        <w:rPr>
          <w:rFonts w:eastAsia="Times New Roman" w:cs="Times New Roman"/>
          <w:kern w:val="0"/>
          <w:szCs w:val="20"/>
        </w:rPr>
        <w:t xml:space="preserve">należy wykonywanie kopii bezpieczeństwa danych oraz kopii systemów objętych opieką serwisową zgodnie z instrukcjami otrzymanymi </w:t>
      </w:r>
      <w:r w:rsidR="008305C5">
        <w:rPr>
          <w:rFonts w:eastAsia="Times New Roman" w:cs="Times New Roman"/>
          <w:kern w:val="0"/>
          <w:szCs w:val="20"/>
        </w:rPr>
        <w:t xml:space="preserve">                          </w:t>
      </w:r>
      <w:r>
        <w:rPr>
          <w:rFonts w:eastAsia="Times New Roman" w:cs="Times New Roman"/>
          <w:kern w:val="0"/>
          <w:szCs w:val="20"/>
        </w:rPr>
        <w:t xml:space="preserve">od </w:t>
      </w:r>
      <w:r>
        <w:rPr>
          <w:rFonts w:eastAsia="Times New Roman" w:cs="Times New Roman"/>
          <w:b/>
          <w:kern w:val="0"/>
          <w:szCs w:val="20"/>
        </w:rPr>
        <w:t xml:space="preserve">Wykonawcy, </w:t>
      </w:r>
      <w:r>
        <w:rPr>
          <w:rFonts w:eastAsia="Times New Roman" w:cs="Times New Roman"/>
          <w:kern w:val="0"/>
          <w:szCs w:val="20"/>
        </w:rPr>
        <w:t xml:space="preserve">a także przechowywanie tych kopii w warunkach zabezpieczających </w:t>
      </w:r>
      <w:r w:rsidR="008305C5">
        <w:rPr>
          <w:rFonts w:eastAsia="Times New Roman" w:cs="Times New Roman"/>
          <w:kern w:val="0"/>
          <w:szCs w:val="20"/>
        </w:rPr>
        <w:t xml:space="preserve">                 </w:t>
      </w:r>
      <w:r>
        <w:rPr>
          <w:rFonts w:eastAsia="Times New Roman" w:cs="Times New Roman"/>
          <w:kern w:val="0"/>
          <w:szCs w:val="20"/>
        </w:rPr>
        <w:t>je przed utratą lub zniszczeniem.</w:t>
      </w:r>
    </w:p>
    <w:p w:rsidR="001D15AF" w:rsidRDefault="001D15AF" w:rsidP="001D15AF">
      <w:pPr>
        <w:shd w:val="clear" w:color="auto" w:fill="FFFFFF"/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 4.</w:t>
      </w:r>
      <w:r>
        <w:rPr>
          <w:rFonts w:eastAsia="Times New Roman" w:cs="Times New Roman"/>
          <w:b/>
          <w:kern w:val="0"/>
        </w:rPr>
        <w:t xml:space="preserve"> Zamawiający </w:t>
      </w:r>
      <w:r>
        <w:rPr>
          <w:rFonts w:eastAsia="Times New Roman" w:cs="Times New Roman"/>
          <w:kern w:val="0"/>
        </w:rPr>
        <w:t xml:space="preserve">zapewni pracownikom </w:t>
      </w:r>
      <w:r>
        <w:rPr>
          <w:rFonts w:eastAsia="Times New Roman" w:cs="Times New Roman"/>
          <w:b/>
          <w:kern w:val="0"/>
        </w:rPr>
        <w:t xml:space="preserve">Wykonawcy </w:t>
      </w:r>
      <w:r>
        <w:rPr>
          <w:rFonts w:eastAsia="Times New Roman" w:cs="Times New Roman"/>
          <w:kern w:val="0"/>
        </w:rPr>
        <w:t>dostęp do pomieszczeń i sprzętu komputerowego a także do sieci Internet - na czas wykonywania prac w ramach niniejszej umowy.</w:t>
      </w:r>
    </w:p>
    <w:p w:rsidR="001D15AF" w:rsidRDefault="001D15AF" w:rsidP="001D15AF">
      <w:pPr>
        <w:shd w:val="clear" w:color="auto" w:fill="FFFFFF"/>
        <w:suppressAutoHyphens w:val="0"/>
        <w:autoSpaceDE w:val="0"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>Zachowanie poufności</w:t>
      </w:r>
    </w:p>
    <w:p w:rsidR="001D15AF" w:rsidRDefault="001D15AF" w:rsidP="001D15AF">
      <w:pPr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>§</w:t>
      </w:r>
      <w:r w:rsidR="002C6EFE">
        <w:rPr>
          <w:rFonts w:eastAsia="Times New Roman" w:cs="Times New Roman"/>
          <w:b/>
          <w:bCs/>
          <w:kern w:val="0"/>
        </w:rPr>
        <w:t xml:space="preserve"> </w:t>
      </w:r>
      <w:r>
        <w:rPr>
          <w:rFonts w:eastAsia="Times New Roman" w:cs="Times New Roman"/>
          <w:b/>
          <w:bCs/>
          <w:kern w:val="0"/>
        </w:rPr>
        <w:t>4</w:t>
      </w:r>
    </w:p>
    <w:p w:rsidR="001D15AF" w:rsidRDefault="001D15AF" w:rsidP="001D15AF">
      <w:pPr>
        <w:shd w:val="clear" w:color="auto" w:fill="FFFFFF"/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 l. </w:t>
      </w:r>
      <w:r>
        <w:rPr>
          <w:rFonts w:eastAsia="Times New Roman" w:cs="Times New Roman"/>
          <w:b/>
          <w:kern w:val="0"/>
        </w:rPr>
        <w:t xml:space="preserve">Wykonawca </w:t>
      </w:r>
      <w:r>
        <w:rPr>
          <w:rFonts w:eastAsia="Times New Roman" w:cs="Times New Roman"/>
          <w:kern w:val="0"/>
        </w:rPr>
        <w:t xml:space="preserve">oświadcza, że wszelkie materiały dostarczone przez </w:t>
      </w:r>
      <w:r>
        <w:rPr>
          <w:rFonts w:eastAsia="Times New Roman" w:cs="Times New Roman"/>
          <w:b/>
          <w:kern w:val="0"/>
        </w:rPr>
        <w:t xml:space="preserve">Zamawiającego </w:t>
      </w:r>
      <w:r>
        <w:rPr>
          <w:rFonts w:eastAsia="Times New Roman" w:cs="Times New Roman"/>
          <w:kern w:val="0"/>
        </w:rPr>
        <w:t xml:space="preserve">oraz wszelkie informacje, dane i narzędzia dotyczące działalności </w:t>
      </w:r>
      <w:r>
        <w:rPr>
          <w:rFonts w:eastAsia="Times New Roman" w:cs="Times New Roman"/>
          <w:b/>
          <w:kern w:val="0"/>
        </w:rPr>
        <w:t xml:space="preserve">Zamawiającego </w:t>
      </w:r>
      <w:r>
        <w:rPr>
          <w:rFonts w:eastAsia="Times New Roman" w:cs="Times New Roman"/>
          <w:kern w:val="0"/>
        </w:rPr>
        <w:t xml:space="preserve">i nabyte przez </w:t>
      </w:r>
      <w:r>
        <w:rPr>
          <w:rFonts w:eastAsia="Times New Roman" w:cs="Times New Roman"/>
          <w:b/>
          <w:kern w:val="0"/>
        </w:rPr>
        <w:t xml:space="preserve">Wykonawcę </w:t>
      </w:r>
      <w:r>
        <w:rPr>
          <w:rFonts w:eastAsia="Times New Roman" w:cs="Times New Roman"/>
          <w:kern w:val="0"/>
        </w:rPr>
        <w:t xml:space="preserve">w trakcie realizacji przedmiotu niniejszej Umowy będą traktowane przez </w:t>
      </w:r>
      <w:r>
        <w:rPr>
          <w:rFonts w:eastAsia="Times New Roman" w:cs="Times New Roman"/>
          <w:b/>
          <w:kern w:val="0"/>
        </w:rPr>
        <w:t xml:space="preserve">Wykonawcę </w:t>
      </w:r>
      <w:r>
        <w:rPr>
          <w:rFonts w:eastAsia="Times New Roman" w:cs="Times New Roman"/>
          <w:kern w:val="0"/>
        </w:rPr>
        <w:t>poufnie, tzn.</w:t>
      </w:r>
      <w:r>
        <w:rPr>
          <w:rFonts w:eastAsia="Times New Roman" w:cs="Times New Roman"/>
          <w:b/>
          <w:kern w:val="0"/>
        </w:rPr>
        <w:t xml:space="preserve"> Wykonawca </w:t>
      </w:r>
      <w:r>
        <w:rPr>
          <w:rFonts w:eastAsia="Times New Roman" w:cs="Times New Roman"/>
          <w:kern w:val="0"/>
        </w:rPr>
        <w:t>zobowiązuje się w trakcie trwania Umowy, jak również po jej ustaniu, do zachowania tajemnicy służbowej. Warunkiem niezbędnym                       do traktowania informacji, o których mowa w</w:t>
      </w:r>
      <w:r>
        <w:rPr>
          <w:rFonts w:eastAsia="Times New Roman" w:cs="Times New Roman"/>
          <w:b/>
          <w:kern w:val="0"/>
        </w:rPr>
        <w:t xml:space="preserve"> </w:t>
      </w:r>
      <w:r>
        <w:rPr>
          <w:rFonts w:eastAsia="Times New Roman" w:cs="Times New Roman"/>
          <w:kern w:val="0"/>
        </w:rPr>
        <w:t xml:space="preserve">tym ustępie, jako tajemnicy służbowej                          w rozumieniu Ustawy o ochronie danych osobowych oraz Ustawy o ochronie informacji niejawnych jest brak wcześniejszego udostępnienia ich do wiadomości publicznej przez </w:t>
      </w:r>
      <w:r>
        <w:rPr>
          <w:rFonts w:eastAsia="Times New Roman" w:cs="Times New Roman"/>
          <w:b/>
          <w:kern w:val="0"/>
        </w:rPr>
        <w:t>Zamawiającego.</w:t>
      </w:r>
    </w:p>
    <w:p w:rsidR="001D15AF" w:rsidRDefault="001D15AF" w:rsidP="001D15AF">
      <w:pPr>
        <w:shd w:val="clear" w:color="auto" w:fill="FFFFFF"/>
        <w:tabs>
          <w:tab w:val="left" w:pos="8410"/>
        </w:tabs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b/>
          <w:kern w:val="0"/>
        </w:rPr>
        <w:t xml:space="preserve">2. Zamawiający </w:t>
      </w:r>
      <w:r>
        <w:rPr>
          <w:rFonts w:eastAsia="Times New Roman" w:cs="Times New Roman"/>
          <w:kern w:val="0"/>
        </w:rPr>
        <w:t xml:space="preserve">oświadcza, że wszelkie informacje, dane, oferty handlowe i narzędzia dotyczące działalności </w:t>
      </w:r>
      <w:r>
        <w:rPr>
          <w:rFonts w:eastAsia="Times New Roman" w:cs="Times New Roman"/>
          <w:b/>
          <w:kern w:val="0"/>
        </w:rPr>
        <w:t xml:space="preserve">Wykonawcy </w:t>
      </w:r>
      <w:r>
        <w:rPr>
          <w:rFonts w:eastAsia="Times New Roman" w:cs="Times New Roman"/>
          <w:kern w:val="0"/>
        </w:rPr>
        <w:t xml:space="preserve">i nabyte przez </w:t>
      </w:r>
      <w:r>
        <w:rPr>
          <w:rFonts w:eastAsia="Times New Roman" w:cs="Times New Roman"/>
          <w:b/>
          <w:kern w:val="0"/>
        </w:rPr>
        <w:t xml:space="preserve">Zamawiającego </w:t>
      </w:r>
      <w:r>
        <w:rPr>
          <w:rFonts w:eastAsia="Times New Roman" w:cs="Times New Roman"/>
          <w:kern w:val="0"/>
        </w:rPr>
        <w:t xml:space="preserve">w trakcie realizacji przedmiotu niniejszej Umowy będą traktowane przez </w:t>
      </w:r>
      <w:r>
        <w:rPr>
          <w:rFonts w:eastAsia="Times New Roman" w:cs="Times New Roman"/>
          <w:b/>
          <w:kern w:val="0"/>
        </w:rPr>
        <w:t xml:space="preserve">Zamawiającego </w:t>
      </w:r>
      <w:r>
        <w:rPr>
          <w:rFonts w:eastAsia="Times New Roman" w:cs="Times New Roman"/>
          <w:kern w:val="0"/>
        </w:rPr>
        <w:t xml:space="preserve">poufnie, tzn. </w:t>
      </w:r>
      <w:r>
        <w:rPr>
          <w:rFonts w:eastAsia="Times New Roman" w:cs="Times New Roman"/>
          <w:b/>
          <w:kern w:val="0"/>
        </w:rPr>
        <w:t xml:space="preserve">Zamawiający </w:t>
      </w:r>
      <w:r>
        <w:rPr>
          <w:rFonts w:eastAsia="Times New Roman" w:cs="Times New Roman"/>
          <w:kern w:val="0"/>
        </w:rPr>
        <w:t xml:space="preserve">zobowiązuje się w trakcie trwania Umowy, jak również po jej ustaniu,                       do zachowania tajemnicy handlowej. Warunkiem niezbędnym do traktowania informacji,                  o których mowa w tym ustępie, jako poufnych jest brak wcześniejszego udostępnienia ich do wiadomości publicznej przez </w:t>
      </w:r>
      <w:r>
        <w:rPr>
          <w:rFonts w:eastAsia="Times New Roman" w:cs="Times New Roman"/>
          <w:b/>
          <w:kern w:val="0"/>
        </w:rPr>
        <w:t>Wykonawcę.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>Sposób realizacji</w:t>
      </w:r>
    </w:p>
    <w:p w:rsidR="001D15AF" w:rsidRDefault="001D15AF" w:rsidP="001D15AF">
      <w:pPr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1D15AF" w:rsidRDefault="001D15AF" w:rsidP="001D15AF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kern w:val="0"/>
        </w:rPr>
        <w:t>§</w:t>
      </w:r>
      <w:r w:rsidR="002C6EFE">
        <w:rPr>
          <w:rFonts w:eastAsia="Times New Roman" w:cs="Times New Roman"/>
          <w:b/>
          <w:kern w:val="0"/>
        </w:rPr>
        <w:t xml:space="preserve"> </w:t>
      </w:r>
      <w:r>
        <w:rPr>
          <w:rFonts w:eastAsia="Times New Roman" w:cs="Times New Roman"/>
          <w:b/>
          <w:kern w:val="0"/>
          <w:szCs w:val="20"/>
        </w:rPr>
        <w:t>5</w:t>
      </w:r>
    </w:p>
    <w:p w:rsidR="001D15AF" w:rsidRDefault="001D15AF" w:rsidP="001D15AF">
      <w:pPr>
        <w:shd w:val="clear" w:color="auto" w:fill="FFFFFF"/>
        <w:tabs>
          <w:tab w:val="left" w:pos="-567"/>
        </w:tabs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 l. </w:t>
      </w:r>
      <w:r>
        <w:rPr>
          <w:rFonts w:eastAsia="Times New Roman" w:cs="Times New Roman"/>
          <w:b/>
          <w:kern w:val="0"/>
        </w:rPr>
        <w:t xml:space="preserve">Wykonawca </w:t>
      </w:r>
      <w:r>
        <w:rPr>
          <w:rFonts w:eastAsia="Times New Roman" w:cs="Times New Roman"/>
          <w:kern w:val="0"/>
        </w:rPr>
        <w:t xml:space="preserve">będzie świadczył usługi </w:t>
      </w:r>
      <w:r w:rsidR="002C6EFE">
        <w:rPr>
          <w:rFonts w:eastAsia="Times New Roman" w:cs="Times New Roman"/>
          <w:kern w:val="0"/>
        </w:rPr>
        <w:t xml:space="preserve">w terminie od </w:t>
      </w:r>
      <w:r w:rsidR="002C6EFE" w:rsidRPr="00C074C5">
        <w:rPr>
          <w:rFonts w:eastAsia="Times New Roman" w:cs="Times New Roman"/>
          <w:b/>
          <w:kern w:val="0"/>
        </w:rPr>
        <w:t xml:space="preserve">1 stycznia </w:t>
      </w:r>
      <w:r w:rsidR="007C6E93">
        <w:rPr>
          <w:rFonts w:eastAsia="Times New Roman" w:cs="Times New Roman"/>
          <w:b/>
          <w:kern w:val="0"/>
        </w:rPr>
        <w:t>202</w:t>
      </w:r>
      <w:r w:rsidR="003C6AD3">
        <w:rPr>
          <w:rFonts w:eastAsia="Times New Roman" w:cs="Times New Roman"/>
          <w:b/>
          <w:kern w:val="0"/>
        </w:rPr>
        <w:t>5</w:t>
      </w:r>
      <w:r w:rsidR="007C6E93">
        <w:rPr>
          <w:rFonts w:eastAsia="Times New Roman" w:cs="Times New Roman"/>
          <w:b/>
          <w:kern w:val="0"/>
        </w:rPr>
        <w:t xml:space="preserve"> r. do 31 grudnia 202</w:t>
      </w:r>
      <w:r w:rsidR="003C6AD3">
        <w:rPr>
          <w:rFonts w:eastAsia="Times New Roman" w:cs="Times New Roman"/>
          <w:b/>
          <w:kern w:val="0"/>
        </w:rPr>
        <w:t>6</w:t>
      </w:r>
      <w:bookmarkStart w:id="0" w:name="_GoBack"/>
      <w:bookmarkEnd w:id="0"/>
      <w:r w:rsidR="002C6EFE" w:rsidRPr="002C6EFE">
        <w:rPr>
          <w:rFonts w:eastAsia="Times New Roman" w:cs="Times New Roman"/>
          <w:b/>
          <w:kern w:val="0"/>
        </w:rPr>
        <w:t xml:space="preserve"> r. </w:t>
      </w:r>
      <w:r>
        <w:rPr>
          <w:rFonts w:eastAsia="Times New Roman" w:cs="Times New Roman"/>
          <w:kern w:val="0"/>
        </w:rPr>
        <w:t>wynikające z niniejszej umowy w czasie gotowości serwisowej obejmującej dni robocze od poniedziałku do piątku w godzinach 8.00 - 16.00  z wyłączeniem dni ustawowo wolnych od pracy.</w:t>
      </w:r>
      <w:r w:rsidR="002C6EFE">
        <w:rPr>
          <w:rFonts w:eastAsia="Times New Roman" w:cs="Times New Roman"/>
          <w:kern w:val="0"/>
        </w:rPr>
        <w:t xml:space="preserve"> </w:t>
      </w:r>
    </w:p>
    <w:p w:rsidR="001D15AF" w:rsidRDefault="001D15AF" w:rsidP="001D15AF">
      <w:pPr>
        <w:suppressAutoHyphens w:val="0"/>
        <w:autoSpaceDE w:val="0"/>
        <w:ind w:left="426" w:hanging="426"/>
        <w:jc w:val="both"/>
        <w:textAlignment w:val="auto"/>
      </w:pPr>
      <w:r>
        <w:rPr>
          <w:rFonts w:eastAsia="Times New Roman" w:cs="Times New Roman"/>
          <w:kern w:val="0"/>
        </w:rPr>
        <w:t xml:space="preserve">2. Wszelkie zgłoszenia problemów dotyczących wadliwego funkcjonowania systemów objętych usługą serwisu w ramach niniejszej umowy </w:t>
      </w:r>
      <w:r>
        <w:rPr>
          <w:rFonts w:eastAsia="Times New Roman" w:cs="Times New Roman"/>
          <w:b/>
          <w:kern w:val="0"/>
        </w:rPr>
        <w:t xml:space="preserve">Wykonawca </w:t>
      </w:r>
      <w:r>
        <w:rPr>
          <w:rFonts w:eastAsia="Times New Roman" w:cs="Times New Roman"/>
          <w:kern w:val="0"/>
        </w:rPr>
        <w:t>przyjmować będzie:</w:t>
      </w:r>
    </w:p>
    <w:p w:rsidR="001D15AF" w:rsidRDefault="001D15AF" w:rsidP="001D15AF">
      <w:pPr>
        <w:shd w:val="clear" w:color="auto" w:fill="FFFFFF"/>
        <w:suppressAutoHyphens w:val="0"/>
        <w:autoSpaceDE w:val="0"/>
        <w:ind w:left="1276" w:hanging="992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a) pisemnie,</w:t>
      </w:r>
    </w:p>
    <w:p w:rsidR="001D15AF" w:rsidRDefault="001D15AF" w:rsidP="001D15AF">
      <w:pPr>
        <w:suppressAutoHyphens w:val="0"/>
        <w:autoSpaceDE w:val="0"/>
        <w:ind w:left="1276" w:hanging="992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b) telefonicznie,</w:t>
      </w:r>
    </w:p>
    <w:p w:rsidR="001D15AF" w:rsidRDefault="001D15AF" w:rsidP="001D15AF">
      <w:pPr>
        <w:suppressAutoHyphens w:val="0"/>
        <w:autoSpaceDE w:val="0"/>
        <w:ind w:left="1276" w:hanging="992"/>
        <w:jc w:val="both"/>
        <w:textAlignment w:val="auto"/>
      </w:pPr>
      <w:r>
        <w:rPr>
          <w:rFonts w:eastAsia="Times New Roman" w:cs="Times New Roman"/>
          <w:kern w:val="0"/>
          <w:szCs w:val="20"/>
        </w:rPr>
        <w:t>c) drogą elektroniczną poprzez internetowy portal serwisowy.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3. Zgłoszenie powinno zawierać opis i okoliczności zaistniałej sytuacji.</w:t>
      </w:r>
    </w:p>
    <w:p w:rsidR="001D15AF" w:rsidRDefault="001D15AF" w:rsidP="001D15AF">
      <w:pPr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  <w:szCs w:val="20"/>
        </w:rPr>
        <w:lastRenderedPageBreak/>
        <w:t xml:space="preserve">4. Działania </w:t>
      </w:r>
      <w:r>
        <w:rPr>
          <w:rFonts w:eastAsia="Times New Roman" w:cs="Times New Roman"/>
          <w:b/>
          <w:kern w:val="0"/>
          <w:szCs w:val="20"/>
        </w:rPr>
        <w:t xml:space="preserve">Wykonawcy, </w:t>
      </w:r>
      <w:r>
        <w:rPr>
          <w:rFonts w:eastAsia="Times New Roman" w:cs="Times New Roman"/>
          <w:kern w:val="0"/>
          <w:szCs w:val="20"/>
        </w:rPr>
        <w:t xml:space="preserve">mające na celu zdiagnozowanie sytuacji, usunięcie zgłoszonych problemów oraz przywrócenie normalnej pracy systemów, mogą mieć postać kontaktu </w:t>
      </w:r>
      <w:r>
        <w:rPr>
          <w:rFonts w:eastAsia="Times New Roman" w:cs="Times New Roman"/>
          <w:kern w:val="0"/>
        </w:rPr>
        <w:t xml:space="preserve">telefonicznego, zdalnego dostępu do systemów </w:t>
      </w:r>
      <w:r>
        <w:rPr>
          <w:rFonts w:eastAsia="Times New Roman" w:cs="Times New Roman"/>
          <w:b/>
          <w:kern w:val="0"/>
        </w:rPr>
        <w:t xml:space="preserve">Zamawiającego </w:t>
      </w:r>
      <w:r>
        <w:rPr>
          <w:rFonts w:eastAsia="Times New Roman" w:cs="Times New Roman"/>
          <w:kern w:val="0"/>
        </w:rPr>
        <w:t xml:space="preserve">poprzez łącza telekomunikacyjne z siedziby  </w:t>
      </w:r>
      <w:r>
        <w:rPr>
          <w:rFonts w:eastAsia="Times New Roman" w:cs="Times New Roman"/>
          <w:b/>
          <w:kern w:val="0"/>
        </w:rPr>
        <w:t xml:space="preserve">Wykonawcy </w:t>
      </w:r>
      <w:r>
        <w:rPr>
          <w:rFonts w:eastAsia="Times New Roman" w:cs="Times New Roman"/>
          <w:kern w:val="0"/>
        </w:rPr>
        <w:t xml:space="preserve">lub pobytu w siedzibie </w:t>
      </w:r>
      <w:r>
        <w:rPr>
          <w:rFonts w:eastAsia="Times New Roman" w:cs="Times New Roman"/>
          <w:b/>
          <w:kern w:val="0"/>
        </w:rPr>
        <w:t>Zamawiającego.</w:t>
      </w:r>
    </w:p>
    <w:p w:rsidR="001D15AF" w:rsidRDefault="001D15AF" w:rsidP="001D15AF">
      <w:pPr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5. W sytuacji, gdy w ramach interwencji serwisowej nie będzie możliwe usuniecie problemu                </w:t>
      </w:r>
      <w:r>
        <w:rPr>
          <w:rFonts w:eastAsia="Times New Roman" w:cs="Times New Roman"/>
          <w:b/>
          <w:kern w:val="0"/>
        </w:rPr>
        <w:t xml:space="preserve">Wykonawca </w:t>
      </w:r>
      <w:r>
        <w:rPr>
          <w:rFonts w:eastAsia="Times New Roman" w:cs="Times New Roman"/>
          <w:kern w:val="0"/>
        </w:rPr>
        <w:t xml:space="preserve">zgłosi problem producentowi systemu, uzgodni z nim sposób jego rozwiązania oraz powiadomi o tym </w:t>
      </w:r>
      <w:r>
        <w:rPr>
          <w:rFonts w:eastAsia="Times New Roman" w:cs="Times New Roman"/>
          <w:b/>
          <w:kern w:val="0"/>
        </w:rPr>
        <w:t>Zamawiającego.</w:t>
      </w:r>
    </w:p>
    <w:p w:rsidR="001D15AF" w:rsidRDefault="001D15AF" w:rsidP="001D15AF">
      <w:pPr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6. Wszelkie prace wykonywane w siedzibie </w:t>
      </w:r>
      <w:r>
        <w:rPr>
          <w:rFonts w:eastAsia="Times New Roman" w:cs="Times New Roman"/>
          <w:b/>
          <w:kern w:val="0"/>
        </w:rPr>
        <w:t xml:space="preserve">Zamawiającego </w:t>
      </w:r>
      <w:r>
        <w:rPr>
          <w:rFonts w:eastAsia="Times New Roman" w:cs="Times New Roman"/>
          <w:kern w:val="0"/>
        </w:rPr>
        <w:t xml:space="preserve">będą potwierdzane przez </w:t>
      </w:r>
      <w:r>
        <w:rPr>
          <w:rFonts w:eastAsia="Times New Roman" w:cs="Times New Roman"/>
          <w:b/>
          <w:kern w:val="0"/>
        </w:rPr>
        <w:t xml:space="preserve">Zamawiającego </w:t>
      </w:r>
      <w:r>
        <w:rPr>
          <w:rFonts w:eastAsia="Times New Roman" w:cs="Times New Roman"/>
          <w:kern w:val="0"/>
        </w:rPr>
        <w:t>na protokole odbioru prac.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7. Za realizację niniejszej umowy odpowiedzialni są:</w:t>
      </w:r>
    </w:p>
    <w:p w:rsidR="001D15AF" w:rsidRDefault="001D15AF" w:rsidP="001D15AF">
      <w:pPr>
        <w:pStyle w:val="Akapitzlist"/>
        <w:numPr>
          <w:ilvl w:val="0"/>
          <w:numId w:val="3"/>
        </w:numPr>
        <w:suppressAutoHyphens w:val="0"/>
        <w:autoSpaceDE w:val="0"/>
        <w:jc w:val="both"/>
        <w:textAlignment w:val="auto"/>
      </w:pPr>
      <w:r w:rsidRPr="001D15AF">
        <w:rPr>
          <w:rFonts w:eastAsia="Times New Roman" w:cs="Times New Roman"/>
          <w:kern w:val="0"/>
        </w:rPr>
        <w:t xml:space="preserve">ze strony </w:t>
      </w:r>
      <w:r w:rsidRPr="001D15AF">
        <w:rPr>
          <w:rFonts w:eastAsia="Times New Roman" w:cs="Times New Roman"/>
          <w:b/>
          <w:kern w:val="0"/>
        </w:rPr>
        <w:t xml:space="preserve">Zamawiającego </w:t>
      </w:r>
      <w:r w:rsidR="00C074C5">
        <w:rPr>
          <w:rFonts w:eastAsia="Times New Roman" w:cs="Times New Roman"/>
          <w:b/>
          <w:kern w:val="0"/>
        </w:rPr>
        <w:t xml:space="preserve">- </w:t>
      </w:r>
      <w:r w:rsidRPr="00C074C5">
        <w:rPr>
          <w:rFonts w:eastAsia="Times New Roman" w:cs="Times New Roman"/>
          <w:kern w:val="0"/>
        </w:rPr>
        <w:t>Tomasz Gwoździk tel. 85</w:t>
      </w:r>
      <w:r w:rsidR="007C6E93">
        <w:rPr>
          <w:rFonts w:eastAsia="Times New Roman" w:cs="Times New Roman"/>
          <w:kern w:val="0"/>
        </w:rPr>
        <w:t> 682 79 94</w:t>
      </w:r>
    </w:p>
    <w:p w:rsidR="001D15AF" w:rsidRDefault="001D15AF" w:rsidP="001D15AF">
      <w:pPr>
        <w:pStyle w:val="Akapitzlist"/>
        <w:numPr>
          <w:ilvl w:val="0"/>
          <w:numId w:val="3"/>
        </w:numPr>
        <w:suppressAutoHyphens w:val="0"/>
        <w:autoSpaceDE w:val="0"/>
        <w:jc w:val="both"/>
        <w:textAlignment w:val="auto"/>
      </w:pPr>
      <w:r w:rsidRPr="001D15AF">
        <w:rPr>
          <w:rFonts w:eastAsia="Times New Roman" w:cs="Times New Roman"/>
          <w:kern w:val="0"/>
        </w:rPr>
        <w:t xml:space="preserve">ze strony </w:t>
      </w:r>
      <w:r w:rsidRPr="001D15AF">
        <w:rPr>
          <w:rFonts w:eastAsia="Times New Roman" w:cs="Times New Roman"/>
          <w:b/>
          <w:kern w:val="0"/>
        </w:rPr>
        <w:t>Wykonawcy: ……………………………………………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>Wynagrodzenie Wykonawcy, formy płatności</w:t>
      </w:r>
    </w:p>
    <w:p w:rsidR="001D15AF" w:rsidRDefault="001D15AF" w:rsidP="001D15AF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</w:p>
    <w:p w:rsidR="001D15AF" w:rsidRDefault="001D15AF" w:rsidP="001D15AF">
      <w:pPr>
        <w:shd w:val="clear" w:color="auto" w:fill="FFFFFF"/>
        <w:tabs>
          <w:tab w:val="left" w:pos="4790"/>
        </w:tabs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>§</w:t>
      </w:r>
      <w:r w:rsidR="002C6EFE">
        <w:rPr>
          <w:rFonts w:eastAsia="Times New Roman" w:cs="Times New Roman"/>
          <w:b/>
          <w:bCs/>
          <w:kern w:val="0"/>
        </w:rPr>
        <w:t xml:space="preserve"> </w:t>
      </w:r>
      <w:r>
        <w:rPr>
          <w:rFonts w:eastAsia="Times New Roman" w:cs="Times New Roman"/>
          <w:b/>
          <w:bCs/>
          <w:kern w:val="0"/>
        </w:rPr>
        <w:t>6</w:t>
      </w:r>
    </w:p>
    <w:p w:rsidR="001D15AF" w:rsidRDefault="001D15AF" w:rsidP="001D15AF">
      <w:pPr>
        <w:shd w:val="clear" w:color="auto" w:fill="FFFFFF"/>
        <w:tabs>
          <w:tab w:val="left" w:pos="4790"/>
        </w:tabs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1. Wynagrodzenie </w:t>
      </w:r>
      <w:r>
        <w:rPr>
          <w:rFonts w:eastAsia="Times New Roman" w:cs="Times New Roman"/>
          <w:b/>
          <w:kern w:val="0"/>
        </w:rPr>
        <w:t xml:space="preserve">Wykonawcy </w:t>
      </w:r>
      <w:r>
        <w:rPr>
          <w:rFonts w:eastAsia="Times New Roman" w:cs="Times New Roman"/>
          <w:kern w:val="0"/>
        </w:rPr>
        <w:t xml:space="preserve">z tytułu </w:t>
      </w:r>
      <w:bookmarkStart w:id="1" w:name="DDE_LINK"/>
      <w:r>
        <w:rPr>
          <w:rFonts w:eastAsia="Times New Roman" w:cs="Times New Roman"/>
          <w:kern w:val="0"/>
        </w:rPr>
        <w:t>opieki serwisowej nad oprogramowaniem</w:t>
      </w:r>
      <w:bookmarkEnd w:id="1"/>
      <w:r>
        <w:rPr>
          <w:rFonts w:eastAsia="Times New Roman" w:cs="Times New Roman"/>
          <w:kern w:val="0"/>
        </w:rPr>
        <w:t xml:space="preserve"> stanowi zryczałtowana opłata kwartalna, fakturowana w ostatnim miesiącu kwartału, w zależności od ilości systemów objętych opieką przedstawionych w załączniku do umowy.</w:t>
      </w:r>
    </w:p>
    <w:p w:rsidR="001D15AF" w:rsidRDefault="001D15AF" w:rsidP="001D15AF">
      <w:pPr>
        <w:shd w:val="clear" w:color="auto" w:fill="FFFFFF"/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2. </w:t>
      </w:r>
      <w:r>
        <w:rPr>
          <w:rFonts w:eastAsia="Times New Roman" w:cs="Times New Roman"/>
          <w:color w:val="000000"/>
          <w:kern w:val="0"/>
        </w:rPr>
        <w:t>Jeżeli w trakcie realizacji zamówienia zostanie zwiększona ilość programów objętych opieką serwisową cena usługi pozostanie bez zmian.</w:t>
      </w:r>
    </w:p>
    <w:p w:rsidR="001D15AF" w:rsidRDefault="001D15AF" w:rsidP="001D15AF">
      <w:pPr>
        <w:shd w:val="clear" w:color="auto" w:fill="FFFFFF"/>
        <w:suppressAutoHyphens w:val="0"/>
        <w:autoSpaceDE w:val="0"/>
        <w:ind w:left="284" w:hanging="284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3. Cena zawiera wszystkie koszty realizacji pełnego zakresu zamówienia (w tym dojazdu                    i podatku VAT).</w:t>
      </w:r>
    </w:p>
    <w:p w:rsidR="008305C5" w:rsidRDefault="00552AF6" w:rsidP="008305C5">
      <w:pPr>
        <w:pStyle w:val="Standard"/>
        <w:autoSpaceDE w:val="0"/>
        <w:ind w:left="142" w:hanging="142"/>
        <w:rPr>
          <w:rFonts w:eastAsia="TimesNewRomanPS-BoldMT" w:cs="TimesNewRomanPS-BoldMT"/>
          <w:b/>
          <w:color w:val="000000"/>
        </w:rPr>
      </w:pPr>
      <w:r>
        <w:t xml:space="preserve">   </w:t>
      </w:r>
      <w:r w:rsidR="008305C5">
        <w:rPr>
          <w:rFonts w:eastAsia="TimesNewRomanPS-BoldMT" w:cs="TimesNewRomanPS-BoldMT"/>
          <w:b/>
          <w:color w:val="000000"/>
        </w:rPr>
        <w:t xml:space="preserve">Cena ofertowa brutto za całość zamówienia (2 lata) wynosi  ...................................... zł </w:t>
      </w:r>
      <w:r w:rsidR="008305C5">
        <w:rPr>
          <w:rFonts w:eastAsia="TimesNewRomanPS-BoldMT" w:cs="TimesNewRomanPS-BoldMT"/>
          <w:color w:val="000000"/>
        </w:rPr>
        <w:t>słownie</w:t>
      </w:r>
      <w:r w:rsidR="008305C5">
        <w:rPr>
          <w:rFonts w:eastAsia="TimesNewRomanPS-BoldMT" w:cs="TimesNewRomanPS-BoldMT"/>
          <w:b/>
          <w:color w:val="000000"/>
        </w:rPr>
        <w:t xml:space="preserve"> .......................................................................................................................................</w:t>
      </w:r>
    </w:p>
    <w:p w:rsidR="008305C5" w:rsidRDefault="008305C5" w:rsidP="008305C5">
      <w:pPr>
        <w:pStyle w:val="Standard"/>
        <w:autoSpaceDE w:val="0"/>
        <w:ind w:left="142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VAT (.....%)  ..............................................zł</w:t>
      </w:r>
    </w:p>
    <w:p w:rsidR="008305C5" w:rsidRDefault="008305C5" w:rsidP="008305C5">
      <w:pPr>
        <w:pStyle w:val="Standard"/>
        <w:autoSpaceDE w:val="0"/>
        <w:ind w:left="142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cena netto ..................................... zł słownie:  ..........................................................................</w:t>
      </w:r>
    </w:p>
    <w:p w:rsidR="002C6EFE" w:rsidRDefault="002C6EFE" w:rsidP="001D15AF">
      <w:pPr>
        <w:shd w:val="clear" w:color="auto" w:fill="FFFFFF"/>
        <w:suppressAutoHyphens w:val="0"/>
        <w:autoSpaceDE w:val="0"/>
        <w:ind w:left="284" w:hanging="284"/>
        <w:jc w:val="both"/>
        <w:textAlignment w:val="auto"/>
        <w:rPr>
          <w:rFonts w:eastAsia="Times New Roman" w:cs="Times New Roman"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4. Inne usługi związane z przedmiotem umowy wykraczające poza zakres określony w § 2 rozliczane będą wg stawki godzinowej obowiązującej w dniu świadczenia usługi. Podstawą do wystawienia faktury będzie protokół potwierdzony przez </w:t>
      </w:r>
      <w:r>
        <w:rPr>
          <w:rFonts w:eastAsia="Times New Roman" w:cs="Times New Roman"/>
          <w:b/>
          <w:kern w:val="0"/>
        </w:rPr>
        <w:t>Zamawiającego.</w:t>
      </w:r>
    </w:p>
    <w:p w:rsidR="001D15AF" w:rsidRDefault="001D15AF" w:rsidP="001D15AF">
      <w:pPr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>5. Cena zamówienia w okresie obowiązywania umowy nie będzie podlegać waloryzacji                    o wskaźnik wzrostu cen towarów i usług.</w:t>
      </w:r>
    </w:p>
    <w:p w:rsidR="001D15AF" w:rsidRDefault="001D15AF" w:rsidP="001D15AF">
      <w:pPr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6. Płatności będą dokonywane na podstawie wystawionych przez </w:t>
      </w:r>
      <w:r>
        <w:rPr>
          <w:rFonts w:eastAsia="Times New Roman" w:cs="Times New Roman"/>
          <w:b/>
          <w:kern w:val="0"/>
        </w:rPr>
        <w:t xml:space="preserve">Wykonawcę </w:t>
      </w:r>
      <w:r>
        <w:rPr>
          <w:rFonts w:eastAsia="Times New Roman" w:cs="Times New Roman"/>
          <w:kern w:val="0"/>
        </w:rPr>
        <w:t xml:space="preserve">faktur VAT                w terminie </w:t>
      </w:r>
      <w:r w:rsidRPr="008305C5">
        <w:rPr>
          <w:rFonts w:eastAsia="Times New Roman" w:cs="Times New Roman"/>
          <w:b/>
          <w:kern w:val="0"/>
        </w:rPr>
        <w:t>do 30 dni</w:t>
      </w:r>
      <w:r>
        <w:rPr>
          <w:rFonts w:eastAsia="Times New Roman" w:cs="Times New Roman"/>
          <w:kern w:val="0"/>
        </w:rPr>
        <w:t xml:space="preserve"> od daty ich wystawienia.</w:t>
      </w:r>
    </w:p>
    <w:p w:rsidR="001D15AF" w:rsidRDefault="001D15AF" w:rsidP="001D15AF">
      <w:pPr>
        <w:suppressAutoHyphens w:val="0"/>
        <w:autoSpaceDE w:val="0"/>
        <w:ind w:left="284" w:hanging="284"/>
        <w:jc w:val="both"/>
        <w:textAlignment w:val="auto"/>
        <w:rPr>
          <w:rFonts w:eastAsia="Times New Roman"/>
          <w:bCs/>
        </w:rPr>
      </w:pPr>
      <w:r>
        <w:rPr>
          <w:rFonts w:eastAsia="Times New Roman" w:cs="Times New Roman"/>
          <w:kern w:val="0"/>
        </w:rPr>
        <w:t xml:space="preserve">7. Cena zamówienia obejmuje opiekę serwisową dodatkowych systemów autorstwa firmy  </w:t>
      </w:r>
      <w:r>
        <w:rPr>
          <w:rFonts w:eastAsia="Times New Roman"/>
          <w:bCs/>
        </w:rPr>
        <w:t xml:space="preserve">U.I. INFOSYSTEM i ARAM Software Sp. z o. o. wprowadzonych przez </w:t>
      </w:r>
      <w:r>
        <w:rPr>
          <w:rFonts w:eastAsia="Times New Roman"/>
          <w:b/>
          <w:bCs/>
        </w:rPr>
        <w:t>Zamawiającego</w:t>
      </w:r>
      <w:r>
        <w:rPr>
          <w:rFonts w:eastAsia="Times New Roman"/>
          <w:bCs/>
        </w:rPr>
        <w:t xml:space="preserve">                   w okresie obowiązywania umowy.</w:t>
      </w:r>
    </w:p>
    <w:p w:rsidR="008962C8" w:rsidRPr="00F26589" w:rsidRDefault="008962C8" w:rsidP="008962C8">
      <w:pPr>
        <w:pStyle w:val="Tekstpodstawowywcity"/>
        <w:tabs>
          <w:tab w:val="left" w:pos="10915"/>
        </w:tabs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26589">
        <w:rPr>
          <w:sz w:val="24"/>
          <w:szCs w:val="24"/>
        </w:rPr>
        <w:t>Faktura za wykonaną usługę wystawiona będzie następująco:</w:t>
      </w:r>
    </w:p>
    <w:p w:rsidR="008962C8" w:rsidRDefault="008962C8" w:rsidP="008962C8">
      <w:pPr>
        <w:ind w:firstLine="426"/>
        <w:jc w:val="both"/>
      </w:pPr>
    </w:p>
    <w:p w:rsidR="008962C8" w:rsidRPr="007844D1" w:rsidRDefault="008962C8" w:rsidP="008962C8">
      <w:pPr>
        <w:ind w:left="709"/>
        <w:rPr>
          <w:b/>
          <w:color w:val="000000"/>
        </w:rPr>
      </w:pPr>
      <w:r w:rsidRPr="007844D1">
        <w:rPr>
          <w:b/>
          <w:color w:val="000000"/>
        </w:rPr>
        <w:t>Nabywca:</w:t>
      </w:r>
    </w:p>
    <w:p w:rsidR="008962C8" w:rsidRPr="000C692E" w:rsidRDefault="008962C8" w:rsidP="008962C8">
      <w:pPr>
        <w:pStyle w:val="Bezodstpw"/>
        <w:ind w:left="709"/>
        <w:rPr>
          <w:rFonts w:ascii="Times New Roman" w:hAnsi="Times New Roman"/>
        </w:rPr>
      </w:pPr>
      <w:r w:rsidRPr="000C692E">
        <w:rPr>
          <w:rFonts w:ascii="Times New Roman" w:hAnsi="Times New Roman"/>
        </w:rPr>
        <w:t xml:space="preserve">Gmina Dubicze Cerkiewne </w:t>
      </w:r>
    </w:p>
    <w:p w:rsidR="008962C8" w:rsidRPr="000C692E" w:rsidRDefault="008962C8" w:rsidP="008962C8">
      <w:pPr>
        <w:pStyle w:val="Bezodstpw"/>
        <w:ind w:left="709"/>
        <w:rPr>
          <w:rFonts w:ascii="Times New Roman" w:hAnsi="Times New Roman"/>
        </w:rPr>
      </w:pPr>
      <w:r w:rsidRPr="000C692E">
        <w:rPr>
          <w:rFonts w:ascii="Times New Roman" w:hAnsi="Times New Roman"/>
        </w:rPr>
        <w:t>ul. Główna 65</w:t>
      </w:r>
    </w:p>
    <w:p w:rsidR="008962C8" w:rsidRPr="000C692E" w:rsidRDefault="008962C8" w:rsidP="008962C8">
      <w:pPr>
        <w:pStyle w:val="Bezodstpw"/>
        <w:ind w:left="709"/>
        <w:rPr>
          <w:rFonts w:ascii="Times New Roman" w:hAnsi="Times New Roman"/>
        </w:rPr>
      </w:pPr>
      <w:r w:rsidRPr="000C692E">
        <w:rPr>
          <w:rFonts w:ascii="Times New Roman" w:hAnsi="Times New Roman"/>
        </w:rPr>
        <w:t xml:space="preserve">17-204 Dubicze Cerkiewne </w:t>
      </w:r>
    </w:p>
    <w:p w:rsidR="008962C8" w:rsidRDefault="008962C8" w:rsidP="008962C8">
      <w:pPr>
        <w:pStyle w:val="Bezodstpw"/>
        <w:ind w:left="709"/>
        <w:rPr>
          <w:rFonts w:ascii="Times New Roman" w:hAnsi="Times New Roman"/>
        </w:rPr>
      </w:pPr>
      <w:r w:rsidRPr="000C692E">
        <w:rPr>
          <w:rFonts w:ascii="Times New Roman" w:hAnsi="Times New Roman"/>
        </w:rPr>
        <w:t>NIP: 603-00-14-518</w:t>
      </w:r>
    </w:p>
    <w:p w:rsidR="008962C8" w:rsidRPr="000C692E" w:rsidRDefault="008962C8" w:rsidP="008962C8">
      <w:pPr>
        <w:pStyle w:val="Bezodstpw"/>
        <w:ind w:left="709"/>
        <w:rPr>
          <w:rFonts w:ascii="Times New Roman" w:hAnsi="Times New Roman"/>
        </w:rPr>
      </w:pPr>
    </w:p>
    <w:p w:rsidR="008962C8" w:rsidRPr="007844D1" w:rsidRDefault="008962C8" w:rsidP="008962C8">
      <w:pPr>
        <w:ind w:left="709"/>
        <w:rPr>
          <w:b/>
          <w:color w:val="000000"/>
        </w:rPr>
      </w:pPr>
      <w:r w:rsidRPr="007844D1">
        <w:rPr>
          <w:b/>
          <w:color w:val="000000"/>
        </w:rPr>
        <w:t xml:space="preserve">Odbiorca: </w:t>
      </w:r>
    </w:p>
    <w:p w:rsidR="008962C8" w:rsidRPr="000C692E" w:rsidRDefault="008962C8" w:rsidP="008962C8">
      <w:pPr>
        <w:pStyle w:val="Bezodstpw"/>
        <w:ind w:left="709"/>
        <w:rPr>
          <w:rFonts w:ascii="Times New Roman" w:hAnsi="Times New Roman"/>
        </w:rPr>
      </w:pPr>
      <w:r w:rsidRPr="000C692E">
        <w:rPr>
          <w:rFonts w:ascii="Times New Roman" w:hAnsi="Times New Roman"/>
        </w:rPr>
        <w:t xml:space="preserve">Urząd Gminy Dubicze Cerkiewne </w:t>
      </w:r>
    </w:p>
    <w:p w:rsidR="008962C8" w:rsidRPr="000C692E" w:rsidRDefault="008962C8" w:rsidP="008962C8">
      <w:pPr>
        <w:pStyle w:val="Bezodstpw"/>
        <w:ind w:left="709"/>
        <w:rPr>
          <w:rFonts w:ascii="Times New Roman" w:hAnsi="Times New Roman"/>
        </w:rPr>
      </w:pPr>
      <w:r w:rsidRPr="000C692E">
        <w:rPr>
          <w:rFonts w:ascii="Times New Roman" w:hAnsi="Times New Roman"/>
        </w:rPr>
        <w:t>ul. Główna 65</w:t>
      </w:r>
    </w:p>
    <w:p w:rsidR="008962C8" w:rsidRDefault="008962C8" w:rsidP="008962C8">
      <w:pPr>
        <w:suppressAutoHyphens w:val="0"/>
        <w:autoSpaceDE w:val="0"/>
        <w:ind w:left="284" w:hanging="284"/>
        <w:jc w:val="both"/>
        <w:textAlignment w:val="auto"/>
      </w:pPr>
      <w:r>
        <w:t xml:space="preserve">           </w:t>
      </w:r>
      <w:r w:rsidRPr="000C692E">
        <w:t>17-204 Dubicze Cerkiewne</w:t>
      </w:r>
    </w:p>
    <w:p w:rsidR="007C6E93" w:rsidRDefault="007C6E93" w:rsidP="008962C8">
      <w:pPr>
        <w:suppressAutoHyphens w:val="0"/>
        <w:autoSpaceDE w:val="0"/>
        <w:ind w:left="284" w:hanging="284"/>
        <w:jc w:val="both"/>
        <w:textAlignment w:val="auto"/>
      </w:pP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lastRenderedPageBreak/>
        <w:t>§</w:t>
      </w:r>
      <w:r w:rsidR="002C6EFE">
        <w:rPr>
          <w:rFonts w:eastAsia="Times New Roman" w:cs="Times New Roman"/>
          <w:b/>
          <w:bCs/>
          <w:kern w:val="0"/>
        </w:rPr>
        <w:t xml:space="preserve"> </w:t>
      </w:r>
      <w:r>
        <w:rPr>
          <w:rFonts w:eastAsia="Times New Roman" w:cs="Times New Roman"/>
          <w:b/>
          <w:bCs/>
          <w:kern w:val="0"/>
        </w:rPr>
        <w:t>7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</w:rPr>
        <w:t xml:space="preserve">1. Za opóźnienie płatności faktur </w:t>
      </w:r>
      <w:r>
        <w:rPr>
          <w:rFonts w:eastAsia="Times New Roman" w:cs="Times New Roman"/>
          <w:b/>
          <w:kern w:val="0"/>
        </w:rPr>
        <w:t xml:space="preserve">Wykonawcy </w:t>
      </w:r>
      <w:r>
        <w:rPr>
          <w:rFonts w:eastAsia="Times New Roman" w:cs="Times New Roman"/>
          <w:kern w:val="0"/>
        </w:rPr>
        <w:t>należą się ustawowe odsetki.</w:t>
      </w:r>
    </w:p>
    <w:p w:rsidR="001D15AF" w:rsidRDefault="001D15AF" w:rsidP="001D15AF">
      <w:pPr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2. W przypadku opóźnienia z zapłatą zryczałtowanej opłaty kwartalnej lub wynagrodzenia              za usługi nie wymienione w §2 </w:t>
      </w:r>
      <w:r>
        <w:rPr>
          <w:rFonts w:eastAsia="Times New Roman" w:cs="Times New Roman"/>
          <w:b/>
          <w:kern w:val="0"/>
        </w:rPr>
        <w:t xml:space="preserve">Wykonawca </w:t>
      </w:r>
      <w:r>
        <w:rPr>
          <w:rFonts w:eastAsia="Times New Roman" w:cs="Times New Roman"/>
          <w:kern w:val="0"/>
        </w:rPr>
        <w:t>może również bez wezwania do zapłaty                lub innego zawiadomienia powstrzymać się od świadczenia usług wymienionych w §1 oraz innych usług, przez czas   do dnia zapłaty należności.</w:t>
      </w:r>
    </w:p>
    <w:p w:rsidR="001D15AF" w:rsidRDefault="001D15AF" w:rsidP="001D15AF">
      <w:pPr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3. W przypadku, gdy wykonywanie obowiązków przez </w:t>
      </w:r>
      <w:r>
        <w:rPr>
          <w:rFonts w:eastAsia="Times New Roman" w:cs="Times New Roman"/>
          <w:b/>
          <w:kern w:val="0"/>
        </w:rPr>
        <w:t xml:space="preserve">Wykonawcę </w:t>
      </w:r>
      <w:r>
        <w:rPr>
          <w:rFonts w:eastAsia="Times New Roman" w:cs="Times New Roman"/>
          <w:kern w:val="0"/>
        </w:rPr>
        <w:t xml:space="preserve">podjętych                                  po wstrzymaniu się od ich świadczenia będzie wymagało zwiększonego nakładu pracy </w:t>
      </w:r>
      <w:r>
        <w:rPr>
          <w:rFonts w:eastAsia="Times New Roman" w:cs="Times New Roman"/>
          <w:b/>
          <w:kern w:val="0"/>
        </w:rPr>
        <w:t xml:space="preserve">Wykonawcy </w:t>
      </w:r>
      <w:r>
        <w:rPr>
          <w:rFonts w:eastAsia="Times New Roman" w:cs="Times New Roman"/>
          <w:kern w:val="0"/>
        </w:rPr>
        <w:t xml:space="preserve">należy się  dodatkowe wynagrodzenie zgodnie z aktualnym cennikiem </w:t>
      </w:r>
      <w:r>
        <w:rPr>
          <w:rFonts w:eastAsia="Times New Roman" w:cs="Times New Roman"/>
          <w:b/>
          <w:kern w:val="0"/>
        </w:rPr>
        <w:t>Wykonawcy.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kern w:val="0"/>
        </w:rPr>
        <w:t>Postanowienia końcowe</w:t>
      </w:r>
    </w:p>
    <w:p w:rsidR="001D15AF" w:rsidRDefault="001D15AF" w:rsidP="001D15AF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</w:p>
    <w:p w:rsidR="001D15AF" w:rsidRDefault="001D15AF" w:rsidP="001D15AF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kern w:val="0"/>
        </w:rPr>
        <w:t>§</w:t>
      </w:r>
      <w:r w:rsidR="002C6EFE">
        <w:rPr>
          <w:rFonts w:eastAsia="Times New Roman" w:cs="Times New Roman"/>
          <w:b/>
          <w:kern w:val="0"/>
        </w:rPr>
        <w:t xml:space="preserve"> </w:t>
      </w:r>
      <w:r>
        <w:rPr>
          <w:rFonts w:eastAsia="Times New Roman" w:cs="Times New Roman"/>
          <w:b/>
          <w:kern w:val="0"/>
        </w:rPr>
        <w:t>8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</w:rPr>
        <w:t>Umowę zawiera się na czas o</w:t>
      </w:r>
      <w:r w:rsidR="007C6E93">
        <w:rPr>
          <w:rFonts w:eastAsia="Times New Roman" w:cs="Times New Roman"/>
          <w:kern w:val="0"/>
        </w:rPr>
        <w:t>kreślony do dnia 31 grudnia 2024</w:t>
      </w:r>
      <w:r>
        <w:rPr>
          <w:rFonts w:eastAsia="Times New Roman" w:cs="Times New Roman"/>
          <w:kern w:val="0"/>
        </w:rPr>
        <w:t xml:space="preserve"> r., z tym, że każdej ze stron                  przysługuje prawo do jej rozwiązania z zachowaniem jednomiesięcznego okresu wypowiedzenia przypadającego na koniec kwartału.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kern w:val="0"/>
          <w:szCs w:val="20"/>
        </w:rPr>
        <w:t>§</w:t>
      </w:r>
      <w:r w:rsidR="002C6EFE">
        <w:rPr>
          <w:rFonts w:eastAsia="Times New Roman" w:cs="Times New Roman"/>
          <w:b/>
          <w:kern w:val="0"/>
          <w:szCs w:val="20"/>
        </w:rPr>
        <w:t xml:space="preserve"> </w:t>
      </w:r>
      <w:r>
        <w:rPr>
          <w:rFonts w:eastAsia="Times New Roman" w:cs="Times New Roman"/>
          <w:b/>
          <w:kern w:val="0"/>
          <w:szCs w:val="20"/>
        </w:rPr>
        <w:t>9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</w:rPr>
        <w:t>W sprawach, które nie zostały uregulowane postanowieniami umowy będą mieć zastosowanie przepisy Kodeksu Cywilnego.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bCs/>
          <w:kern w:val="0"/>
        </w:rPr>
        <w:t>§</w:t>
      </w:r>
      <w:r w:rsidR="002C6EFE">
        <w:rPr>
          <w:rFonts w:eastAsia="Times New Roman" w:cs="Times New Roman"/>
          <w:b/>
          <w:bCs/>
          <w:kern w:val="0"/>
        </w:rPr>
        <w:t xml:space="preserve"> </w:t>
      </w:r>
      <w:r>
        <w:rPr>
          <w:rFonts w:eastAsia="Times New Roman" w:cs="Times New Roman"/>
          <w:b/>
          <w:kern w:val="0"/>
          <w:szCs w:val="20"/>
        </w:rPr>
        <w:t>10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Wszelkie zmiany postanowień niniejszej umowy wymagają dla swej ważności formy pisemnej  w postaci aneksu.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kern w:val="0"/>
          <w:szCs w:val="20"/>
        </w:rPr>
        <w:t>§</w:t>
      </w:r>
      <w:r w:rsidR="002C6EFE">
        <w:rPr>
          <w:rFonts w:eastAsia="Times New Roman" w:cs="Times New Roman"/>
          <w:b/>
          <w:kern w:val="0"/>
          <w:szCs w:val="20"/>
        </w:rPr>
        <w:t xml:space="preserve"> </w:t>
      </w:r>
      <w:r>
        <w:rPr>
          <w:rFonts w:eastAsia="Times New Roman" w:cs="Times New Roman"/>
          <w:b/>
          <w:kern w:val="0"/>
          <w:szCs w:val="20"/>
        </w:rPr>
        <w:t>11</w:t>
      </w:r>
    </w:p>
    <w:p w:rsidR="001D15AF" w:rsidRDefault="001D15AF" w:rsidP="001D15AF">
      <w:pPr>
        <w:shd w:val="clear" w:color="auto" w:fill="FFFFFF"/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1. W razie zaistnienia istotnej zmiany okoliczności powodującej, że wykonanie umowy nie leży w interesie publicznym, czego nie można było przewidzieć w chwili zawarcia umowy,                  </w:t>
      </w:r>
      <w:r>
        <w:rPr>
          <w:rFonts w:eastAsia="Times New Roman" w:cs="Times New Roman"/>
          <w:b/>
          <w:kern w:val="0"/>
        </w:rPr>
        <w:t xml:space="preserve">Zamawiający </w:t>
      </w:r>
      <w:r>
        <w:rPr>
          <w:rFonts w:eastAsia="Times New Roman" w:cs="Times New Roman"/>
          <w:kern w:val="0"/>
        </w:rPr>
        <w:t>może odstąpić od umowy w terminie 30 dni od powzięcia wiadomości                  o tych okolicznościach.</w:t>
      </w:r>
    </w:p>
    <w:p w:rsidR="001D15AF" w:rsidRDefault="001D15AF" w:rsidP="001D15AF">
      <w:pPr>
        <w:shd w:val="clear" w:color="auto" w:fill="FFFFFF"/>
        <w:tabs>
          <w:tab w:val="left" w:pos="-567"/>
        </w:tabs>
        <w:suppressAutoHyphens w:val="0"/>
        <w:autoSpaceDE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</w:rPr>
        <w:t xml:space="preserve">2. W przypadku, o którym mowa w ust. 1, </w:t>
      </w:r>
      <w:r>
        <w:rPr>
          <w:rFonts w:eastAsia="Times New Roman" w:cs="Times New Roman"/>
          <w:b/>
          <w:kern w:val="0"/>
        </w:rPr>
        <w:t xml:space="preserve">Wykonawca </w:t>
      </w:r>
      <w:r>
        <w:rPr>
          <w:rFonts w:eastAsia="Times New Roman" w:cs="Times New Roman"/>
          <w:kern w:val="0"/>
        </w:rPr>
        <w:t>może żądać wyłącznie wynagrodzenia  należnego z tytułu wykonania części umowy.</w:t>
      </w:r>
    </w:p>
    <w:p w:rsidR="001D15AF" w:rsidRDefault="001D15AF" w:rsidP="001D15AF">
      <w:pPr>
        <w:shd w:val="clear" w:color="auto" w:fill="FFFFFF"/>
        <w:tabs>
          <w:tab w:val="left" w:pos="-567"/>
        </w:tabs>
        <w:suppressAutoHyphens w:val="0"/>
        <w:autoSpaceDE w:val="0"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>§12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</w:rPr>
        <w:t>Ewentualne spory, wynikłe na tle wykonywania umowy, strony poddadzą rozstrzygnięciu rzeczowo sądom powszechnym.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/>
          <w:bCs/>
          <w:kern w:val="0"/>
        </w:rPr>
      </w:pPr>
    </w:p>
    <w:p w:rsidR="001D15AF" w:rsidRDefault="001D15AF" w:rsidP="001D15AF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kern w:val="0"/>
          <w:szCs w:val="20"/>
        </w:rPr>
        <w:t>§</w:t>
      </w:r>
      <w:r w:rsidR="002C6EFE">
        <w:rPr>
          <w:rFonts w:eastAsia="Times New Roman" w:cs="Times New Roman"/>
          <w:b/>
          <w:kern w:val="0"/>
          <w:szCs w:val="20"/>
        </w:rPr>
        <w:t xml:space="preserve"> </w:t>
      </w:r>
      <w:r>
        <w:rPr>
          <w:rFonts w:eastAsia="Times New Roman" w:cs="Times New Roman"/>
          <w:b/>
          <w:kern w:val="0"/>
          <w:szCs w:val="20"/>
        </w:rPr>
        <w:t>13</w:t>
      </w:r>
    </w:p>
    <w:p w:rsidR="001D15AF" w:rsidRDefault="001D15AF" w:rsidP="001D15AF">
      <w:pPr>
        <w:shd w:val="clear" w:color="auto" w:fill="FFFFFF"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</w:rPr>
        <w:t>Umowę sporządzono w dwóch jednobrzmiących egzemplarzach, z przeznaczeniem                         po jednym dla Zamawiającego</w:t>
      </w:r>
      <w:r>
        <w:rPr>
          <w:rFonts w:eastAsia="Times New Roman" w:cs="Times New Roman"/>
          <w:b/>
          <w:kern w:val="0"/>
        </w:rPr>
        <w:t xml:space="preserve"> </w:t>
      </w:r>
      <w:r>
        <w:rPr>
          <w:rFonts w:eastAsia="Times New Roman" w:cs="Times New Roman"/>
          <w:kern w:val="0"/>
        </w:rPr>
        <w:t>i Wykonawcy.</w:t>
      </w:r>
    </w:p>
    <w:p w:rsidR="001D15AF" w:rsidRDefault="001D15AF" w:rsidP="001D15AF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</w:p>
    <w:p w:rsidR="001D15AF" w:rsidRDefault="001D15AF" w:rsidP="00947D02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</w:p>
    <w:p w:rsidR="001D15AF" w:rsidRDefault="001D15AF" w:rsidP="001D15AF">
      <w:pPr>
        <w:suppressAutoHyphens w:val="0"/>
        <w:autoSpaceDE w:val="0"/>
        <w:textAlignment w:val="auto"/>
        <w:rPr>
          <w:rFonts w:eastAsia="Times New Roman" w:cs="Times New Roman"/>
          <w:kern w:val="0"/>
        </w:rPr>
      </w:pPr>
    </w:p>
    <w:p w:rsidR="001D15AF" w:rsidRDefault="001D15AF" w:rsidP="001D15AF">
      <w:pPr>
        <w:shd w:val="clear" w:color="auto" w:fill="FFFFFF"/>
        <w:tabs>
          <w:tab w:val="left" w:pos="5612"/>
        </w:tabs>
        <w:suppressAutoHyphens w:val="0"/>
        <w:autoSpaceDE w:val="0"/>
        <w:spacing w:before="34"/>
        <w:jc w:val="both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 xml:space="preserve">     ........................................</w:t>
      </w:r>
      <w:r>
        <w:rPr>
          <w:rFonts w:eastAsia="Times New Roman" w:cs="Times New Roman"/>
          <w:b/>
          <w:bCs/>
          <w:kern w:val="0"/>
        </w:rPr>
        <w:tab/>
      </w:r>
      <w:r>
        <w:rPr>
          <w:rFonts w:eastAsia="Times New Roman" w:cs="Times New Roman"/>
          <w:b/>
          <w:bCs/>
          <w:kern w:val="0"/>
        </w:rPr>
        <w:tab/>
        <w:t>.............................</w:t>
      </w:r>
    </w:p>
    <w:p w:rsidR="001D15AF" w:rsidRDefault="001D15AF" w:rsidP="001D15AF">
      <w:pPr>
        <w:suppressAutoHyphens w:val="0"/>
        <w:autoSpaceDE w:val="0"/>
        <w:textAlignment w:val="auto"/>
      </w:pPr>
      <w:r>
        <w:rPr>
          <w:rFonts w:eastAsia="Times New Roman" w:cs="Times New Roman"/>
          <w:b/>
          <w:kern w:val="0"/>
          <w:szCs w:val="20"/>
        </w:rPr>
        <w:t xml:space="preserve">         Zamawiający                                                                   Wykonawca                                                                                                           </w:t>
      </w:r>
    </w:p>
    <w:p w:rsidR="001D15AF" w:rsidRDefault="001D15AF" w:rsidP="001D15AF">
      <w:pPr>
        <w:shd w:val="clear" w:color="auto" w:fill="FFFFFF"/>
        <w:suppressAutoHyphens w:val="0"/>
        <w:autoSpaceDE w:val="0"/>
        <w:spacing w:before="552" w:after="307"/>
        <w:ind w:left="2021"/>
        <w:jc w:val="both"/>
        <w:textAlignment w:val="auto"/>
        <w:rPr>
          <w:rFonts w:eastAsia="Times New Roman" w:cs="Times New Roman"/>
          <w:kern w:val="0"/>
        </w:rPr>
      </w:pPr>
    </w:p>
    <w:p w:rsidR="001D15AF" w:rsidRDefault="001D15AF" w:rsidP="001D15AF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8407B1" w:rsidRDefault="008407B1"/>
    <w:sectPr w:rsidR="008407B1" w:rsidSect="005F2B6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06" w:rsidRDefault="00CF3606" w:rsidP="005F2B65">
      <w:r>
        <w:separator/>
      </w:r>
    </w:p>
  </w:endnote>
  <w:endnote w:type="continuationSeparator" w:id="0">
    <w:p w:rsidR="00CF3606" w:rsidRDefault="00CF3606" w:rsidP="005F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614259"/>
      <w:docPartObj>
        <w:docPartGallery w:val="Page Numbers (Bottom of Page)"/>
        <w:docPartUnique/>
      </w:docPartObj>
    </w:sdtPr>
    <w:sdtEndPr/>
    <w:sdtContent>
      <w:p w:rsidR="005F2B65" w:rsidRDefault="005F2B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AD3">
          <w:rPr>
            <w:noProof/>
          </w:rPr>
          <w:t>5</w:t>
        </w:r>
        <w:r>
          <w:fldChar w:fldCharType="end"/>
        </w:r>
      </w:p>
    </w:sdtContent>
  </w:sdt>
  <w:p w:rsidR="005F2B65" w:rsidRDefault="005F2B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06" w:rsidRDefault="00CF3606" w:rsidP="005F2B65">
      <w:r>
        <w:separator/>
      </w:r>
    </w:p>
  </w:footnote>
  <w:footnote w:type="continuationSeparator" w:id="0">
    <w:p w:rsidR="00CF3606" w:rsidRDefault="00CF3606" w:rsidP="005F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049B"/>
    <w:multiLevelType w:val="multilevel"/>
    <w:tmpl w:val="BC383E32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1" w15:restartNumberingAfterBreak="0">
    <w:nsid w:val="183A19F2"/>
    <w:multiLevelType w:val="hybridMultilevel"/>
    <w:tmpl w:val="CF769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7B77"/>
    <w:multiLevelType w:val="multilevel"/>
    <w:tmpl w:val="CC1AB40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AF"/>
    <w:rsid w:val="000007B9"/>
    <w:rsid w:val="000008E3"/>
    <w:rsid w:val="00000EF0"/>
    <w:rsid w:val="0000146D"/>
    <w:rsid w:val="000015FE"/>
    <w:rsid w:val="0000168F"/>
    <w:rsid w:val="00001798"/>
    <w:rsid w:val="00001CBB"/>
    <w:rsid w:val="000021E8"/>
    <w:rsid w:val="0000296C"/>
    <w:rsid w:val="000029E7"/>
    <w:rsid w:val="00002B40"/>
    <w:rsid w:val="00002E15"/>
    <w:rsid w:val="00002E7C"/>
    <w:rsid w:val="0000334B"/>
    <w:rsid w:val="0000366A"/>
    <w:rsid w:val="00003ACF"/>
    <w:rsid w:val="00003C57"/>
    <w:rsid w:val="00003EDD"/>
    <w:rsid w:val="00003F36"/>
    <w:rsid w:val="000043EB"/>
    <w:rsid w:val="00004484"/>
    <w:rsid w:val="00004815"/>
    <w:rsid w:val="00004CA2"/>
    <w:rsid w:val="0000529C"/>
    <w:rsid w:val="000052E5"/>
    <w:rsid w:val="00005410"/>
    <w:rsid w:val="000057B5"/>
    <w:rsid w:val="00005E8A"/>
    <w:rsid w:val="000062F3"/>
    <w:rsid w:val="000067C5"/>
    <w:rsid w:val="0000698D"/>
    <w:rsid w:val="000069A3"/>
    <w:rsid w:val="00006D27"/>
    <w:rsid w:val="000071DB"/>
    <w:rsid w:val="0000743A"/>
    <w:rsid w:val="00007FC0"/>
    <w:rsid w:val="00010269"/>
    <w:rsid w:val="0001093D"/>
    <w:rsid w:val="000109F7"/>
    <w:rsid w:val="00010A37"/>
    <w:rsid w:val="00010F7C"/>
    <w:rsid w:val="00011249"/>
    <w:rsid w:val="0001147C"/>
    <w:rsid w:val="00012777"/>
    <w:rsid w:val="00012824"/>
    <w:rsid w:val="00012910"/>
    <w:rsid w:val="00012A56"/>
    <w:rsid w:val="0001347E"/>
    <w:rsid w:val="0001391C"/>
    <w:rsid w:val="00013A7C"/>
    <w:rsid w:val="00013B17"/>
    <w:rsid w:val="00013BD9"/>
    <w:rsid w:val="00013E30"/>
    <w:rsid w:val="00014657"/>
    <w:rsid w:val="00014926"/>
    <w:rsid w:val="00014A9A"/>
    <w:rsid w:val="00015178"/>
    <w:rsid w:val="00015228"/>
    <w:rsid w:val="0001557D"/>
    <w:rsid w:val="00015733"/>
    <w:rsid w:val="000161BC"/>
    <w:rsid w:val="00016707"/>
    <w:rsid w:val="000169ED"/>
    <w:rsid w:val="00016A30"/>
    <w:rsid w:val="00016E1E"/>
    <w:rsid w:val="000174B1"/>
    <w:rsid w:val="00017E21"/>
    <w:rsid w:val="00020632"/>
    <w:rsid w:val="00020826"/>
    <w:rsid w:val="000209D0"/>
    <w:rsid w:val="00020A13"/>
    <w:rsid w:val="00020FC9"/>
    <w:rsid w:val="00021519"/>
    <w:rsid w:val="00021939"/>
    <w:rsid w:val="000219F2"/>
    <w:rsid w:val="000221DE"/>
    <w:rsid w:val="0002248F"/>
    <w:rsid w:val="00022787"/>
    <w:rsid w:val="000229DE"/>
    <w:rsid w:val="00022B4E"/>
    <w:rsid w:val="00022FBD"/>
    <w:rsid w:val="0002312D"/>
    <w:rsid w:val="00023323"/>
    <w:rsid w:val="00023E2B"/>
    <w:rsid w:val="000240D7"/>
    <w:rsid w:val="00024289"/>
    <w:rsid w:val="0002430F"/>
    <w:rsid w:val="00024A2F"/>
    <w:rsid w:val="00024E7F"/>
    <w:rsid w:val="00024EA7"/>
    <w:rsid w:val="00025774"/>
    <w:rsid w:val="00025915"/>
    <w:rsid w:val="00025E3D"/>
    <w:rsid w:val="000263E8"/>
    <w:rsid w:val="000265C2"/>
    <w:rsid w:val="0002671D"/>
    <w:rsid w:val="00027710"/>
    <w:rsid w:val="0002774D"/>
    <w:rsid w:val="00027A82"/>
    <w:rsid w:val="00027B5B"/>
    <w:rsid w:val="0003074F"/>
    <w:rsid w:val="0003085A"/>
    <w:rsid w:val="00030BAF"/>
    <w:rsid w:val="00030DE2"/>
    <w:rsid w:val="00030E3F"/>
    <w:rsid w:val="00030E66"/>
    <w:rsid w:val="00030F32"/>
    <w:rsid w:val="00031273"/>
    <w:rsid w:val="0003128C"/>
    <w:rsid w:val="00031511"/>
    <w:rsid w:val="0003159D"/>
    <w:rsid w:val="000316A8"/>
    <w:rsid w:val="00031B47"/>
    <w:rsid w:val="00031C37"/>
    <w:rsid w:val="00032056"/>
    <w:rsid w:val="00032764"/>
    <w:rsid w:val="00032DAC"/>
    <w:rsid w:val="0003313D"/>
    <w:rsid w:val="0003331E"/>
    <w:rsid w:val="00033A50"/>
    <w:rsid w:val="0003497B"/>
    <w:rsid w:val="00034AC2"/>
    <w:rsid w:val="00034B2D"/>
    <w:rsid w:val="000352F0"/>
    <w:rsid w:val="0003539D"/>
    <w:rsid w:val="0003550F"/>
    <w:rsid w:val="0003559D"/>
    <w:rsid w:val="00035791"/>
    <w:rsid w:val="0003678F"/>
    <w:rsid w:val="00036916"/>
    <w:rsid w:val="0003737E"/>
    <w:rsid w:val="000374C9"/>
    <w:rsid w:val="00040738"/>
    <w:rsid w:val="000407C0"/>
    <w:rsid w:val="00040845"/>
    <w:rsid w:val="00041003"/>
    <w:rsid w:val="00041139"/>
    <w:rsid w:val="000414D6"/>
    <w:rsid w:val="00041689"/>
    <w:rsid w:val="00041A71"/>
    <w:rsid w:val="0004273F"/>
    <w:rsid w:val="00042776"/>
    <w:rsid w:val="00042BC2"/>
    <w:rsid w:val="000430A9"/>
    <w:rsid w:val="000431D7"/>
    <w:rsid w:val="000431E4"/>
    <w:rsid w:val="000434B2"/>
    <w:rsid w:val="00043661"/>
    <w:rsid w:val="00043D8E"/>
    <w:rsid w:val="00043E2D"/>
    <w:rsid w:val="000441D6"/>
    <w:rsid w:val="00044A5E"/>
    <w:rsid w:val="00045179"/>
    <w:rsid w:val="0004517E"/>
    <w:rsid w:val="00045519"/>
    <w:rsid w:val="00045790"/>
    <w:rsid w:val="00045B7A"/>
    <w:rsid w:val="00045F98"/>
    <w:rsid w:val="00047A52"/>
    <w:rsid w:val="00047C8E"/>
    <w:rsid w:val="00050182"/>
    <w:rsid w:val="00050A4A"/>
    <w:rsid w:val="00050CCC"/>
    <w:rsid w:val="00050CE6"/>
    <w:rsid w:val="00050F00"/>
    <w:rsid w:val="00051107"/>
    <w:rsid w:val="00051806"/>
    <w:rsid w:val="000521C7"/>
    <w:rsid w:val="0005222F"/>
    <w:rsid w:val="000527AA"/>
    <w:rsid w:val="000536FF"/>
    <w:rsid w:val="000548A3"/>
    <w:rsid w:val="0005490C"/>
    <w:rsid w:val="000549A8"/>
    <w:rsid w:val="00054B64"/>
    <w:rsid w:val="00054C5A"/>
    <w:rsid w:val="000555C9"/>
    <w:rsid w:val="00055631"/>
    <w:rsid w:val="00055D8A"/>
    <w:rsid w:val="00056143"/>
    <w:rsid w:val="00056B53"/>
    <w:rsid w:val="00056F12"/>
    <w:rsid w:val="000571BF"/>
    <w:rsid w:val="0005734A"/>
    <w:rsid w:val="00057592"/>
    <w:rsid w:val="000577E2"/>
    <w:rsid w:val="00057A7A"/>
    <w:rsid w:val="00057CD5"/>
    <w:rsid w:val="00057F4E"/>
    <w:rsid w:val="00060602"/>
    <w:rsid w:val="000608B5"/>
    <w:rsid w:val="00060927"/>
    <w:rsid w:val="00061B7F"/>
    <w:rsid w:val="00061EBE"/>
    <w:rsid w:val="00062316"/>
    <w:rsid w:val="0006352A"/>
    <w:rsid w:val="000637B3"/>
    <w:rsid w:val="0006387A"/>
    <w:rsid w:val="0006392B"/>
    <w:rsid w:val="00063A50"/>
    <w:rsid w:val="00063E43"/>
    <w:rsid w:val="00063FA4"/>
    <w:rsid w:val="000648BE"/>
    <w:rsid w:val="00064E90"/>
    <w:rsid w:val="00064F4F"/>
    <w:rsid w:val="00065154"/>
    <w:rsid w:val="000651BC"/>
    <w:rsid w:val="000651CA"/>
    <w:rsid w:val="00065623"/>
    <w:rsid w:val="00065D86"/>
    <w:rsid w:val="00066159"/>
    <w:rsid w:val="00066715"/>
    <w:rsid w:val="000668FD"/>
    <w:rsid w:val="00066B79"/>
    <w:rsid w:val="00066B83"/>
    <w:rsid w:val="00066DF2"/>
    <w:rsid w:val="00070246"/>
    <w:rsid w:val="000706DA"/>
    <w:rsid w:val="0007086B"/>
    <w:rsid w:val="00070C36"/>
    <w:rsid w:val="00070D76"/>
    <w:rsid w:val="00070F9F"/>
    <w:rsid w:val="00070FED"/>
    <w:rsid w:val="0007103C"/>
    <w:rsid w:val="00071080"/>
    <w:rsid w:val="000710AC"/>
    <w:rsid w:val="00071158"/>
    <w:rsid w:val="0007133C"/>
    <w:rsid w:val="00071928"/>
    <w:rsid w:val="00071B44"/>
    <w:rsid w:val="00072101"/>
    <w:rsid w:val="00072514"/>
    <w:rsid w:val="00072C73"/>
    <w:rsid w:val="00072E6B"/>
    <w:rsid w:val="00072EC9"/>
    <w:rsid w:val="00072FC6"/>
    <w:rsid w:val="00073759"/>
    <w:rsid w:val="00073790"/>
    <w:rsid w:val="00074530"/>
    <w:rsid w:val="00074893"/>
    <w:rsid w:val="0007510E"/>
    <w:rsid w:val="00075231"/>
    <w:rsid w:val="000755EF"/>
    <w:rsid w:val="000757B1"/>
    <w:rsid w:val="000758EA"/>
    <w:rsid w:val="00076CF4"/>
    <w:rsid w:val="000777F4"/>
    <w:rsid w:val="00077D09"/>
    <w:rsid w:val="00077F25"/>
    <w:rsid w:val="000805FA"/>
    <w:rsid w:val="000810AB"/>
    <w:rsid w:val="000814B9"/>
    <w:rsid w:val="00082149"/>
    <w:rsid w:val="00082652"/>
    <w:rsid w:val="00082D82"/>
    <w:rsid w:val="00083A0E"/>
    <w:rsid w:val="00084011"/>
    <w:rsid w:val="00084574"/>
    <w:rsid w:val="000845F4"/>
    <w:rsid w:val="00084708"/>
    <w:rsid w:val="00084981"/>
    <w:rsid w:val="00084A6D"/>
    <w:rsid w:val="00084BA1"/>
    <w:rsid w:val="00085042"/>
    <w:rsid w:val="000853EC"/>
    <w:rsid w:val="00085628"/>
    <w:rsid w:val="000859C0"/>
    <w:rsid w:val="00086216"/>
    <w:rsid w:val="0008624F"/>
    <w:rsid w:val="00086716"/>
    <w:rsid w:val="000868C2"/>
    <w:rsid w:val="00086993"/>
    <w:rsid w:val="000879ED"/>
    <w:rsid w:val="00087C59"/>
    <w:rsid w:val="00087F3F"/>
    <w:rsid w:val="00090105"/>
    <w:rsid w:val="000903C6"/>
    <w:rsid w:val="00090CE9"/>
    <w:rsid w:val="0009103A"/>
    <w:rsid w:val="0009108D"/>
    <w:rsid w:val="000914F8"/>
    <w:rsid w:val="00091642"/>
    <w:rsid w:val="00091880"/>
    <w:rsid w:val="00091932"/>
    <w:rsid w:val="00091B25"/>
    <w:rsid w:val="00091B90"/>
    <w:rsid w:val="00091BE7"/>
    <w:rsid w:val="00091E81"/>
    <w:rsid w:val="00092CAE"/>
    <w:rsid w:val="00093386"/>
    <w:rsid w:val="000938B4"/>
    <w:rsid w:val="00093A1D"/>
    <w:rsid w:val="00093BAC"/>
    <w:rsid w:val="00093C98"/>
    <w:rsid w:val="00093DD8"/>
    <w:rsid w:val="00093F9D"/>
    <w:rsid w:val="00094C60"/>
    <w:rsid w:val="0009529C"/>
    <w:rsid w:val="000952FD"/>
    <w:rsid w:val="000959E1"/>
    <w:rsid w:val="00095AF0"/>
    <w:rsid w:val="000965CE"/>
    <w:rsid w:val="00096A93"/>
    <w:rsid w:val="000977A3"/>
    <w:rsid w:val="00097837"/>
    <w:rsid w:val="000A02C5"/>
    <w:rsid w:val="000A0880"/>
    <w:rsid w:val="000A0967"/>
    <w:rsid w:val="000A0A77"/>
    <w:rsid w:val="000A0B18"/>
    <w:rsid w:val="000A0E63"/>
    <w:rsid w:val="000A1544"/>
    <w:rsid w:val="000A1EEE"/>
    <w:rsid w:val="000A22B0"/>
    <w:rsid w:val="000A25D0"/>
    <w:rsid w:val="000A274B"/>
    <w:rsid w:val="000A289D"/>
    <w:rsid w:val="000A292A"/>
    <w:rsid w:val="000A317A"/>
    <w:rsid w:val="000A35C9"/>
    <w:rsid w:val="000A39C6"/>
    <w:rsid w:val="000A3A49"/>
    <w:rsid w:val="000A3D05"/>
    <w:rsid w:val="000A471D"/>
    <w:rsid w:val="000A4DE7"/>
    <w:rsid w:val="000A559C"/>
    <w:rsid w:val="000A55B5"/>
    <w:rsid w:val="000A56AF"/>
    <w:rsid w:val="000A5BC1"/>
    <w:rsid w:val="000A5C93"/>
    <w:rsid w:val="000A5DB6"/>
    <w:rsid w:val="000A6AAE"/>
    <w:rsid w:val="000A7394"/>
    <w:rsid w:val="000A75A4"/>
    <w:rsid w:val="000A7822"/>
    <w:rsid w:val="000A78F3"/>
    <w:rsid w:val="000B085E"/>
    <w:rsid w:val="000B0874"/>
    <w:rsid w:val="000B09B2"/>
    <w:rsid w:val="000B14E4"/>
    <w:rsid w:val="000B1DEF"/>
    <w:rsid w:val="000B20AF"/>
    <w:rsid w:val="000B20C4"/>
    <w:rsid w:val="000B23BF"/>
    <w:rsid w:val="000B24CC"/>
    <w:rsid w:val="000B27CA"/>
    <w:rsid w:val="000B27E4"/>
    <w:rsid w:val="000B32F3"/>
    <w:rsid w:val="000B336B"/>
    <w:rsid w:val="000B3E9D"/>
    <w:rsid w:val="000B43BF"/>
    <w:rsid w:val="000B47B5"/>
    <w:rsid w:val="000B4F44"/>
    <w:rsid w:val="000B4F71"/>
    <w:rsid w:val="000B57FE"/>
    <w:rsid w:val="000B5A9B"/>
    <w:rsid w:val="000B5C39"/>
    <w:rsid w:val="000B66A0"/>
    <w:rsid w:val="000B67CA"/>
    <w:rsid w:val="000B6838"/>
    <w:rsid w:val="000B6D8B"/>
    <w:rsid w:val="000B71DD"/>
    <w:rsid w:val="000C08D5"/>
    <w:rsid w:val="000C0C4B"/>
    <w:rsid w:val="000C1F87"/>
    <w:rsid w:val="000C2157"/>
    <w:rsid w:val="000C22D5"/>
    <w:rsid w:val="000C2400"/>
    <w:rsid w:val="000C26BC"/>
    <w:rsid w:val="000C26EC"/>
    <w:rsid w:val="000C26EF"/>
    <w:rsid w:val="000C2AD3"/>
    <w:rsid w:val="000C30C1"/>
    <w:rsid w:val="000C315A"/>
    <w:rsid w:val="000C353E"/>
    <w:rsid w:val="000C36A8"/>
    <w:rsid w:val="000C3F58"/>
    <w:rsid w:val="000C4353"/>
    <w:rsid w:val="000C4619"/>
    <w:rsid w:val="000C5048"/>
    <w:rsid w:val="000C50A6"/>
    <w:rsid w:val="000C5333"/>
    <w:rsid w:val="000C54EB"/>
    <w:rsid w:val="000C5AB9"/>
    <w:rsid w:val="000C5CDE"/>
    <w:rsid w:val="000C5FD7"/>
    <w:rsid w:val="000C634F"/>
    <w:rsid w:val="000C66D8"/>
    <w:rsid w:val="000C6C25"/>
    <w:rsid w:val="000C727B"/>
    <w:rsid w:val="000C729D"/>
    <w:rsid w:val="000C7525"/>
    <w:rsid w:val="000C7F4C"/>
    <w:rsid w:val="000D00C7"/>
    <w:rsid w:val="000D0341"/>
    <w:rsid w:val="000D0B07"/>
    <w:rsid w:val="000D0F5E"/>
    <w:rsid w:val="000D1038"/>
    <w:rsid w:val="000D1382"/>
    <w:rsid w:val="000D1A61"/>
    <w:rsid w:val="000D253C"/>
    <w:rsid w:val="000D2799"/>
    <w:rsid w:val="000D2CE2"/>
    <w:rsid w:val="000D2E90"/>
    <w:rsid w:val="000D3047"/>
    <w:rsid w:val="000D3202"/>
    <w:rsid w:val="000D32E7"/>
    <w:rsid w:val="000D32E8"/>
    <w:rsid w:val="000D4B02"/>
    <w:rsid w:val="000D4B28"/>
    <w:rsid w:val="000D4D94"/>
    <w:rsid w:val="000D4F5B"/>
    <w:rsid w:val="000D52FE"/>
    <w:rsid w:val="000D5465"/>
    <w:rsid w:val="000D5A01"/>
    <w:rsid w:val="000D5DF9"/>
    <w:rsid w:val="000D60CB"/>
    <w:rsid w:val="000D61D2"/>
    <w:rsid w:val="000D65CB"/>
    <w:rsid w:val="000D6A72"/>
    <w:rsid w:val="000D6BA2"/>
    <w:rsid w:val="000D6E25"/>
    <w:rsid w:val="000D7672"/>
    <w:rsid w:val="000D777F"/>
    <w:rsid w:val="000D7A87"/>
    <w:rsid w:val="000D7C3F"/>
    <w:rsid w:val="000E022E"/>
    <w:rsid w:val="000E09B8"/>
    <w:rsid w:val="000E0DE2"/>
    <w:rsid w:val="000E0F93"/>
    <w:rsid w:val="000E11F6"/>
    <w:rsid w:val="000E126B"/>
    <w:rsid w:val="000E12E9"/>
    <w:rsid w:val="000E1484"/>
    <w:rsid w:val="000E19A0"/>
    <w:rsid w:val="000E1CB1"/>
    <w:rsid w:val="000E2044"/>
    <w:rsid w:val="000E2344"/>
    <w:rsid w:val="000E286C"/>
    <w:rsid w:val="000E291C"/>
    <w:rsid w:val="000E2A9A"/>
    <w:rsid w:val="000E2CCF"/>
    <w:rsid w:val="000E2F7D"/>
    <w:rsid w:val="000E3446"/>
    <w:rsid w:val="000E3706"/>
    <w:rsid w:val="000E38FA"/>
    <w:rsid w:val="000E3943"/>
    <w:rsid w:val="000E3E44"/>
    <w:rsid w:val="000E4466"/>
    <w:rsid w:val="000E44D4"/>
    <w:rsid w:val="000E48AD"/>
    <w:rsid w:val="000E5054"/>
    <w:rsid w:val="000E5326"/>
    <w:rsid w:val="000E5515"/>
    <w:rsid w:val="000E558E"/>
    <w:rsid w:val="000E593E"/>
    <w:rsid w:val="000E65B0"/>
    <w:rsid w:val="000E6901"/>
    <w:rsid w:val="000E702C"/>
    <w:rsid w:val="000E71DE"/>
    <w:rsid w:val="000E7A35"/>
    <w:rsid w:val="000F055E"/>
    <w:rsid w:val="000F081D"/>
    <w:rsid w:val="000F0ABD"/>
    <w:rsid w:val="000F173B"/>
    <w:rsid w:val="000F1995"/>
    <w:rsid w:val="000F1AB4"/>
    <w:rsid w:val="000F24F5"/>
    <w:rsid w:val="000F2B42"/>
    <w:rsid w:val="000F33FD"/>
    <w:rsid w:val="000F3AAB"/>
    <w:rsid w:val="000F3B29"/>
    <w:rsid w:val="000F3DC3"/>
    <w:rsid w:val="000F3EE1"/>
    <w:rsid w:val="000F3FB5"/>
    <w:rsid w:val="000F40E9"/>
    <w:rsid w:val="000F4635"/>
    <w:rsid w:val="000F4752"/>
    <w:rsid w:val="000F4B74"/>
    <w:rsid w:val="000F547A"/>
    <w:rsid w:val="000F5530"/>
    <w:rsid w:val="000F66C4"/>
    <w:rsid w:val="000F6B1E"/>
    <w:rsid w:val="000F735D"/>
    <w:rsid w:val="000F7740"/>
    <w:rsid w:val="000F79C3"/>
    <w:rsid w:val="000F7A55"/>
    <w:rsid w:val="000F7A88"/>
    <w:rsid w:val="000F7CB9"/>
    <w:rsid w:val="000F7EED"/>
    <w:rsid w:val="001003F1"/>
    <w:rsid w:val="001008BE"/>
    <w:rsid w:val="00100966"/>
    <w:rsid w:val="00100AEE"/>
    <w:rsid w:val="00101072"/>
    <w:rsid w:val="00101535"/>
    <w:rsid w:val="00101699"/>
    <w:rsid w:val="00101BE4"/>
    <w:rsid w:val="00101EE0"/>
    <w:rsid w:val="001027BB"/>
    <w:rsid w:val="001027E4"/>
    <w:rsid w:val="00103133"/>
    <w:rsid w:val="0010341B"/>
    <w:rsid w:val="001036B0"/>
    <w:rsid w:val="001036C3"/>
    <w:rsid w:val="00103A47"/>
    <w:rsid w:val="00103A70"/>
    <w:rsid w:val="00103B14"/>
    <w:rsid w:val="00103B90"/>
    <w:rsid w:val="00103D5B"/>
    <w:rsid w:val="0010447D"/>
    <w:rsid w:val="00104A7C"/>
    <w:rsid w:val="00105279"/>
    <w:rsid w:val="001056F0"/>
    <w:rsid w:val="00105AB2"/>
    <w:rsid w:val="00105AD2"/>
    <w:rsid w:val="00105B5D"/>
    <w:rsid w:val="00105CAC"/>
    <w:rsid w:val="00105E78"/>
    <w:rsid w:val="00105EED"/>
    <w:rsid w:val="00106626"/>
    <w:rsid w:val="0010690E"/>
    <w:rsid w:val="00106933"/>
    <w:rsid w:val="001069DC"/>
    <w:rsid w:val="0010758B"/>
    <w:rsid w:val="0010763C"/>
    <w:rsid w:val="001076CE"/>
    <w:rsid w:val="00107DFC"/>
    <w:rsid w:val="0011036C"/>
    <w:rsid w:val="00110379"/>
    <w:rsid w:val="0011038B"/>
    <w:rsid w:val="001103BD"/>
    <w:rsid w:val="001104DA"/>
    <w:rsid w:val="00111B0F"/>
    <w:rsid w:val="001126BF"/>
    <w:rsid w:val="00112884"/>
    <w:rsid w:val="001129F5"/>
    <w:rsid w:val="00112C2A"/>
    <w:rsid w:val="0011322A"/>
    <w:rsid w:val="0011351D"/>
    <w:rsid w:val="0011388E"/>
    <w:rsid w:val="001143A7"/>
    <w:rsid w:val="001145F0"/>
    <w:rsid w:val="0011487B"/>
    <w:rsid w:val="0011495A"/>
    <w:rsid w:val="00114A76"/>
    <w:rsid w:val="001153BE"/>
    <w:rsid w:val="001158A8"/>
    <w:rsid w:val="00115ED9"/>
    <w:rsid w:val="00116156"/>
    <w:rsid w:val="001164DE"/>
    <w:rsid w:val="00116567"/>
    <w:rsid w:val="001165DC"/>
    <w:rsid w:val="00117238"/>
    <w:rsid w:val="001174B2"/>
    <w:rsid w:val="00117772"/>
    <w:rsid w:val="00117F06"/>
    <w:rsid w:val="00120018"/>
    <w:rsid w:val="00120668"/>
    <w:rsid w:val="001209B5"/>
    <w:rsid w:val="001211BF"/>
    <w:rsid w:val="00121631"/>
    <w:rsid w:val="00121BB0"/>
    <w:rsid w:val="0012205F"/>
    <w:rsid w:val="001221C1"/>
    <w:rsid w:val="001221C5"/>
    <w:rsid w:val="001227C7"/>
    <w:rsid w:val="00122BC2"/>
    <w:rsid w:val="00122F2F"/>
    <w:rsid w:val="0012350A"/>
    <w:rsid w:val="00123588"/>
    <w:rsid w:val="00123AB5"/>
    <w:rsid w:val="00123ED1"/>
    <w:rsid w:val="001242A0"/>
    <w:rsid w:val="00124FFD"/>
    <w:rsid w:val="00125963"/>
    <w:rsid w:val="00125F41"/>
    <w:rsid w:val="001261E3"/>
    <w:rsid w:val="00126390"/>
    <w:rsid w:val="0012689E"/>
    <w:rsid w:val="00126B6F"/>
    <w:rsid w:val="00127090"/>
    <w:rsid w:val="001272B4"/>
    <w:rsid w:val="00127410"/>
    <w:rsid w:val="00127975"/>
    <w:rsid w:val="00127BBC"/>
    <w:rsid w:val="001306F0"/>
    <w:rsid w:val="00130AE1"/>
    <w:rsid w:val="0013124B"/>
    <w:rsid w:val="00131CA1"/>
    <w:rsid w:val="00131F6B"/>
    <w:rsid w:val="00132220"/>
    <w:rsid w:val="001326EA"/>
    <w:rsid w:val="00133202"/>
    <w:rsid w:val="00133529"/>
    <w:rsid w:val="001338BE"/>
    <w:rsid w:val="00133A17"/>
    <w:rsid w:val="00133CAD"/>
    <w:rsid w:val="00133D36"/>
    <w:rsid w:val="001340D0"/>
    <w:rsid w:val="00134423"/>
    <w:rsid w:val="0013517A"/>
    <w:rsid w:val="0013580F"/>
    <w:rsid w:val="0013658D"/>
    <w:rsid w:val="001365A5"/>
    <w:rsid w:val="00136BB6"/>
    <w:rsid w:val="00137041"/>
    <w:rsid w:val="0013709C"/>
    <w:rsid w:val="0013711B"/>
    <w:rsid w:val="00137307"/>
    <w:rsid w:val="00137581"/>
    <w:rsid w:val="0013763F"/>
    <w:rsid w:val="00137723"/>
    <w:rsid w:val="00140723"/>
    <w:rsid w:val="00140862"/>
    <w:rsid w:val="00140936"/>
    <w:rsid w:val="00140A37"/>
    <w:rsid w:val="00140E9C"/>
    <w:rsid w:val="001416B8"/>
    <w:rsid w:val="00141CD5"/>
    <w:rsid w:val="0014221D"/>
    <w:rsid w:val="00142E13"/>
    <w:rsid w:val="00143188"/>
    <w:rsid w:val="0014343C"/>
    <w:rsid w:val="00143AC8"/>
    <w:rsid w:val="00143C0F"/>
    <w:rsid w:val="00143D70"/>
    <w:rsid w:val="00144651"/>
    <w:rsid w:val="00144A06"/>
    <w:rsid w:val="001450F8"/>
    <w:rsid w:val="001454A3"/>
    <w:rsid w:val="00145CA3"/>
    <w:rsid w:val="00145CA5"/>
    <w:rsid w:val="00146029"/>
    <w:rsid w:val="001460E9"/>
    <w:rsid w:val="001463D7"/>
    <w:rsid w:val="00146C1C"/>
    <w:rsid w:val="0014750E"/>
    <w:rsid w:val="0014774E"/>
    <w:rsid w:val="001501BD"/>
    <w:rsid w:val="00150F4F"/>
    <w:rsid w:val="00151C13"/>
    <w:rsid w:val="001521E0"/>
    <w:rsid w:val="0015242E"/>
    <w:rsid w:val="001528A5"/>
    <w:rsid w:val="00152B60"/>
    <w:rsid w:val="00152BB5"/>
    <w:rsid w:val="00152DE8"/>
    <w:rsid w:val="00153278"/>
    <w:rsid w:val="001534E1"/>
    <w:rsid w:val="00153EC1"/>
    <w:rsid w:val="001540B6"/>
    <w:rsid w:val="001547B2"/>
    <w:rsid w:val="00154850"/>
    <w:rsid w:val="00154D2E"/>
    <w:rsid w:val="00154DCE"/>
    <w:rsid w:val="00154F2F"/>
    <w:rsid w:val="001550BD"/>
    <w:rsid w:val="00155197"/>
    <w:rsid w:val="00155258"/>
    <w:rsid w:val="001557F8"/>
    <w:rsid w:val="001558B0"/>
    <w:rsid w:val="00155DAE"/>
    <w:rsid w:val="00155DF6"/>
    <w:rsid w:val="00155EED"/>
    <w:rsid w:val="00155F45"/>
    <w:rsid w:val="001560A4"/>
    <w:rsid w:val="001562EB"/>
    <w:rsid w:val="00156512"/>
    <w:rsid w:val="00156552"/>
    <w:rsid w:val="00156767"/>
    <w:rsid w:val="00156BE6"/>
    <w:rsid w:val="0015747B"/>
    <w:rsid w:val="00157638"/>
    <w:rsid w:val="00157B98"/>
    <w:rsid w:val="00157E07"/>
    <w:rsid w:val="00157FDF"/>
    <w:rsid w:val="00160211"/>
    <w:rsid w:val="001607D5"/>
    <w:rsid w:val="00160A58"/>
    <w:rsid w:val="00160B41"/>
    <w:rsid w:val="00160E03"/>
    <w:rsid w:val="00161119"/>
    <w:rsid w:val="00161226"/>
    <w:rsid w:val="001612A5"/>
    <w:rsid w:val="00161641"/>
    <w:rsid w:val="001616C2"/>
    <w:rsid w:val="00162088"/>
    <w:rsid w:val="00162399"/>
    <w:rsid w:val="0016263A"/>
    <w:rsid w:val="00162656"/>
    <w:rsid w:val="00162BCA"/>
    <w:rsid w:val="00162C80"/>
    <w:rsid w:val="00162DE6"/>
    <w:rsid w:val="00163230"/>
    <w:rsid w:val="0016338E"/>
    <w:rsid w:val="001639BE"/>
    <w:rsid w:val="00163CA1"/>
    <w:rsid w:val="00163E96"/>
    <w:rsid w:val="00163F02"/>
    <w:rsid w:val="001641D5"/>
    <w:rsid w:val="001643AC"/>
    <w:rsid w:val="001643CC"/>
    <w:rsid w:val="00164FFA"/>
    <w:rsid w:val="001651B9"/>
    <w:rsid w:val="00165B0C"/>
    <w:rsid w:val="00165BE2"/>
    <w:rsid w:val="00165C46"/>
    <w:rsid w:val="00165DBA"/>
    <w:rsid w:val="00165E95"/>
    <w:rsid w:val="00165F24"/>
    <w:rsid w:val="001662B5"/>
    <w:rsid w:val="0016653F"/>
    <w:rsid w:val="00166595"/>
    <w:rsid w:val="0016714B"/>
    <w:rsid w:val="0016758B"/>
    <w:rsid w:val="0016771F"/>
    <w:rsid w:val="00167896"/>
    <w:rsid w:val="001678B4"/>
    <w:rsid w:val="001678D6"/>
    <w:rsid w:val="001702B9"/>
    <w:rsid w:val="001702C8"/>
    <w:rsid w:val="0017106E"/>
    <w:rsid w:val="00171319"/>
    <w:rsid w:val="0017144C"/>
    <w:rsid w:val="001718C6"/>
    <w:rsid w:val="00172012"/>
    <w:rsid w:val="00173185"/>
    <w:rsid w:val="00173363"/>
    <w:rsid w:val="001739DF"/>
    <w:rsid w:val="00173A1D"/>
    <w:rsid w:val="00174684"/>
    <w:rsid w:val="00174726"/>
    <w:rsid w:val="00174D3B"/>
    <w:rsid w:val="00175893"/>
    <w:rsid w:val="00175E78"/>
    <w:rsid w:val="0017619F"/>
    <w:rsid w:val="001762A2"/>
    <w:rsid w:val="00176317"/>
    <w:rsid w:val="00176BF4"/>
    <w:rsid w:val="00176F1D"/>
    <w:rsid w:val="001771E6"/>
    <w:rsid w:val="0017789F"/>
    <w:rsid w:val="00177D66"/>
    <w:rsid w:val="00180019"/>
    <w:rsid w:val="00180067"/>
    <w:rsid w:val="00180576"/>
    <w:rsid w:val="00180A29"/>
    <w:rsid w:val="00180B47"/>
    <w:rsid w:val="00180CC2"/>
    <w:rsid w:val="001810A2"/>
    <w:rsid w:val="001816A3"/>
    <w:rsid w:val="001819F9"/>
    <w:rsid w:val="00182930"/>
    <w:rsid w:val="00182AD0"/>
    <w:rsid w:val="00182AF4"/>
    <w:rsid w:val="00182F75"/>
    <w:rsid w:val="00183328"/>
    <w:rsid w:val="001834DD"/>
    <w:rsid w:val="00183874"/>
    <w:rsid w:val="00183B78"/>
    <w:rsid w:val="00183BD4"/>
    <w:rsid w:val="0018404A"/>
    <w:rsid w:val="0018407B"/>
    <w:rsid w:val="001842CC"/>
    <w:rsid w:val="0018456A"/>
    <w:rsid w:val="0018466B"/>
    <w:rsid w:val="00184802"/>
    <w:rsid w:val="00184C19"/>
    <w:rsid w:val="00184E2C"/>
    <w:rsid w:val="001851BD"/>
    <w:rsid w:val="00185206"/>
    <w:rsid w:val="00185288"/>
    <w:rsid w:val="00185649"/>
    <w:rsid w:val="00185798"/>
    <w:rsid w:val="00185AEB"/>
    <w:rsid w:val="00185D10"/>
    <w:rsid w:val="00186BA1"/>
    <w:rsid w:val="00186C85"/>
    <w:rsid w:val="00186D46"/>
    <w:rsid w:val="001871E0"/>
    <w:rsid w:val="00187A5B"/>
    <w:rsid w:val="00187AA4"/>
    <w:rsid w:val="00187D5B"/>
    <w:rsid w:val="00187DAF"/>
    <w:rsid w:val="00187E52"/>
    <w:rsid w:val="00187E5C"/>
    <w:rsid w:val="0019029F"/>
    <w:rsid w:val="0019096C"/>
    <w:rsid w:val="001909BE"/>
    <w:rsid w:val="00190A0C"/>
    <w:rsid w:val="00190CFA"/>
    <w:rsid w:val="00191263"/>
    <w:rsid w:val="001912C4"/>
    <w:rsid w:val="00191A3D"/>
    <w:rsid w:val="00191B2F"/>
    <w:rsid w:val="00191B4A"/>
    <w:rsid w:val="001920F7"/>
    <w:rsid w:val="00192571"/>
    <w:rsid w:val="001926A8"/>
    <w:rsid w:val="001928C3"/>
    <w:rsid w:val="0019297C"/>
    <w:rsid w:val="00192A51"/>
    <w:rsid w:val="00192AFE"/>
    <w:rsid w:val="00192CA6"/>
    <w:rsid w:val="00193243"/>
    <w:rsid w:val="001936F3"/>
    <w:rsid w:val="00193AAC"/>
    <w:rsid w:val="00193E5B"/>
    <w:rsid w:val="00193EA6"/>
    <w:rsid w:val="00193EEF"/>
    <w:rsid w:val="001941A1"/>
    <w:rsid w:val="00194C94"/>
    <w:rsid w:val="00194ECB"/>
    <w:rsid w:val="00195108"/>
    <w:rsid w:val="0019515C"/>
    <w:rsid w:val="0019515D"/>
    <w:rsid w:val="001953AF"/>
    <w:rsid w:val="00195A38"/>
    <w:rsid w:val="0019660F"/>
    <w:rsid w:val="0019686F"/>
    <w:rsid w:val="0019742A"/>
    <w:rsid w:val="001974FD"/>
    <w:rsid w:val="00197571"/>
    <w:rsid w:val="00197592"/>
    <w:rsid w:val="00197847"/>
    <w:rsid w:val="0019795A"/>
    <w:rsid w:val="00197D9E"/>
    <w:rsid w:val="00197E0B"/>
    <w:rsid w:val="00197E4F"/>
    <w:rsid w:val="001A0167"/>
    <w:rsid w:val="001A017D"/>
    <w:rsid w:val="001A022E"/>
    <w:rsid w:val="001A0696"/>
    <w:rsid w:val="001A0772"/>
    <w:rsid w:val="001A092B"/>
    <w:rsid w:val="001A0E34"/>
    <w:rsid w:val="001A121E"/>
    <w:rsid w:val="001A1276"/>
    <w:rsid w:val="001A172E"/>
    <w:rsid w:val="001A18CF"/>
    <w:rsid w:val="001A1950"/>
    <w:rsid w:val="001A22B1"/>
    <w:rsid w:val="001A240C"/>
    <w:rsid w:val="001A279C"/>
    <w:rsid w:val="001A295A"/>
    <w:rsid w:val="001A29A5"/>
    <w:rsid w:val="001A2F95"/>
    <w:rsid w:val="001A3660"/>
    <w:rsid w:val="001A3D33"/>
    <w:rsid w:val="001A40AE"/>
    <w:rsid w:val="001A43C0"/>
    <w:rsid w:val="001A44AE"/>
    <w:rsid w:val="001A490E"/>
    <w:rsid w:val="001A4FF9"/>
    <w:rsid w:val="001A50B3"/>
    <w:rsid w:val="001A5502"/>
    <w:rsid w:val="001A5A67"/>
    <w:rsid w:val="001A60E6"/>
    <w:rsid w:val="001A6126"/>
    <w:rsid w:val="001A6749"/>
    <w:rsid w:val="001A67A3"/>
    <w:rsid w:val="001A6C21"/>
    <w:rsid w:val="001A7594"/>
    <w:rsid w:val="001A7BA4"/>
    <w:rsid w:val="001B0240"/>
    <w:rsid w:val="001B05D4"/>
    <w:rsid w:val="001B0AD3"/>
    <w:rsid w:val="001B0F15"/>
    <w:rsid w:val="001B18E0"/>
    <w:rsid w:val="001B1B6B"/>
    <w:rsid w:val="001B2002"/>
    <w:rsid w:val="001B29C0"/>
    <w:rsid w:val="001B306C"/>
    <w:rsid w:val="001B331A"/>
    <w:rsid w:val="001B3435"/>
    <w:rsid w:val="001B37D7"/>
    <w:rsid w:val="001B38E2"/>
    <w:rsid w:val="001B3A97"/>
    <w:rsid w:val="001B485C"/>
    <w:rsid w:val="001B486E"/>
    <w:rsid w:val="001B49DB"/>
    <w:rsid w:val="001B5151"/>
    <w:rsid w:val="001B5510"/>
    <w:rsid w:val="001B5956"/>
    <w:rsid w:val="001B5BB3"/>
    <w:rsid w:val="001B5CE1"/>
    <w:rsid w:val="001B5F29"/>
    <w:rsid w:val="001B6488"/>
    <w:rsid w:val="001B6873"/>
    <w:rsid w:val="001B68EF"/>
    <w:rsid w:val="001B736D"/>
    <w:rsid w:val="001B7811"/>
    <w:rsid w:val="001B7891"/>
    <w:rsid w:val="001B79FA"/>
    <w:rsid w:val="001B7B85"/>
    <w:rsid w:val="001C0B74"/>
    <w:rsid w:val="001C1CAC"/>
    <w:rsid w:val="001C26EA"/>
    <w:rsid w:val="001C29A8"/>
    <w:rsid w:val="001C2AFC"/>
    <w:rsid w:val="001C2F13"/>
    <w:rsid w:val="001C32EB"/>
    <w:rsid w:val="001C3549"/>
    <w:rsid w:val="001C3732"/>
    <w:rsid w:val="001C3C9E"/>
    <w:rsid w:val="001C3CB3"/>
    <w:rsid w:val="001C3D1F"/>
    <w:rsid w:val="001C3DB6"/>
    <w:rsid w:val="001C506F"/>
    <w:rsid w:val="001C561D"/>
    <w:rsid w:val="001C5B45"/>
    <w:rsid w:val="001C5CB3"/>
    <w:rsid w:val="001C602F"/>
    <w:rsid w:val="001C674C"/>
    <w:rsid w:val="001C6D6B"/>
    <w:rsid w:val="001C71B3"/>
    <w:rsid w:val="001C7261"/>
    <w:rsid w:val="001C77A7"/>
    <w:rsid w:val="001C7805"/>
    <w:rsid w:val="001C7841"/>
    <w:rsid w:val="001C7988"/>
    <w:rsid w:val="001C7E9C"/>
    <w:rsid w:val="001C7FD2"/>
    <w:rsid w:val="001C7FE5"/>
    <w:rsid w:val="001D010B"/>
    <w:rsid w:val="001D01BE"/>
    <w:rsid w:val="001D0668"/>
    <w:rsid w:val="001D0684"/>
    <w:rsid w:val="001D06D6"/>
    <w:rsid w:val="001D0D35"/>
    <w:rsid w:val="001D15AF"/>
    <w:rsid w:val="001D23B9"/>
    <w:rsid w:val="001D256F"/>
    <w:rsid w:val="001D25C7"/>
    <w:rsid w:val="001D2C77"/>
    <w:rsid w:val="001D2F2B"/>
    <w:rsid w:val="001D2FAC"/>
    <w:rsid w:val="001D3100"/>
    <w:rsid w:val="001D3AAC"/>
    <w:rsid w:val="001D3B26"/>
    <w:rsid w:val="001D3CA5"/>
    <w:rsid w:val="001D3FEC"/>
    <w:rsid w:val="001D537A"/>
    <w:rsid w:val="001D61D8"/>
    <w:rsid w:val="001D65C6"/>
    <w:rsid w:val="001D6687"/>
    <w:rsid w:val="001D6A78"/>
    <w:rsid w:val="001D7DF8"/>
    <w:rsid w:val="001D7FEA"/>
    <w:rsid w:val="001E0293"/>
    <w:rsid w:val="001E05C7"/>
    <w:rsid w:val="001E0997"/>
    <w:rsid w:val="001E0FBF"/>
    <w:rsid w:val="001E15AD"/>
    <w:rsid w:val="001E16E3"/>
    <w:rsid w:val="001E179A"/>
    <w:rsid w:val="001E1BE3"/>
    <w:rsid w:val="001E1BEA"/>
    <w:rsid w:val="001E1E78"/>
    <w:rsid w:val="001E1EAE"/>
    <w:rsid w:val="001E211C"/>
    <w:rsid w:val="001E2551"/>
    <w:rsid w:val="001E2BD8"/>
    <w:rsid w:val="001E311E"/>
    <w:rsid w:val="001E3189"/>
    <w:rsid w:val="001E3596"/>
    <w:rsid w:val="001E3A98"/>
    <w:rsid w:val="001E3BBC"/>
    <w:rsid w:val="001E4063"/>
    <w:rsid w:val="001E40C4"/>
    <w:rsid w:val="001E47F2"/>
    <w:rsid w:val="001E487F"/>
    <w:rsid w:val="001E4938"/>
    <w:rsid w:val="001E4C2C"/>
    <w:rsid w:val="001E4D38"/>
    <w:rsid w:val="001E4DF6"/>
    <w:rsid w:val="001E51CD"/>
    <w:rsid w:val="001E51EA"/>
    <w:rsid w:val="001E576E"/>
    <w:rsid w:val="001E5A15"/>
    <w:rsid w:val="001E60EB"/>
    <w:rsid w:val="001E68C2"/>
    <w:rsid w:val="001E728B"/>
    <w:rsid w:val="001E737B"/>
    <w:rsid w:val="001E76F5"/>
    <w:rsid w:val="001E7A32"/>
    <w:rsid w:val="001F00E8"/>
    <w:rsid w:val="001F0224"/>
    <w:rsid w:val="001F02F2"/>
    <w:rsid w:val="001F0775"/>
    <w:rsid w:val="001F0DEA"/>
    <w:rsid w:val="001F1091"/>
    <w:rsid w:val="001F1221"/>
    <w:rsid w:val="001F19F9"/>
    <w:rsid w:val="001F1EFB"/>
    <w:rsid w:val="001F1F21"/>
    <w:rsid w:val="001F2174"/>
    <w:rsid w:val="001F2419"/>
    <w:rsid w:val="001F255F"/>
    <w:rsid w:val="001F2D56"/>
    <w:rsid w:val="001F2EF5"/>
    <w:rsid w:val="001F2F07"/>
    <w:rsid w:val="001F323C"/>
    <w:rsid w:val="001F3280"/>
    <w:rsid w:val="001F35CA"/>
    <w:rsid w:val="001F3794"/>
    <w:rsid w:val="001F37CD"/>
    <w:rsid w:val="001F4A03"/>
    <w:rsid w:val="001F6195"/>
    <w:rsid w:val="001F619A"/>
    <w:rsid w:val="001F66CE"/>
    <w:rsid w:val="001F68C4"/>
    <w:rsid w:val="001F6AAC"/>
    <w:rsid w:val="001F6D7C"/>
    <w:rsid w:val="001F6D99"/>
    <w:rsid w:val="001F7B29"/>
    <w:rsid w:val="001F7B73"/>
    <w:rsid w:val="002007E2"/>
    <w:rsid w:val="00200BA5"/>
    <w:rsid w:val="00201558"/>
    <w:rsid w:val="00201814"/>
    <w:rsid w:val="00202158"/>
    <w:rsid w:val="00202258"/>
    <w:rsid w:val="00202580"/>
    <w:rsid w:val="002026BB"/>
    <w:rsid w:val="002028BF"/>
    <w:rsid w:val="00202E84"/>
    <w:rsid w:val="00202FDB"/>
    <w:rsid w:val="00203877"/>
    <w:rsid w:val="002044C0"/>
    <w:rsid w:val="00204680"/>
    <w:rsid w:val="00204B4C"/>
    <w:rsid w:val="0020516C"/>
    <w:rsid w:val="002053A7"/>
    <w:rsid w:val="0020551E"/>
    <w:rsid w:val="00205B3D"/>
    <w:rsid w:val="00206398"/>
    <w:rsid w:val="00206875"/>
    <w:rsid w:val="00206AE0"/>
    <w:rsid w:val="00206B1B"/>
    <w:rsid w:val="00206C71"/>
    <w:rsid w:val="00207293"/>
    <w:rsid w:val="002073C7"/>
    <w:rsid w:val="002075BF"/>
    <w:rsid w:val="0020799B"/>
    <w:rsid w:val="00211170"/>
    <w:rsid w:val="0021119F"/>
    <w:rsid w:val="0021216C"/>
    <w:rsid w:val="002126A7"/>
    <w:rsid w:val="0021299F"/>
    <w:rsid w:val="0021303B"/>
    <w:rsid w:val="002133D6"/>
    <w:rsid w:val="002134D0"/>
    <w:rsid w:val="00213623"/>
    <w:rsid w:val="00213645"/>
    <w:rsid w:val="00213907"/>
    <w:rsid w:val="00213B2F"/>
    <w:rsid w:val="00214612"/>
    <w:rsid w:val="00214816"/>
    <w:rsid w:val="00214D8E"/>
    <w:rsid w:val="00214EE9"/>
    <w:rsid w:val="0021515B"/>
    <w:rsid w:val="002151CF"/>
    <w:rsid w:val="0021524B"/>
    <w:rsid w:val="00215362"/>
    <w:rsid w:val="00215591"/>
    <w:rsid w:val="0021592B"/>
    <w:rsid w:val="0021634C"/>
    <w:rsid w:val="002168FB"/>
    <w:rsid w:val="002169E4"/>
    <w:rsid w:val="00216A7B"/>
    <w:rsid w:val="00216B5B"/>
    <w:rsid w:val="00216DDF"/>
    <w:rsid w:val="00217668"/>
    <w:rsid w:val="00217703"/>
    <w:rsid w:val="002201C9"/>
    <w:rsid w:val="002202BB"/>
    <w:rsid w:val="00220D19"/>
    <w:rsid w:val="00220E50"/>
    <w:rsid w:val="002210D3"/>
    <w:rsid w:val="0022192C"/>
    <w:rsid w:val="00222425"/>
    <w:rsid w:val="00222588"/>
    <w:rsid w:val="002225D9"/>
    <w:rsid w:val="002228A7"/>
    <w:rsid w:val="00222D51"/>
    <w:rsid w:val="002232C9"/>
    <w:rsid w:val="002233F1"/>
    <w:rsid w:val="00223E82"/>
    <w:rsid w:val="00224341"/>
    <w:rsid w:val="00224445"/>
    <w:rsid w:val="002245B7"/>
    <w:rsid w:val="00224968"/>
    <w:rsid w:val="00224B40"/>
    <w:rsid w:val="00224B4F"/>
    <w:rsid w:val="00224D33"/>
    <w:rsid w:val="00224DC1"/>
    <w:rsid w:val="00225164"/>
    <w:rsid w:val="002251A6"/>
    <w:rsid w:val="0022528D"/>
    <w:rsid w:val="00225C92"/>
    <w:rsid w:val="00225FD1"/>
    <w:rsid w:val="00225FE7"/>
    <w:rsid w:val="002260FF"/>
    <w:rsid w:val="0022694D"/>
    <w:rsid w:val="00226A6C"/>
    <w:rsid w:val="00226C3B"/>
    <w:rsid w:val="0022714B"/>
    <w:rsid w:val="002279A3"/>
    <w:rsid w:val="00230764"/>
    <w:rsid w:val="002310F2"/>
    <w:rsid w:val="002311EA"/>
    <w:rsid w:val="0023136D"/>
    <w:rsid w:val="002313E3"/>
    <w:rsid w:val="00231479"/>
    <w:rsid w:val="00231513"/>
    <w:rsid w:val="00232592"/>
    <w:rsid w:val="00233772"/>
    <w:rsid w:val="00233AE4"/>
    <w:rsid w:val="00233C61"/>
    <w:rsid w:val="00233E52"/>
    <w:rsid w:val="00233EBD"/>
    <w:rsid w:val="00233F41"/>
    <w:rsid w:val="00234F68"/>
    <w:rsid w:val="0023524C"/>
    <w:rsid w:val="0023529B"/>
    <w:rsid w:val="0023594C"/>
    <w:rsid w:val="00235D4E"/>
    <w:rsid w:val="00235FF2"/>
    <w:rsid w:val="002365E8"/>
    <w:rsid w:val="00236B03"/>
    <w:rsid w:val="00236E71"/>
    <w:rsid w:val="00236FCA"/>
    <w:rsid w:val="00237744"/>
    <w:rsid w:val="00237992"/>
    <w:rsid w:val="002379A9"/>
    <w:rsid w:val="00237A7E"/>
    <w:rsid w:val="00237D82"/>
    <w:rsid w:val="00240C7B"/>
    <w:rsid w:val="002413D0"/>
    <w:rsid w:val="002421F4"/>
    <w:rsid w:val="00242B53"/>
    <w:rsid w:val="00242D66"/>
    <w:rsid w:val="002430A5"/>
    <w:rsid w:val="0024314B"/>
    <w:rsid w:val="002436FA"/>
    <w:rsid w:val="00243E1E"/>
    <w:rsid w:val="002441C2"/>
    <w:rsid w:val="002442CE"/>
    <w:rsid w:val="00244568"/>
    <w:rsid w:val="00244976"/>
    <w:rsid w:val="00244A5C"/>
    <w:rsid w:val="00244AAD"/>
    <w:rsid w:val="0024573F"/>
    <w:rsid w:val="00245869"/>
    <w:rsid w:val="00245975"/>
    <w:rsid w:val="00245A8B"/>
    <w:rsid w:val="00245D7A"/>
    <w:rsid w:val="00245DCB"/>
    <w:rsid w:val="00245DE7"/>
    <w:rsid w:val="00245E30"/>
    <w:rsid w:val="002465CF"/>
    <w:rsid w:val="002466ED"/>
    <w:rsid w:val="00246B41"/>
    <w:rsid w:val="00246BDB"/>
    <w:rsid w:val="00247761"/>
    <w:rsid w:val="00247B36"/>
    <w:rsid w:val="0025010E"/>
    <w:rsid w:val="0025016C"/>
    <w:rsid w:val="00250483"/>
    <w:rsid w:val="0025066F"/>
    <w:rsid w:val="002506C1"/>
    <w:rsid w:val="00250744"/>
    <w:rsid w:val="00250B85"/>
    <w:rsid w:val="00250E5C"/>
    <w:rsid w:val="002511C3"/>
    <w:rsid w:val="00251363"/>
    <w:rsid w:val="0025168A"/>
    <w:rsid w:val="00251819"/>
    <w:rsid w:val="00251AB7"/>
    <w:rsid w:val="00251BE6"/>
    <w:rsid w:val="00251FE6"/>
    <w:rsid w:val="00252BC3"/>
    <w:rsid w:val="00252D2A"/>
    <w:rsid w:val="00253104"/>
    <w:rsid w:val="00253463"/>
    <w:rsid w:val="00253CD1"/>
    <w:rsid w:val="00253EE1"/>
    <w:rsid w:val="002543B1"/>
    <w:rsid w:val="002555D6"/>
    <w:rsid w:val="00256141"/>
    <w:rsid w:val="002561EC"/>
    <w:rsid w:val="002568CC"/>
    <w:rsid w:val="0025703D"/>
    <w:rsid w:val="00257057"/>
    <w:rsid w:val="00257C3C"/>
    <w:rsid w:val="00257C80"/>
    <w:rsid w:val="00257C88"/>
    <w:rsid w:val="00257CF3"/>
    <w:rsid w:val="0026001D"/>
    <w:rsid w:val="0026009F"/>
    <w:rsid w:val="00260328"/>
    <w:rsid w:val="0026075D"/>
    <w:rsid w:val="0026106B"/>
    <w:rsid w:val="00261355"/>
    <w:rsid w:val="0026141C"/>
    <w:rsid w:val="00261596"/>
    <w:rsid w:val="00261838"/>
    <w:rsid w:val="0026186B"/>
    <w:rsid w:val="00261A89"/>
    <w:rsid w:val="00262457"/>
    <w:rsid w:val="00262515"/>
    <w:rsid w:val="00262E8C"/>
    <w:rsid w:val="00263377"/>
    <w:rsid w:val="00263BE8"/>
    <w:rsid w:val="00264123"/>
    <w:rsid w:val="0026417C"/>
    <w:rsid w:val="0026564C"/>
    <w:rsid w:val="00265E48"/>
    <w:rsid w:val="00265F24"/>
    <w:rsid w:val="00266176"/>
    <w:rsid w:val="0026694B"/>
    <w:rsid w:val="00266B44"/>
    <w:rsid w:val="00267132"/>
    <w:rsid w:val="002671E5"/>
    <w:rsid w:val="00267B0A"/>
    <w:rsid w:val="00267F6E"/>
    <w:rsid w:val="00270374"/>
    <w:rsid w:val="00270668"/>
    <w:rsid w:val="00270D57"/>
    <w:rsid w:val="00270F2D"/>
    <w:rsid w:val="0027111B"/>
    <w:rsid w:val="002712A0"/>
    <w:rsid w:val="00271340"/>
    <w:rsid w:val="002713CD"/>
    <w:rsid w:val="002716FD"/>
    <w:rsid w:val="002718DA"/>
    <w:rsid w:val="00271A0E"/>
    <w:rsid w:val="00272315"/>
    <w:rsid w:val="002727EE"/>
    <w:rsid w:val="00272A85"/>
    <w:rsid w:val="00272D9B"/>
    <w:rsid w:val="00272F21"/>
    <w:rsid w:val="00272F68"/>
    <w:rsid w:val="002745C7"/>
    <w:rsid w:val="0027462B"/>
    <w:rsid w:val="00274864"/>
    <w:rsid w:val="002748E9"/>
    <w:rsid w:val="0027496C"/>
    <w:rsid w:val="00274C3B"/>
    <w:rsid w:val="00274CC8"/>
    <w:rsid w:val="00274F83"/>
    <w:rsid w:val="00274F9F"/>
    <w:rsid w:val="00275470"/>
    <w:rsid w:val="0027570B"/>
    <w:rsid w:val="002758AC"/>
    <w:rsid w:val="00275D04"/>
    <w:rsid w:val="00275F21"/>
    <w:rsid w:val="002760B6"/>
    <w:rsid w:val="00276A20"/>
    <w:rsid w:val="00276EBF"/>
    <w:rsid w:val="00277135"/>
    <w:rsid w:val="002774A3"/>
    <w:rsid w:val="002777F4"/>
    <w:rsid w:val="00277A96"/>
    <w:rsid w:val="00277BE3"/>
    <w:rsid w:val="00277F14"/>
    <w:rsid w:val="00277FAA"/>
    <w:rsid w:val="002800D7"/>
    <w:rsid w:val="00280684"/>
    <w:rsid w:val="00280970"/>
    <w:rsid w:val="002809E7"/>
    <w:rsid w:val="00280A6C"/>
    <w:rsid w:val="00280D7F"/>
    <w:rsid w:val="00281CC6"/>
    <w:rsid w:val="00283216"/>
    <w:rsid w:val="0028351E"/>
    <w:rsid w:val="00283747"/>
    <w:rsid w:val="00283836"/>
    <w:rsid w:val="00283F1F"/>
    <w:rsid w:val="00284045"/>
    <w:rsid w:val="00284493"/>
    <w:rsid w:val="002849CB"/>
    <w:rsid w:val="00285233"/>
    <w:rsid w:val="00285A19"/>
    <w:rsid w:val="00285B71"/>
    <w:rsid w:val="00285CA0"/>
    <w:rsid w:val="00285CAE"/>
    <w:rsid w:val="0028657B"/>
    <w:rsid w:val="00286BBD"/>
    <w:rsid w:val="00286EB1"/>
    <w:rsid w:val="00287C5C"/>
    <w:rsid w:val="002902DE"/>
    <w:rsid w:val="002902F4"/>
    <w:rsid w:val="0029069C"/>
    <w:rsid w:val="0029081B"/>
    <w:rsid w:val="00290B9F"/>
    <w:rsid w:val="00290CFD"/>
    <w:rsid w:val="00291AE5"/>
    <w:rsid w:val="00291C71"/>
    <w:rsid w:val="00291FFA"/>
    <w:rsid w:val="00292177"/>
    <w:rsid w:val="002926FD"/>
    <w:rsid w:val="00292902"/>
    <w:rsid w:val="00292B05"/>
    <w:rsid w:val="002933C2"/>
    <w:rsid w:val="0029388B"/>
    <w:rsid w:val="00293CA1"/>
    <w:rsid w:val="0029423E"/>
    <w:rsid w:val="00294369"/>
    <w:rsid w:val="0029467C"/>
    <w:rsid w:val="00295593"/>
    <w:rsid w:val="00295782"/>
    <w:rsid w:val="002957AE"/>
    <w:rsid w:val="00295850"/>
    <w:rsid w:val="00295A00"/>
    <w:rsid w:val="00295B4B"/>
    <w:rsid w:val="00295DB2"/>
    <w:rsid w:val="002965C3"/>
    <w:rsid w:val="002966B7"/>
    <w:rsid w:val="002968AF"/>
    <w:rsid w:val="00296902"/>
    <w:rsid w:val="0029745F"/>
    <w:rsid w:val="00297B40"/>
    <w:rsid w:val="00297EDE"/>
    <w:rsid w:val="002A0211"/>
    <w:rsid w:val="002A05C1"/>
    <w:rsid w:val="002A063C"/>
    <w:rsid w:val="002A1209"/>
    <w:rsid w:val="002A18F9"/>
    <w:rsid w:val="002A1BE2"/>
    <w:rsid w:val="002A1DB4"/>
    <w:rsid w:val="002A1E3F"/>
    <w:rsid w:val="002A2CCC"/>
    <w:rsid w:val="002A2D54"/>
    <w:rsid w:val="002A2E45"/>
    <w:rsid w:val="002A2EE0"/>
    <w:rsid w:val="002A30D9"/>
    <w:rsid w:val="002A3282"/>
    <w:rsid w:val="002A36E5"/>
    <w:rsid w:val="002A3D3F"/>
    <w:rsid w:val="002A3E3B"/>
    <w:rsid w:val="002A3F66"/>
    <w:rsid w:val="002A4417"/>
    <w:rsid w:val="002A4442"/>
    <w:rsid w:val="002A4483"/>
    <w:rsid w:val="002A461C"/>
    <w:rsid w:val="002A4B79"/>
    <w:rsid w:val="002A4DAA"/>
    <w:rsid w:val="002A4EE1"/>
    <w:rsid w:val="002A53F7"/>
    <w:rsid w:val="002A5C20"/>
    <w:rsid w:val="002A6ADD"/>
    <w:rsid w:val="002A6F2E"/>
    <w:rsid w:val="002A7C79"/>
    <w:rsid w:val="002A7FFD"/>
    <w:rsid w:val="002B04EB"/>
    <w:rsid w:val="002B0527"/>
    <w:rsid w:val="002B09CC"/>
    <w:rsid w:val="002B0A63"/>
    <w:rsid w:val="002B0D60"/>
    <w:rsid w:val="002B0F17"/>
    <w:rsid w:val="002B13D2"/>
    <w:rsid w:val="002B155D"/>
    <w:rsid w:val="002B17D6"/>
    <w:rsid w:val="002B1D08"/>
    <w:rsid w:val="002B1F0D"/>
    <w:rsid w:val="002B211F"/>
    <w:rsid w:val="002B2866"/>
    <w:rsid w:val="002B2C94"/>
    <w:rsid w:val="002B2DC7"/>
    <w:rsid w:val="002B353F"/>
    <w:rsid w:val="002B35E2"/>
    <w:rsid w:val="002B3876"/>
    <w:rsid w:val="002B3AD9"/>
    <w:rsid w:val="002B405E"/>
    <w:rsid w:val="002B4083"/>
    <w:rsid w:val="002B4DFB"/>
    <w:rsid w:val="002B5418"/>
    <w:rsid w:val="002B595B"/>
    <w:rsid w:val="002B5DCA"/>
    <w:rsid w:val="002B6192"/>
    <w:rsid w:val="002B660B"/>
    <w:rsid w:val="002B6658"/>
    <w:rsid w:val="002B6DA8"/>
    <w:rsid w:val="002B6DD4"/>
    <w:rsid w:val="002B7519"/>
    <w:rsid w:val="002C01CD"/>
    <w:rsid w:val="002C01D0"/>
    <w:rsid w:val="002C0490"/>
    <w:rsid w:val="002C06B2"/>
    <w:rsid w:val="002C09CC"/>
    <w:rsid w:val="002C0B38"/>
    <w:rsid w:val="002C0C92"/>
    <w:rsid w:val="002C111C"/>
    <w:rsid w:val="002C14D0"/>
    <w:rsid w:val="002C1601"/>
    <w:rsid w:val="002C18B8"/>
    <w:rsid w:val="002C2796"/>
    <w:rsid w:val="002C2841"/>
    <w:rsid w:val="002C2881"/>
    <w:rsid w:val="002C3885"/>
    <w:rsid w:val="002C3FB6"/>
    <w:rsid w:val="002C5115"/>
    <w:rsid w:val="002C5A79"/>
    <w:rsid w:val="002C5D0E"/>
    <w:rsid w:val="002C60D3"/>
    <w:rsid w:val="002C649A"/>
    <w:rsid w:val="002C6727"/>
    <w:rsid w:val="002C6E3B"/>
    <w:rsid w:val="002C6EFE"/>
    <w:rsid w:val="002C6FD8"/>
    <w:rsid w:val="002C705B"/>
    <w:rsid w:val="002C735A"/>
    <w:rsid w:val="002C7506"/>
    <w:rsid w:val="002C7AF7"/>
    <w:rsid w:val="002C7B4E"/>
    <w:rsid w:val="002C7BEA"/>
    <w:rsid w:val="002C7C63"/>
    <w:rsid w:val="002C7F9A"/>
    <w:rsid w:val="002C7FB4"/>
    <w:rsid w:val="002D01CB"/>
    <w:rsid w:val="002D0CD6"/>
    <w:rsid w:val="002D144B"/>
    <w:rsid w:val="002D1D0C"/>
    <w:rsid w:val="002D1E90"/>
    <w:rsid w:val="002D1F75"/>
    <w:rsid w:val="002D2024"/>
    <w:rsid w:val="002D23A1"/>
    <w:rsid w:val="002D2926"/>
    <w:rsid w:val="002D320F"/>
    <w:rsid w:val="002D3288"/>
    <w:rsid w:val="002D3701"/>
    <w:rsid w:val="002D44C4"/>
    <w:rsid w:val="002D45FD"/>
    <w:rsid w:val="002D4611"/>
    <w:rsid w:val="002D4A39"/>
    <w:rsid w:val="002D4D4C"/>
    <w:rsid w:val="002D4FC1"/>
    <w:rsid w:val="002D5197"/>
    <w:rsid w:val="002D51F2"/>
    <w:rsid w:val="002D51F6"/>
    <w:rsid w:val="002D5387"/>
    <w:rsid w:val="002D56E2"/>
    <w:rsid w:val="002D58AD"/>
    <w:rsid w:val="002D6022"/>
    <w:rsid w:val="002D62CE"/>
    <w:rsid w:val="002D69CE"/>
    <w:rsid w:val="002D6C6E"/>
    <w:rsid w:val="002D6C82"/>
    <w:rsid w:val="002D727E"/>
    <w:rsid w:val="002D74E6"/>
    <w:rsid w:val="002D79A5"/>
    <w:rsid w:val="002D7A7A"/>
    <w:rsid w:val="002D7B72"/>
    <w:rsid w:val="002D7B8F"/>
    <w:rsid w:val="002E02EF"/>
    <w:rsid w:val="002E0361"/>
    <w:rsid w:val="002E03E3"/>
    <w:rsid w:val="002E0444"/>
    <w:rsid w:val="002E0652"/>
    <w:rsid w:val="002E10EE"/>
    <w:rsid w:val="002E10FD"/>
    <w:rsid w:val="002E16EE"/>
    <w:rsid w:val="002E192C"/>
    <w:rsid w:val="002E1AD3"/>
    <w:rsid w:val="002E1DE2"/>
    <w:rsid w:val="002E22DE"/>
    <w:rsid w:val="002E291B"/>
    <w:rsid w:val="002E2D2D"/>
    <w:rsid w:val="002E2FDE"/>
    <w:rsid w:val="002E31EA"/>
    <w:rsid w:val="002E35B8"/>
    <w:rsid w:val="002E3B34"/>
    <w:rsid w:val="002E3F2A"/>
    <w:rsid w:val="002E43DA"/>
    <w:rsid w:val="002E4676"/>
    <w:rsid w:val="002E48A0"/>
    <w:rsid w:val="002E4BA7"/>
    <w:rsid w:val="002E4C71"/>
    <w:rsid w:val="002E4DEE"/>
    <w:rsid w:val="002E5083"/>
    <w:rsid w:val="002E53E3"/>
    <w:rsid w:val="002E56B1"/>
    <w:rsid w:val="002E56C2"/>
    <w:rsid w:val="002E5A65"/>
    <w:rsid w:val="002E5B2F"/>
    <w:rsid w:val="002E677C"/>
    <w:rsid w:val="002E6900"/>
    <w:rsid w:val="002E7232"/>
    <w:rsid w:val="002E723B"/>
    <w:rsid w:val="002E73C3"/>
    <w:rsid w:val="002E7CF9"/>
    <w:rsid w:val="002F0B9C"/>
    <w:rsid w:val="002F1392"/>
    <w:rsid w:val="002F158F"/>
    <w:rsid w:val="002F1652"/>
    <w:rsid w:val="002F1CCE"/>
    <w:rsid w:val="002F237B"/>
    <w:rsid w:val="002F2B44"/>
    <w:rsid w:val="002F2EF9"/>
    <w:rsid w:val="002F3900"/>
    <w:rsid w:val="002F3B69"/>
    <w:rsid w:val="002F3BAF"/>
    <w:rsid w:val="002F439D"/>
    <w:rsid w:val="002F4557"/>
    <w:rsid w:val="002F457E"/>
    <w:rsid w:val="002F4FBB"/>
    <w:rsid w:val="002F5146"/>
    <w:rsid w:val="002F525A"/>
    <w:rsid w:val="002F59E9"/>
    <w:rsid w:val="002F5D30"/>
    <w:rsid w:val="002F5F6D"/>
    <w:rsid w:val="002F6359"/>
    <w:rsid w:val="002F63D4"/>
    <w:rsid w:val="002F64C6"/>
    <w:rsid w:val="002F64D1"/>
    <w:rsid w:val="002F692F"/>
    <w:rsid w:val="002F6970"/>
    <w:rsid w:val="002F6D94"/>
    <w:rsid w:val="002F7151"/>
    <w:rsid w:val="002F71C1"/>
    <w:rsid w:val="002F7400"/>
    <w:rsid w:val="002F74C4"/>
    <w:rsid w:val="002F792E"/>
    <w:rsid w:val="002F7DA5"/>
    <w:rsid w:val="003005B9"/>
    <w:rsid w:val="003006D7"/>
    <w:rsid w:val="00300A33"/>
    <w:rsid w:val="00300C93"/>
    <w:rsid w:val="00300F65"/>
    <w:rsid w:val="00301CDB"/>
    <w:rsid w:val="003022CC"/>
    <w:rsid w:val="00302BAB"/>
    <w:rsid w:val="0030324F"/>
    <w:rsid w:val="0030359F"/>
    <w:rsid w:val="003039B6"/>
    <w:rsid w:val="00303A51"/>
    <w:rsid w:val="003041A5"/>
    <w:rsid w:val="00304731"/>
    <w:rsid w:val="003048DB"/>
    <w:rsid w:val="00304ABD"/>
    <w:rsid w:val="00304FA2"/>
    <w:rsid w:val="00305473"/>
    <w:rsid w:val="0030565F"/>
    <w:rsid w:val="00305809"/>
    <w:rsid w:val="0030588C"/>
    <w:rsid w:val="00305AD6"/>
    <w:rsid w:val="00306290"/>
    <w:rsid w:val="0030653D"/>
    <w:rsid w:val="00306597"/>
    <w:rsid w:val="00307693"/>
    <w:rsid w:val="00310F6B"/>
    <w:rsid w:val="0031176F"/>
    <w:rsid w:val="0031231C"/>
    <w:rsid w:val="003123E5"/>
    <w:rsid w:val="00312532"/>
    <w:rsid w:val="003125A2"/>
    <w:rsid w:val="00312E5E"/>
    <w:rsid w:val="00312EC6"/>
    <w:rsid w:val="0031349A"/>
    <w:rsid w:val="003136D2"/>
    <w:rsid w:val="00313810"/>
    <w:rsid w:val="003138AE"/>
    <w:rsid w:val="0031399E"/>
    <w:rsid w:val="00313DEE"/>
    <w:rsid w:val="003146C6"/>
    <w:rsid w:val="00314A2B"/>
    <w:rsid w:val="00314A4B"/>
    <w:rsid w:val="00314C8D"/>
    <w:rsid w:val="00315040"/>
    <w:rsid w:val="00316CD9"/>
    <w:rsid w:val="003171C7"/>
    <w:rsid w:val="003171ED"/>
    <w:rsid w:val="00317290"/>
    <w:rsid w:val="0031780F"/>
    <w:rsid w:val="00317F5E"/>
    <w:rsid w:val="0032055A"/>
    <w:rsid w:val="003205A0"/>
    <w:rsid w:val="00320976"/>
    <w:rsid w:val="00320ACD"/>
    <w:rsid w:val="00320BAB"/>
    <w:rsid w:val="0032180A"/>
    <w:rsid w:val="00321B20"/>
    <w:rsid w:val="00322158"/>
    <w:rsid w:val="003222D7"/>
    <w:rsid w:val="00322761"/>
    <w:rsid w:val="00322777"/>
    <w:rsid w:val="00323743"/>
    <w:rsid w:val="00323B25"/>
    <w:rsid w:val="00324001"/>
    <w:rsid w:val="0032439A"/>
    <w:rsid w:val="00324BDF"/>
    <w:rsid w:val="00324EDE"/>
    <w:rsid w:val="00325121"/>
    <w:rsid w:val="003253F3"/>
    <w:rsid w:val="00325996"/>
    <w:rsid w:val="00325C3C"/>
    <w:rsid w:val="00325E64"/>
    <w:rsid w:val="0032622A"/>
    <w:rsid w:val="00326659"/>
    <w:rsid w:val="00326810"/>
    <w:rsid w:val="00326C5A"/>
    <w:rsid w:val="00326E5A"/>
    <w:rsid w:val="003270F3"/>
    <w:rsid w:val="00327209"/>
    <w:rsid w:val="00327219"/>
    <w:rsid w:val="00327282"/>
    <w:rsid w:val="00327540"/>
    <w:rsid w:val="003276CC"/>
    <w:rsid w:val="00327DF7"/>
    <w:rsid w:val="0033041B"/>
    <w:rsid w:val="00330596"/>
    <w:rsid w:val="00330D35"/>
    <w:rsid w:val="00330DDB"/>
    <w:rsid w:val="00330DE1"/>
    <w:rsid w:val="00331701"/>
    <w:rsid w:val="003317C6"/>
    <w:rsid w:val="00332782"/>
    <w:rsid w:val="003327FE"/>
    <w:rsid w:val="003329C3"/>
    <w:rsid w:val="00332C42"/>
    <w:rsid w:val="003337D5"/>
    <w:rsid w:val="003337E6"/>
    <w:rsid w:val="003338B1"/>
    <w:rsid w:val="00333C77"/>
    <w:rsid w:val="003343AA"/>
    <w:rsid w:val="00334DAA"/>
    <w:rsid w:val="00335088"/>
    <w:rsid w:val="003350CF"/>
    <w:rsid w:val="003351C5"/>
    <w:rsid w:val="00335273"/>
    <w:rsid w:val="00335406"/>
    <w:rsid w:val="00335D27"/>
    <w:rsid w:val="00335EC2"/>
    <w:rsid w:val="00336A55"/>
    <w:rsid w:val="00336AB3"/>
    <w:rsid w:val="00336F5F"/>
    <w:rsid w:val="00336F75"/>
    <w:rsid w:val="0033710C"/>
    <w:rsid w:val="003376E2"/>
    <w:rsid w:val="00337919"/>
    <w:rsid w:val="00337C99"/>
    <w:rsid w:val="00340173"/>
    <w:rsid w:val="0034039C"/>
    <w:rsid w:val="00340557"/>
    <w:rsid w:val="00340E51"/>
    <w:rsid w:val="00340E56"/>
    <w:rsid w:val="003416C5"/>
    <w:rsid w:val="00341A41"/>
    <w:rsid w:val="00341BCD"/>
    <w:rsid w:val="00341F5C"/>
    <w:rsid w:val="00341F79"/>
    <w:rsid w:val="00341FDF"/>
    <w:rsid w:val="003420AE"/>
    <w:rsid w:val="00342424"/>
    <w:rsid w:val="00342FBD"/>
    <w:rsid w:val="00343279"/>
    <w:rsid w:val="0034391F"/>
    <w:rsid w:val="00344190"/>
    <w:rsid w:val="003448FB"/>
    <w:rsid w:val="00345365"/>
    <w:rsid w:val="003453C1"/>
    <w:rsid w:val="00345403"/>
    <w:rsid w:val="00345AF2"/>
    <w:rsid w:val="00345BFC"/>
    <w:rsid w:val="003462D0"/>
    <w:rsid w:val="00346BE9"/>
    <w:rsid w:val="00346F2B"/>
    <w:rsid w:val="003471FA"/>
    <w:rsid w:val="00347775"/>
    <w:rsid w:val="00347A71"/>
    <w:rsid w:val="00350E06"/>
    <w:rsid w:val="00351352"/>
    <w:rsid w:val="00351A5A"/>
    <w:rsid w:val="00351C4A"/>
    <w:rsid w:val="00351EF3"/>
    <w:rsid w:val="00351FC1"/>
    <w:rsid w:val="00352114"/>
    <w:rsid w:val="003526A5"/>
    <w:rsid w:val="00352747"/>
    <w:rsid w:val="003534AB"/>
    <w:rsid w:val="00353693"/>
    <w:rsid w:val="00353CB9"/>
    <w:rsid w:val="003546BF"/>
    <w:rsid w:val="0035499B"/>
    <w:rsid w:val="00354E69"/>
    <w:rsid w:val="003551A5"/>
    <w:rsid w:val="003551D9"/>
    <w:rsid w:val="00355787"/>
    <w:rsid w:val="00355AEB"/>
    <w:rsid w:val="00355C6A"/>
    <w:rsid w:val="00355D50"/>
    <w:rsid w:val="00355F8C"/>
    <w:rsid w:val="003562DE"/>
    <w:rsid w:val="0035634C"/>
    <w:rsid w:val="003569B8"/>
    <w:rsid w:val="00356AB3"/>
    <w:rsid w:val="00356B7F"/>
    <w:rsid w:val="00356F39"/>
    <w:rsid w:val="003574B6"/>
    <w:rsid w:val="003578F5"/>
    <w:rsid w:val="00357A12"/>
    <w:rsid w:val="00360009"/>
    <w:rsid w:val="0036020F"/>
    <w:rsid w:val="003603AD"/>
    <w:rsid w:val="00360518"/>
    <w:rsid w:val="0036061B"/>
    <w:rsid w:val="003607C0"/>
    <w:rsid w:val="003610E4"/>
    <w:rsid w:val="00361831"/>
    <w:rsid w:val="00362B2D"/>
    <w:rsid w:val="00362D73"/>
    <w:rsid w:val="003632B9"/>
    <w:rsid w:val="003632BC"/>
    <w:rsid w:val="00363D74"/>
    <w:rsid w:val="00364255"/>
    <w:rsid w:val="00364769"/>
    <w:rsid w:val="00364882"/>
    <w:rsid w:val="00365345"/>
    <w:rsid w:val="003655EC"/>
    <w:rsid w:val="003657DA"/>
    <w:rsid w:val="003659E9"/>
    <w:rsid w:val="00366193"/>
    <w:rsid w:val="003663BC"/>
    <w:rsid w:val="0036648F"/>
    <w:rsid w:val="00366A16"/>
    <w:rsid w:val="00366A58"/>
    <w:rsid w:val="003675CF"/>
    <w:rsid w:val="00367C31"/>
    <w:rsid w:val="00367D05"/>
    <w:rsid w:val="00370170"/>
    <w:rsid w:val="003702F3"/>
    <w:rsid w:val="0037033D"/>
    <w:rsid w:val="00370A11"/>
    <w:rsid w:val="00370E23"/>
    <w:rsid w:val="00371D0D"/>
    <w:rsid w:val="00371E00"/>
    <w:rsid w:val="00372663"/>
    <w:rsid w:val="00372B12"/>
    <w:rsid w:val="003734D6"/>
    <w:rsid w:val="003736FD"/>
    <w:rsid w:val="003747AD"/>
    <w:rsid w:val="0037485D"/>
    <w:rsid w:val="00374942"/>
    <w:rsid w:val="0037495E"/>
    <w:rsid w:val="00374C16"/>
    <w:rsid w:val="00374FF9"/>
    <w:rsid w:val="00374FFC"/>
    <w:rsid w:val="00375472"/>
    <w:rsid w:val="0037580B"/>
    <w:rsid w:val="003759D8"/>
    <w:rsid w:val="003761E3"/>
    <w:rsid w:val="00376445"/>
    <w:rsid w:val="0037657D"/>
    <w:rsid w:val="00376582"/>
    <w:rsid w:val="0037694C"/>
    <w:rsid w:val="0037698E"/>
    <w:rsid w:val="00376E28"/>
    <w:rsid w:val="003771C1"/>
    <w:rsid w:val="003777AD"/>
    <w:rsid w:val="0037788C"/>
    <w:rsid w:val="0037795B"/>
    <w:rsid w:val="00377D77"/>
    <w:rsid w:val="00380159"/>
    <w:rsid w:val="00380A7D"/>
    <w:rsid w:val="00380F37"/>
    <w:rsid w:val="0038114F"/>
    <w:rsid w:val="00381194"/>
    <w:rsid w:val="00381351"/>
    <w:rsid w:val="00381B18"/>
    <w:rsid w:val="00381FAC"/>
    <w:rsid w:val="003824D2"/>
    <w:rsid w:val="003826BE"/>
    <w:rsid w:val="0038282D"/>
    <w:rsid w:val="00382B62"/>
    <w:rsid w:val="00382E7E"/>
    <w:rsid w:val="0038319A"/>
    <w:rsid w:val="003833B5"/>
    <w:rsid w:val="003833DC"/>
    <w:rsid w:val="00383420"/>
    <w:rsid w:val="00383519"/>
    <w:rsid w:val="00383B11"/>
    <w:rsid w:val="00384602"/>
    <w:rsid w:val="003849D4"/>
    <w:rsid w:val="00384F82"/>
    <w:rsid w:val="00384F96"/>
    <w:rsid w:val="003852CD"/>
    <w:rsid w:val="003852F3"/>
    <w:rsid w:val="0038587E"/>
    <w:rsid w:val="003858B8"/>
    <w:rsid w:val="003858F5"/>
    <w:rsid w:val="0038595D"/>
    <w:rsid w:val="00385E7B"/>
    <w:rsid w:val="00386C71"/>
    <w:rsid w:val="00387513"/>
    <w:rsid w:val="003875CD"/>
    <w:rsid w:val="003876FD"/>
    <w:rsid w:val="003878F5"/>
    <w:rsid w:val="00387C94"/>
    <w:rsid w:val="00387E10"/>
    <w:rsid w:val="00387FC8"/>
    <w:rsid w:val="003906DE"/>
    <w:rsid w:val="0039150A"/>
    <w:rsid w:val="00391CB4"/>
    <w:rsid w:val="00391FEC"/>
    <w:rsid w:val="0039209C"/>
    <w:rsid w:val="0039225E"/>
    <w:rsid w:val="0039226A"/>
    <w:rsid w:val="003924B3"/>
    <w:rsid w:val="00392677"/>
    <w:rsid w:val="003928AE"/>
    <w:rsid w:val="00392919"/>
    <w:rsid w:val="00392E88"/>
    <w:rsid w:val="00392EA6"/>
    <w:rsid w:val="00393698"/>
    <w:rsid w:val="003938A5"/>
    <w:rsid w:val="00393DA5"/>
    <w:rsid w:val="00394127"/>
    <w:rsid w:val="00394254"/>
    <w:rsid w:val="003944A4"/>
    <w:rsid w:val="00394951"/>
    <w:rsid w:val="003949F6"/>
    <w:rsid w:val="00395715"/>
    <w:rsid w:val="003959BF"/>
    <w:rsid w:val="00395C89"/>
    <w:rsid w:val="00395F46"/>
    <w:rsid w:val="0039619F"/>
    <w:rsid w:val="0039641E"/>
    <w:rsid w:val="00396E51"/>
    <w:rsid w:val="00396FCC"/>
    <w:rsid w:val="003975F8"/>
    <w:rsid w:val="00397681"/>
    <w:rsid w:val="003976E9"/>
    <w:rsid w:val="00397B6B"/>
    <w:rsid w:val="003A026F"/>
    <w:rsid w:val="003A0664"/>
    <w:rsid w:val="003A0AB2"/>
    <w:rsid w:val="003A0B4F"/>
    <w:rsid w:val="003A0C78"/>
    <w:rsid w:val="003A1291"/>
    <w:rsid w:val="003A1371"/>
    <w:rsid w:val="003A137B"/>
    <w:rsid w:val="003A18E7"/>
    <w:rsid w:val="003A1D87"/>
    <w:rsid w:val="003A22AD"/>
    <w:rsid w:val="003A25A9"/>
    <w:rsid w:val="003A2A77"/>
    <w:rsid w:val="003A2B44"/>
    <w:rsid w:val="003A2F41"/>
    <w:rsid w:val="003A38D7"/>
    <w:rsid w:val="003A3904"/>
    <w:rsid w:val="003A3D2D"/>
    <w:rsid w:val="003A45A6"/>
    <w:rsid w:val="003A504F"/>
    <w:rsid w:val="003A530D"/>
    <w:rsid w:val="003A546E"/>
    <w:rsid w:val="003A56A8"/>
    <w:rsid w:val="003A5915"/>
    <w:rsid w:val="003A5C63"/>
    <w:rsid w:val="003A629A"/>
    <w:rsid w:val="003A6A12"/>
    <w:rsid w:val="003A72C6"/>
    <w:rsid w:val="003A763A"/>
    <w:rsid w:val="003A7976"/>
    <w:rsid w:val="003A7B09"/>
    <w:rsid w:val="003A7C41"/>
    <w:rsid w:val="003A7CDC"/>
    <w:rsid w:val="003A7F3E"/>
    <w:rsid w:val="003B0039"/>
    <w:rsid w:val="003B0990"/>
    <w:rsid w:val="003B1399"/>
    <w:rsid w:val="003B1F14"/>
    <w:rsid w:val="003B22A9"/>
    <w:rsid w:val="003B2CA3"/>
    <w:rsid w:val="003B33D9"/>
    <w:rsid w:val="003B423A"/>
    <w:rsid w:val="003B4245"/>
    <w:rsid w:val="003B51ED"/>
    <w:rsid w:val="003B5B7B"/>
    <w:rsid w:val="003B5D00"/>
    <w:rsid w:val="003B5DF7"/>
    <w:rsid w:val="003B5EEC"/>
    <w:rsid w:val="003B6767"/>
    <w:rsid w:val="003B6AEB"/>
    <w:rsid w:val="003B73FA"/>
    <w:rsid w:val="003B765A"/>
    <w:rsid w:val="003B78AE"/>
    <w:rsid w:val="003B7B0A"/>
    <w:rsid w:val="003B7B1D"/>
    <w:rsid w:val="003B7CFD"/>
    <w:rsid w:val="003C0182"/>
    <w:rsid w:val="003C01A1"/>
    <w:rsid w:val="003C043D"/>
    <w:rsid w:val="003C0561"/>
    <w:rsid w:val="003C073F"/>
    <w:rsid w:val="003C0CC3"/>
    <w:rsid w:val="003C0D1D"/>
    <w:rsid w:val="003C0D5B"/>
    <w:rsid w:val="003C0E01"/>
    <w:rsid w:val="003C115D"/>
    <w:rsid w:val="003C1AC8"/>
    <w:rsid w:val="003C1C99"/>
    <w:rsid w:val="003C1E3D"/>
    <w:rsid w:val="003C22C8"/>
    <w:rsid w:val="003C2445"/>
    <w:rsid w:val="003C27BA"/>
    <w:rsid w:val="003C2946"/>
    <w:rsid w:val="003C2D26"/>
    <w:rsid w:val="003C30A1"/>
    <w:rsid w:val="003C3357"/>
    <w:rsid w:val="003C3382"/>
    <w:rsid w:val="003C39A2"/>
    <w:rsid w:val="003C3A3F"/>
    <w:rsid w:val="003C3C58"/>
    <w:rsid w:val="003C434C"/>
    <w:rsid w:val="003C43C1"/>
    <w:rsid w:val="003C4803"/>
    <w:rsid w:val="003C4953"/>
    <w:rsid w:val="003C4A26"/>
    <w:rsid w:val="003C4DFC"/>
    <w:rsid w:val="003C5628"/>
    <w:rsid w:val="003C5D35"/>
    <w:rsid w:val="003C5FAD"/>
    <w:rsid w:val="003C5FFC"/>
    <w:rsid w:val="003C61F7"/>
    <w:rsid w:val="003C6308"/>
    <w:rsid w:val="003C6AD3"/>
    <w:rsid w:val="003C6D34"/>
    <w:rsid w:val="003C6E64"/>
    <w:rsid w:val="003C6F74"/>
    <w:rsid w:val="003C7698"/>
    <w:rsid w:val="003C7763"/>
    <w:rsid w:val="003C7910"/>
    <w:rsid w:val="003C7D79"/>
    <w:rsid w:val="003C7F7E"/>
    <w:rsid w:val="003D1218"/>
    <w:rsid w:val="003D1333"/>
    <w:rsid w:val="003D192A"/>
    <w:rsid w:val="003D1B99"/>
    <w:rsid w:val="003D1F84"/>
    <w:rsid w:val="003D232C"/>
    <w:rsid w:val="003D243D"/>
    <w:rsid w:val="003D2599"/>
    <w:rsid w:val="003D25E3"/>
    <w:rsid w:val="003D25FB"/>
    <w:rsid w:val="003D2B0F"/>
    <w:rsid w:val="003D2F29"/>
    <w:rsid w:val="003D319A"/>
    <w:rsid w:val="003D4809"/>
    <w:rsid w:val="003D4825"/>
    <w:rsid w:val="003D4912"/>
    <w:rsid w:val="003D4D1A"/>
    <w:rsid w:val="003D4EBB"/>
    <w:rsid w:val="003D5003"/>
    <w:rsid w:val="003D51A3"/>
    <w:rsid w:val="003D53F7"/>
    <w:rsid w:val="003D55A7"/>
    <w:rsid w:val="003D55AD"/>
    <w:rsid w:val="003D5C0A"/>
    <w:rsid w:val="003D5FCE"/>
    <w:rsid w:val="003D63D8"/>
    <w:rsid w:val="003D6411"/>
    <w:rsid w:val="003D650E"/>
    <w:rsid w:val="003D69A2"/>
    <w:rsid w:val="003D6BB7"/>
    <w:rsid w:val="003D6C6C"/>
    <w:rsid w:val="003D73EA"/>
    <w:rsid w:val="003D777E"/>
    <w:rsid w:val="003D78E0"/>
    <w:rsid w:val="003D7A49"/>
    <w:rsid w:val="003D7BFA"/>
    <w:rsid w:val="003D7EC1"/>
    <w:rsid w:val="003D7F21"/>
    <w:rsid w:val="003E03FC"/>
    <w:rsid w:val="003E0FB7"/>
    <w:rsid w:val="003E12E1"/>
    <w:rsid w:val="003E1869"/>
    <w:rsid w:val="003E1EEF"/>
    <w:rsid w:val="003E1FB0"/>
    <w:rsid w:val="003E208C"/>
    <w:rsid w:val="003E212C"/>
    <w:rsid w:val="003E239A"/>
    <w:rsid w:val="003E244F"/>
    <w:rsid w:val="003E25E0"/>
    <w:rsid w:val="003E2E40"/>
    <w:rsid w:val="003E2F20"/>
    <w:rsid w:val="003E2FF5"/>
    <w:rsid w:val="003E3555"/>
    <w:rsid w:val="003E4132"/>
    <w:rsid w:val="003E4319"/>
    <w:rsid w:val="003E440F"/>
    <w:rsid w:val="003E46E8"/>
    <w:rsid w:val="003E4FBB"/>
    <w:rsid w:val="003E519F"/>
    <w:rsid w:val="003E5810"/>
    <w:rsid w:val="003E5A3A"/>
    <w:rsid w:val="003E5B6B"/>
    <w:rsid w:val="003E5B83"/>
    <w:rsid w:val="003E5E3A"/>
    <w:rsid w:val="003E5FB0"/>
    <w:rsid w:val="003E61B9"/>
    <w:rsid w:val="003E67B5"/>
    <w:rsid w:val="003E74D2"/>
    <w:rsid w:val="003F00EB"/>
    <w:rsid w:val="003F0D0D"/>
    <w:rsid w:val="003F192C"/>
    <w:rsid w:val="003F1F2F"/>
    <w:rsid w:val="003F1F59"/>
    <w:rsid w:val="003F3767"/>
    <w:rsid w:val="003F3E2B"/>
    <w:rsid w:val="003F406B"/>
    <w:rsid w:val="003F44F9"/>
    <w:rsid w:val="003F459C"/>
    <w:rsid w:val="003F502B"/>
    <w:rsid w:val="003F5130"/>
    <w:rsid w:val="003F53ED"/>
    <w:rsid w:val="003F6137"/>
    <w:rsid w:val="003F61E6"/>
    <w:rsid w:val="003F6D16"/>
    <w:rsid w:val="003F713B"/>
    <w:rsid w:val="003F7271"/>
    <w:rsid w:val="003F7287"/>
    <w:rsid w:val="003F731E"/>
    <w:rsid w:val="003F7408"/>
    <w:rsid w:val="003F744E"/>
    <w:rsid w:val="003F785B"/>
    <w:rsid w:val="003F78AB"/>
    <w:rsid w:val="003F79AB"/>
    <w:rsid w:val="003F7AF8"/>
    <w:rsid w:val="003F7BB1"/>
    <w:rsid w:val="003F7F16"/>
    <w:rsid w:val="004003CD"/>
    <w:rsid w:val="004006E2"/>
    <w:rsid w:val="004007AB"/>
    <w:rsid w:val="00400B80"/>
    <w:rsid w:val="00400CF6"/>
    <w:rsid w:val="00400D7F"/>
    <w:rsid w:val="00402661"/>
    <w:rsid w:val="00402CFE"/>
    <w:rsid w:val="00402F8E"/>
    <w:rsid w:val="00402FA6"/>
    <w:rsid w:val="0040324A"/>
    <w:rsid w:val="00403A86"/>
    <w:rsid w:val="00403CCF"/>
    <w:rsid w:val="00403F4A"/>
    <w:rsid w:val="0040405C"/>
    <w:rsid w:val="004042D6"/>
    <w:rsid w:val="00404577"/>
    <w:rsid w:val="004045E2"/>
    <w:rsid w:val="0040468A"/>
    <w:rsid w:val="00404E12"/>
    <w:rsid w:val="00405497"/>
    <w:rsid w:val="00405A44"/>
    <w:rsid w:val="00405DDB"/>
    <w:rsid w:val="0040635A"/>
    <w:rsid w:val="00406678"/>
    <w:rsid w:val="00406790"/>
    <w:rsid w:val="00406ACA"/>
    <w:rsid w:val="004073F4"/>
    <w:rsid w:val="004075A4"/>
    <w:rsid w:val="00407939"/>
    <w:rsid w:val="00407AB3"/>
    <w:rsid w:val="00410678"/>
    <w:rsid w:val="00410DB8"/>
    <w:rsid w:val="00410F44"/>
    <w:rsid w:val="00410F70"/>
    <w:rsid w:val="0041169D"/>
    <w:rsid w:val="00411C8E"/>
    <w:rsid w:val="00412147"/>
    <w:rsid w:val="0041290F"/>
    <w:rsid w:val="00412990"/>
    <w:rsid w:val="00412F6F"/>
    <w:rsid w:val="0041308F"/>
    <w:rsid w:val="00413410"/>
    <w:rsid w:val="00413B97"/>
    <w:rsid w:val="00413DDF"/>
    <w:rsid w:val="00414656"/>
    <w:rsid w:val="0041498D"/>
    <w:rsid w:val="00415203"/>
    <w:rsid w:val="0041536D"/>
    <w:rsid w:val="00415386"/>
    <w:rsid w:val="00415A41"/>
    <w:rsid w:val="00415F35"/>
    <w:rsid w:val="0041617C"/>
    <w:rsid w:val="0041663C"/>
    <w:rsid w:val="00416855"/>
    <w:rsid w:val="00416AAC"/>
    <w:rsid w:val="00416D88"/>
    <w:rsid w:val="00417125"/>
    <w:rsid w:val="00417670"/>
    <w:rsid w:val="00417977"/>
    <w:rsid w:val="00417C50"/>
    <w:rsid w:val="00417EBF"/>
    <w:rsid w:val="0042026E"/>
    <w:rsid w:val="00421118"/>
    <w:rsid w:val="004212CE"/>
    <w:rsid w:val="004228F9"/>
    <w:rsid w:val="00422B83"/>
    <w:rsid w:val="00422D66"/>
    <w:rsid w:val="00423147"/>
    <w:rsid w:val="004233CF"/>
    <w:rsid w:val="004234CE"/>
    <w:rsid w:val="00423BAA"/>
    <w:rsid w:val="00423BBB"/>
    <w:rsid w:val="0042415D"/>
    <w:rsid w:val="004244C4"/>
    <w:rsid w:val="004247F9"/>
    <w:rsid w:val="004248BB"/>
    <w:rsid w:val="0042493C"/>
    <w:rsid w:val="00424C24"/>
    <w:rsid w:val="00424DC9"/>
    <w:rsid w:val="004252F8"/>
    <w:rsid w:val="004253B0"/>
    <w:rsid w:val="00425977"/>
    <w:rsid w:val="00425F9E"/>
    <w:rsid w:val="00426184"/>
    <w:rsid w:val="004261B1"/>
    <w:rsid w:val="00426932"/>
    <w:rsid w:val="00426CBA"/>
    <w:rsid w:val="004270D5"/>
    <w:rsid w:val="0042736A"/>
    <w:rsid w:val="00427A10"/>
    <w:rsid w:val="00427F6D"/>
    <w:rsid w:val="00427FB8"/>
    <w:rsid w:val="004300D3"/>
    <w:rsid w:val="004305D0"/>
    <w:rsid w:val="00430C19"/>
    <w:rsid w:val="00430F9F"/>
    <w:rsid w:val="0043115C"/>
    <w:rsid w:val="00432814"/>
    <w:rsid w:val="00432EC7"/>
    <w:rsid w:val="00432EDA"/>
    <w:rsid w:val="00432F68"/>
    <w:rsid w:val="00433111"/>
    <w:rsid w:val="004332DC"/>
    <w:rsid w:val="00433599"/>
    <w:rsid w:val="00433605"/>
    <w:rsid w:val="00434108"/>
    <w:rsid w:val="00434374"/>
    <w:rsid w:val="004343C2"/>
    <w:rsid w:val="0043460A"/>
    <w:rsid w:val="00434614"/>
    <w:rsid w:val="00434725"/>
    <w:rsid w:val="00434A75"/>
    <w:rsid w:val="00434E25"/>
    <w:rsid w:val="004350AA"/>
    <w:rsid w:val="004350D9"/>
    <w:rsid w:val="00435125"/>
    <w:rsid w:val="0043517D"/>
    <w:rsid w:val="00435392"/>
    <w:rsid w:val="00435420"/>
    <w:rsid w:val="00435C21"/>
    <w:rsid w:val="00436C0D"/>
    <w:rsid w:val="00437137"/>
    <w:rsid w:val="0043727F"/>
    <w:rsid w:val="0044018D"/>
    <w:rsid w:val="00440228"/>
    <w:rsid w:val="0044023A"/>
    <w:rsid w:val="00440AA2"/>
    <w:rsid w:val="004410A6"/>
    <w:rsid w:val="0044156E"/>
    <w:rsid w:val="00441570"/>
    <w:rsid w:val="004419AE"/>
    <w:rsid w:val="0044242A"/>
    <w:rsid w:val="004428C0"/>
    <w:rsid w:val="00442B10"/>
    <w:rsid w:val="00442D37"/>
    <w:rsid w:val="00442E28"/>
    <w:rsid w:val="00442E31"/>
    <w:rsid w:val="00442EF9"/>
    <w:rsid w:val="004430B8"/>
    <w:rsid w:val="00443BF9"/>
    <w:rsid w:val="00444446"/>
    <w:rsid w:val="004446F6"/>
    <w:rsid w:val="00444B68"/>
    <w:rsid w:val="00445079"/>
    <w:rsid w:val="00445206"/>
    <w:rsid w:val="00445232"/>
    <w:rsid w:val="00445419"/>
    <w:rsid w:val="00445B66"/>
    <w:rsid w:val="00445D61"/>
    <w:rsid w:val="004467BD"/>
    <w:rsid w:val="00446843"/>
    <w:rsid w:val="0044727B"/>
    <w:rsid w:val="004473DB"/>
    <w:rsid w:val="0044776C"/>
    <w:rsid w:val="004477B0"/>
    <w:rsid w:val="0045004B"/>
    <w:rsid w:val="004500CE"/>
    <w:rsid w:val="00450134"/>
    <w:rsid w:val="004504C1"/>
    <w:rsid w:val="00450BD4"/>
    <w:rsid w:val="00450EFB"/>
    <w:rsid w:val="00451995"/>
    <w:rsid w:val="004523B2"/>
    <w:rsid w:val="004526AC"/>
    <w:rsid w:val="00452AC5"/>
    <w:rsid w:val="00452D91"/>
    <w:rsid w:val="004533A7"/>
    <w:rsid w:val="004534DF"/>
    <w:rsid w:val="004534E5"/>
    <w:rsid w:val="00453551"/>
    <w:rsid w:val="00453565"/>
    <w:rsid w:val="00454049"/>
    <w:rsid w:val="004542D1"/>
    <w:rsid w:val="00454319"/>
    <w:rsid w:val="00454365"/>
    <w:rsid w:val="00454506"/>
    <w:rsid w:val="00454627"/>
    <w:rsid w:val="004547C0"/>
    <w:rsid w:val="00454BAE"/>
    <w:rsid w:val="00455370"/>
    <w:rsid w:val="00455688"/>
    <w:rsid w:val="004557D5"/>
    <w:rsid w:val="00455BF7"/>
    <w:rsid w:val="00455E97"/>
    <w:rsid w:val="004564C6"/>
    <w:rsid w:val="0045705E"/>
    <w:rsid w:val="0045742E"/>
    <w:rsid w:val="00457E39"/>
    <w:rsid w:val="00457F77"/>
    <w:rsid w:val="00460BA9"/>
    <w:rsid w:val="00460E7D"/>
    <w:rsid w:val="004611FE"/>
    <w:rsid w:val="0046171C"/>
    <w:rsid w:val="004618D7"/>
    <w:rsid w:val="0046250A"/>
    <w:rsid w:val="00462859"/>
    <w:rsid w:val="00462DB1"/>
    <w:rsid w:val="004631DB"/>
    <w:rsid w:val="004631F3"/>
    <w:rsid w:val="0046349F"/>
    <w:rsid w:val="00463949"/>
    <w:rsid w:val="00463B80"/>
    <w:rsid w:val="00463E1C"/>
    <w:rsid w:val="00463E42"/>
    <w:rsid w:val="00463F8D"/>
    <w:rsid w:val="004646DC"/>
    <w:rsid w:val="00464737"/>
    <w:rsid w:val="00464782"/>
    <w:rsid w:val="004647C6"/>
    <w:rsid w:val="004649B7"/>
    <w:rsid w:val="00464DD7"/>
    <w:rsid w:val="00465597"/>
    <w:rsid w:val="004658B6"/>
    <w:rsid w:val="00465903"/>
    <w:rsid w:val="00465A3F"/>
    <w:rsid w:val="004660D4"/>
    <w:rsid w:val="004663F8"/>
    <w:rsid w:val="00466ECA"/>
    <w:rsid w:val="00466FCE"/>
    <w:rsid w:val="004671A1"/>
    <w:rsid w:val="004673A3"/>
    <w:rsid w:val="0046741A"/>
    <w:rsid w:val="00467CD8"/>
    <w:rsid w:val="0047015D"/>
    <w:rsid w:val="00470185"/>
    <w:rsid w:val="0047057A"/>
    <w:rsid w:val="004705E4"/>
    <w:rsid w:val="00470776"/>
    <w:rsid w:val="00470B25"/>
    <w:rsid w:val="0047119C"/>
    <w:rsid w:val="00471756"/>
    <w:rsid w:val="0047195A"/>
    <w:rsid w:val="00471C19"/>
    <w:rsid w:val="00471C2E"/>
    <w:rsid w:val="00471DC3"/>
    <w:rsid w:val="00472DF1"/>
    <w:rsid w:val="00472DFE"/>
    <w:rsid w:val="00472E02"/>
    <w:rsid w:val="004730C0"/>
    <w:rsid w:val="00473392"/>
    <w:rsid w:val="00473583"/>
    <w:rsid w:val="00473649"/>
    <w:rsid w:val="004738B6"/>
    <w:rsid w:val="004744E0"/>
    <w:rsid w:val="00474856"/>
    <w:rsid w:val="00474FEF"/>
    <w:rsid w:val="00475804"/>
    <w:rsid w:val="004759A9"/>
    <w:rsid w:val="00475AC3"/>
    <w:rsid w:val="00475BF9"/>
    <w:rsid w:val="00475E40"/>
    <w:rsid w:val="00475E6E"/>
    <w:rsid w:val="00476037"/>
    <w:rsid w:val="0047657B"/>
    <w:rsid w:val="004765E1"/>
    <w:rsid w:val="00476A66"/>
    <w:rsid w:val="00476B12"/>
    <w:rsid w:val="00476B8D"/>
    <w:rsid w:val="00477321"/>
    <w:rsid w:val="0047758B"/>
    <w:rsid w:val="004776A8"/>
    <w:rsid w:val="00477B18"/>
    <w:rsid w:val="00480085"/>
    <w:rsid w:val="004801D7"/>
    <w:rsid w:val="004802DA"/>
    <w:rsid w:val="0048079A"/>
    <w:rsid w:val="0048082C"/>
    <w:rsid w:val="00480949"/>
    <w:rsid w:val="00480D39"/>
    <w:rsid w:val="00480EC3"/>
    <w:rsid w:val="004811AD"/>
    <w:rsid w:val="004813DE"/>
    <w:rsid w:val="004814CC"/>
    <w:rsid w:val="0048182B"/>
    <w:rsid w:val="0048210D"/>
    <w:rsid w:val="00482212"/>
    <w:rsid w:val="00482253"/>
    <w:rsid w:val="004823EC"/>
    <w:rsid w:val="004829D3"/>
    <w:rsid w:val="00482D00"/>
    <w:rsid w:val="00483032"/>
    <w:rsid w:val="004831A4"/>
    <w:rsid w:val="004832F2"/>
    <w:rsid w:val="00483482"/>
    <w:rsid w:val="004848EB"/>
    <w:rsid w:val="00484B7C"/>
    <w:rsid w:val="00484FAF"/>
    <w:rsid w:val="00485543"/>
    <w:rsid w:val="004859FE"/>
    <w:rsid w:val="004863D7"/>
    <w:rsid w:val="004868BF"/>
    <w:rsid w:val="00486DFE"/>
    <w:rsid w:val="004873FB"/>
    <w:rsid w:val="00487D8C"/>
    <w:rsid w:val="004908F3"/>
    <w:rsid w:val="00490AE5"/>
    <w:rsid w:val="00490E94"/>
    <w:rsid w:val="00491367"/>
    <w:rsid w:val="0049142D"/>
    <w:rsid w:val="00491BA9"/>
    <w:rsid w:val="00492063"/>
    <w:rsid w:val="004923C1"/>
    <w:rsid w:val="004929D1"/>
    <w:rsid w:val="00492C68"/>
    <w:rsid w:val="00492F7C"/>
    <w:rsid w:val="004937EB"/>
    <w:rsid w:val="00493ADB"/>
    <w:rsid w:val="00493D34"/>
    <w:rsid w:val="00493D35"/>
    <w:rsid w:val="00493EDC"/>
    <w:rsid w:val="004941FB"/>
    <w:rsid w:val="00494878"/>
    <w:rsid w:val="00494999"/>
    <w:rsid w:val="00494A02"/>
    <w:rsid w:val="00494BDD"/>
    <w:rsid w:val="00494BE3"/>
    <w:rsid w:val="00494C60"/>
    <w:rsid w:val="00495295"/>
    <w:rsid w:val="00495828"/>
    <w:rsid w:val="00495870"/>
    <w:rsid w:val="00496403"/>
    <w:rsid w:val="004965CD"/>
    <w:rsid w:val="00496939"/>
    <w:rsid w:val="00496AC7"/>
    <w:rsid w:val="00496D00"/>
    <w:rsid w:val="00496E9D"/>
    <w:rsid w:val="004970E4"/>
    <w:rsid w:val="004971AF"/>
    <w:rsid w:val="0049763E"/>
    <w:rsid w:val="004976CF"/>
    <w:rsid w:val="00497DB2"/>
    <w:rsid w:val="00497F37"/>
    <w:rsid w:val="004A069B"/>
    <w:rsid w:val="004A0956"/>
    <w:rsid w:val="004A0AA9"/>
    <w:rsid w:val="004A0BDC"/>
    <w:rsid w:val="004A1095"/>
    <w:rsid w:val="004A165C"/>
    <w:rsid w:val="004A1750"/>
    <w:rsid w:val="004A1794"/>
    <w:rsid w:val="004A1861"/>
    <w:rsid w:val="004A1E65"/>
    <w:rsid w:val="004A2290"/>
    <w:rsid w:val="004A2464"/>
    <w:rsid w:val="004A2E3D"/>
    <w:rsid w:val="004A3203"/>
    <w:rsid w:val="004A3562"/>
    <w:rsid w:val="004A376E"/>
    <w:rsid w:val="004A3CE0"/>
    <w:rsid w:val="004A48DF"/>
    <w:rsid w:val="004A4BC2"/>
    <w:rsid w:val="004A4C00"/>
    <w:rsid w:val="004A4DC7"/>
    <w:rsid w:val="004A5052"/>
    <w:rsid w:val="004A51F0"/>
    <w:rsid w:val="004A52CF"/>
    <w:rsid w:val="004A5411"/>
    <w:rsid w:val="004A5A8A"/>
    <w:rsid w:val="004A60F9"/>
    <w:rsid w:val="004A6A18"/>
    <w:rsid w:val="004A6A79"/>
    <w:rsid w:val="004A6A8C"/>
    <w:rsid w:val="004A6A9F"/>
    <w:rsid w:val="004A6E04"/>
    <w:rsid w:val="004A715B"/>
    <w:rsid w:val="004A7C58"/>
    <w:rsid w:val="004A7E18"/>
    <w:rsid w:val="004A7E90"/>
    <w:rsid w:val="004B095A"/>
    <w:rsid w:val="004B09FB"/>
    <w:rsid w:val="004B131B"/>
    <w:rsid w:val="004B1556"/>
    <w:rsid w:val="004B1639"/>
    <w:rsid w:val="004B17BA"/>
    <w:rsid w:val="004B22B4"/>
    <w:rsid w:val="004B2405"/>
    <w:rsid w:val="004B343B"/>
    <w:rsid w:val="004B377F"/>
    <w:rsid w:val="004B3987"/>
    <w:rsid w:val="004B3D60"/>
    <w:rsid w:val="004B40E8"/>
    <w:rsid w:val="004B4101"/>
    <w:rsid w:val="004B455E"/>
    <w:rsid w:val="004B4895"/>
    <w:rsid w:val="004B594D"/>
    <w:rsid w:val="004B5B87"/>
    <w:rsid w:val="004B6718"/>
    <w:rsid w:val="004B6C3D"/>
    <w:rsid w:val="004B7799"/>
    <w:rsid w:val="004B7AD0"/>
    <w:rsid w:val="004C0C70"/>
    <w:rsid w:val="004C0E8C"/>
    <w:rsid w:val="004C175A"/>
    <w:rsid w:val="004C17C6"/>
    <w:rsid w:val="004C1D13"/>
    <w:rsid w:val="004C1D57"/>
    <w:rsid w:val="004C206C"/>
    <w:rsid w:val="004C20A3"/>
    <w:rsid w:val="004C23B0"/>
    <w:rsid w:val="004C2854"/>
    <w:rsid w:val="004C3F60"/>
    <w:rsid w:val="004C45F4"/>
    <w:rsid w:val="004C47AB"/>
    <w:rsid w:val="004C493C"/>
    <w:rsid w:val="004C4ECD"/>
    <w:rsid w:val="004C50B9"/>
    <w:rsid w:val="004C534E"/>
    <w:rsid w:val="004C5510"/>
    <w:rsid w:val="004C594E"/>
    <w:rsid w:val="004C5EE6"/>
    <w:rsid w:val="004C60A7"/>
    <w:rsid w:val="004C6453"/>
    <w:rsid w:val="004C6721"/>
    <w:rsid w:val="004C709B"/>
    <w:rsid w:val="004C767F"/>
    <w:rsid w:val="004D02A1"/>
    <w:rsid w:val="004D034B"/>
    <w:rsid w:val="004D09EA"/>
    <w:rsid w:val="004D0EF7"/>
    <w:rsid w:val="004D1393"/>
    <w:rsid w:val="004D14F6"/>
    <w:rsid w:val="004D1941"/>
    <w:rsid w:val="004D2162"/>
    <w:rsid w:val="004D290A"/>
    <w:rsid w:val="004D2BFA"/>
    <w:rsid w:val="004D2CEF"/>
    <w:rsid w:val="004D397C"/>
    <w:rsid w:val="004D3A55"/>
    <w:rsid w:val="004D405E"/>
    <w:rsid w:val="004D435C"/>
    <w:rsid w:val="004D43B6"/>
    <w:rsid w:val="004D47C2"/>
    <w:rsid w:val="004D48C1"/>
    <w:rsid w:val="004D4A0C"/>
    <w:rsid w:val="004D4E12"/>
    <w:rsid w:val="004D52F4"/>
    <w:rsid w:val="004D5325"/>
    <w:rsid w:val="004D5343"/>
    <w:rsid w:val="004D5402"/>
    <w:rsid w:val="004D5B14"/>
    <w:rsid w:val="004D5E40"/>
    <w:rsid w:val="004D6497"/>
    <w:rsid w:val="004D69D7"/>
    <w:rsid w:val="004D6A18"/>
    <w:rsid w:val="004D6E43"/>
    <w:rsid w:val="004D6FB8"/>
    <w:rsid w:val="004D705F"/>
    <w:rsid w:val="004D73BF"/>
    <w:rsid w:val="004D7652"/>
    <w:rsid w:val="004D767F"/>
    <w:rsid w:val="004D77FC"/>
    <w:rsid w:val="004D7AA8"/>
    <w:rsid w:val="004D7C69"/>
    <w:rsid w:val="004D7C87"/>
    <w:rsid w:val="004E00CD"/>
    <w:rsid w:val="004E0225"/>
    <w:rsid w:val="004E029B"/>
    <w:rsid w:val="004E06E7"/>
    <w:rsid w:val="004E11CE"/>
    <w:rsid w:val="004E12A8"/>
    <w:rsid w:val="004E12E3"/>
    <w:rsid w:val="004E1393"/>
    <w:rsid w:val="004E15D3"/>
    <w:rsid w:val="004E1DDC"/>
    <w:rsid w:val="004E24A6"/>
    <w:rsid w:val="004E24EE"/>
    <w:rsid w:val="004E3173"/>
    <w:rsid w:val="004E3349"/>
    <w:rsid w:val="004E33D0"/>
    <w:rsid w:val="004E3651"/>
    <w:rsid w:val="004E3A72"/>
    <w:rsid w:val="004E3E9A"/>
    <w:rsid w:val="004E5442"/>
    <w:rsid w:val="004E5C4F"/>
    <w:rsid w:val="004E6249"/>
    <w:rsid w:val="004E6978"/>
    <w:rsid w:val="004E6D75"/>
    <w:rsid w:val="004E6F3B"/>
    <w:rsid w:val="004E6FCD"/>
    <w:rsid w:val="004F016F"/>
    <w:rsid w:val="004F0228"/>
    <w:rsid w:val="004F17E6"/>
    <w:rsid w:val="004F17EB"/>
    <w:rsid w:val="004F1A4A"/>
    <w:rsid w:val="004F1D07"/>
    <w:rsid w:val="004F22CB"/>
    <w:rsid w:val="004F2417"/>
    <w:rsid w:val="004F24A7"/>
    <w:rsid w:val="004F2944"/>
    <w:rsid w:val="004F294C"/>
    <w:rsid w:val="004F2AD4"/>
    <w:rsid w:val="004F31E4"/>
    <w:rsid w:val="004F3325"/>
    <w:rsid w:val="004F3905"/>
    <w:rsid w:val="004F41B1"/>
    <w:rsid w:val="004F49F9"/>
    <w:rsid w:val="004F4A1D"/>
    <w:rsid w:val="004F4B81"/>
    <w:rsid w:val="004F5102"/>
    <w:rsid w:val="004F53E2"/>
    <w:rsid w:val="004F59C9"/>
    <w:rsid w:val="004F5EC3"/>
    <w:rsid w:val="004F60E0"/>
    <w:rsid w:val="004F62C2"/>
    <w:rsid w:val="004F6313"/>
    <w:rsid w:val="004F6FF3"/>
    <w:rsid w:val="004F70B4"/>
    <w:rsid w:val="004F7102"/>
    <w:rsid w:val="004F7323"/>
    <w:rsid w:val="004F749C"/>
    <w:rsid w:val="004F7AC1"/>
    <w:rsid w:val="00500A91"/>
    <w:rsid w:val="00500BAF"/>
    <w:rsid w:val="0050153A"/>
    <w:rsid w:val="0050227F"/>
    <w:rsid w:val="00502374"/>
    <w:rsid w:val="00502667"/>
    <w:rsid w:val="00502F0D"/>
    <w:rsid w:val="00503046"/>
    <w:rsid w:val="00503F6D"/>
    <w:rsid w:val="00503F81"/>
    <w:rsid w:val="00504391"/>
    <w:rsid w:val="005047F8"/>
    <w:rsid w:val="00504D7D"/>
    <w:rsid w:val="00505384"/>
    <w:rsid w:val="005056ED"/>
    <w:rsid w:val="005066DC"/>
    <w:rsid w:val="00506C9E"/>
    <w:rsid w:val="00506CE9"/>
    <w:rsid w:val="00506DBC"/>
    <w:rsid w:val="00507BBF"/>
    <w:rsid w:val="00507BD0"/>
    <w:rsid w:val="005104EA"/>
    <w:rsid w:val="00511075"/>
    <w:rsid w:val="005116F1"/>
    <w:rsid w:val="00511980"/>
    <w:rsid w:val="00511A20"/>
    <w:rsid w:val="00512037"/>
    <w:rsid w:val="00512579"/>
    <w:rsid w:val="005126D4"/>
    <w:rsid w:val="005128DB"/>
    <w:rsid w:val="00512FA4"/>
    <w:rsid w:val="00513763"/>
    <w:rsid w:val="00513C1A"/>
    <w:rsid w:val="00514131"/>
    <w:rsid w:val="005143EA"/>
    <w:rsid w:val="00514521"/>
    <w:rsid w:val="00514D3F"/>
    <w:rsid w:val="00514DA0"/>
    <w:rsid w:val="00514E7A"/>
    <w:rsid w:val="005150B8"/>
    <w:rsid w:val="00515101"/>
    <w:rsid w:val="005153B3"/>
    <w:rsid w:val="00515575"/>
    <w:rsid w:val="0051559D"/>
    <w:rsid w:val="00515A8A"/>
    <w:rsid w:val="00515B4B"/>
    <w:rsid w:val="00516C4E"/>
    <w:rsid w:val="00516EE6"/>
    <w:rsid w:val="0051741F"/>
    <w:rsid w:val="00517B59"/>
    <w:rsid w:val="00517C76"/>
    <w:rsid w:val="00517FB7"/>
    <w:rsid w:val="00517FC1"/>
    <w:rsid w:val="005202F9"/>
    <w:rsid w:val="00520835"/>
    <w:rsid w:val="00520B13"/>
    <w:rsid w:val="00521619"/>
    <w:rsid w:val="00521739"/>
    <w:rsid w:val="005217EF"/>
    <w:rsid w:val="00521A60"/>
    <w:rsid w:val="00521CE2"/>
    <w:rsid w:val="00521F51"/>
    <w:rsid w:val="005220B2"/>
    <w:rsid w:val="005229C7"/>
    <w:rsid w:val="00522C6F"/>
    <w:rsid w:val="0052361C"/>
    <w:rsid w:val="00523B42"/>
    <w:rsid w:val="00523BEE"/>
    <w:rsid w:val="00523D77"/>
    <w:rsid w:val="0052442B"/>
    <w:rsid w:val="00524492"/>
    <w:rsid w:val="00524798"/>
    <w:rsid w:val="00524923"/>
    <w:rsid w:val="00524AF2"/>
    <w:rsid w:val="005254DA"/>
    <w:rsid w:val="005260FB"/>
    <w:rsid w:val="0052641A"/>
    <w:rsid w:val="005265CB"/>
    <w:rsid w:val="0052661B"/>
    <w:rsid w:val="00526819"/>
    <w:rsid w:val="00527293"/>
    <w:rsid w:val="005274EB"/>
    <w:rsid w:val="0052787A"/>
    <w:rsid w:val="005301AD"/>
    <w:rsid w:val="0053036A"/>
    <w:rsid w:val="005303D9"/>
    <w:rsid w:val="0053085F"/>
    <w:rsid w:val="00530FC8"/>
    <w:rsid w:val="00531503"/>
    <w:rsid w:val="0053160B"/>
    <w:rsid w:val="00531627"/>
    <w:rsid w:val="005317A5"/>
    <w:rsid w:val="005317BD"/>
    <w:rsid w:val="00532716"/>
    <w:rsid w:val="00532745"/>
    <w:rsid w:val="00532AE1"/>
    <w:rsid w:val="00532C56"/>
    <w:rsid w:val="00532DD5"/>
    <w:rsid w:val="00533079"/>
    <w:rsid w:val="00533255"/>
    <w:rsid w:val="005332CD"/>
    <w:rsid w:val="00533505"/>
    <w:rsid w:val="00533711"/>
    <w:rsid w:val="00534166"/>
    <w:rsid w:val="00534534"/>
    <w:rsid w:val="005353AE"/>
    <w:rsid w:val="005358BD"/>
    <w:rsid w:val="00535B1A"/>
    <w:rsid w:val="00535C6A"/>
    <w:rsid w:val="005362D7"/>
    <w:rsid w:val="00536806"/>
    <w:rsid w:val="00536C9D"/>
    <w:rsid w:val="00536D3B"/>
    <w:rsid w:val="00536FA0"/>
    <w:rsid w:val="00536FBA"/>
    <w:rsid w:val="005372D6"/>
    <w:rsid w:val="005375ED"/>
    <w:rsid w:val="0053767E"/>
    <w:rsid w:val="00537715"/>
    <w:rsid w:val="00537DE5"/>
    <w:rsid w:val="00537E92"/>
    <w:rsid w:val="00537EAE"/>
    <w:rsid w:val="00537EFA"/>
    <w:rsid w:val="00540975"/>
    <w:rsid w:val="00540D4B"/>
    <w:rsid w:val="005412BF"/>
    <w:rsid w:val="0054148F"/>
    <w:rsid w:val="0054194C"/>
    <w:rsid w:val="00541C9B"/>
    <w:rsid w:val="00541F3C"/>
    <w:rsid w:val="00541F5E"/>
    <w:rsid w:val="00541FDB"/>
    <w:rsid w:val="0054206B"/>
    <w:rsid w:val="00542357"/>
    <w:rsid w:val="00542A0E"/>
    <w:rsid w:val="00544A7D"/>
    <w:rsid w:val="00545205"/>
    <w:rsid w:val="00545801"/>
    <w:rsid w:val="00545F34"/>
    <w:rsid w:val="00546579"/>
    <w:rsid w:val="00546669"/>
    <w:rsid w:val="005466A5"/>
    <w:rsid w:val="00546A19"/>
    <w:rsid w:val="00546CA6"/>
    <w:rsid w:val="00546E0B"/>
    <w:rsid w:val="00547B16"/>
    <w:rsid w:val="00547C40"/>
    <w:rsid w:val="00547CF2"/>
    <w:rsid w:val="00550004"/>
    <w:rsid w:val="00550029"/>
    <w:rsid w:val="00550410"/>
    <w:rsid w:val="0055061C"/>
    <w:rsid w:val="005508AD"/>
    <w:rsid w:val="00550B1E"/>
    <w:rsid w:val="00551215"/>
    <w:rsid w:val="005512BE"/>
    <w:rsid w:val="00552171"/>
    <w:rsid w:val="00552517"/>
    <w:rsid w:val="005527E5"/>
    <w:rsid w:val="005528EB"/>
    <w:rsid w:val="00552AD5"/>
    <w:rsid w:val="00552AF6"/>
    <w:rsid w:val="00552BB3"/>
    <w:rsid w:val="00552F37"/>
    <w:rsid w:val="005533FD"/>
    <w:rsid w:val="00553427"/>
    <w:rsid w:val="0055346A"/>
    <w:rsid w:val="005534FF"/>
    <w:rsid w:val="005537B8"/>
    <w:rsid w:val="00553971"/>
    <w:rsid w:val="00553E17"/>
    <w:rsid w:val="00554863"/>
    <w:rsid w:val="00554D2C"/>
    <w:rsid w:val="00554EBC"/>
    <w:rsid w:val="00555058"/>
    <w:rsid w:val="0055569E"/>
    <w:rsid w:val="0055589B"/>
    <w:rsid w:val="00555C93"/>
    <w:rsid w:val="00555DCB"/>
    <w:rsid w:val="00555E04"/>
    <w:rsid w:val="00556082"/>
    <w:rsid w:val="00556411"/>
    <w:rsid w:val="0055647F"/>
    <w:rsid w:val="0055658B"/>
    <w:rsid w:val="005570BA"/>
    <w:rsid w:val="005571B7"/>
    <w:rsid w:val="005574D9"/>
    <w:rsid w:val="005577FF"/>
    <w:rsid w:val="00557C24"/>
    <w:rsid w:val="00560384"/>
    <w:rsid w:val="005612E7"/>
    <w:rsid w:val="005616E0"/>
    <w:rsid w:val="00561A85"/>
    <w:rsid w:val="00561B3C"/>
    <w:rsid w:val="00561C69"/>
    <w:rsid w:val="00561EDF"/>
    <w:rsid w:val="0056205E"/>
    <w:rsid w:val="005624C7"/>
    <w:rsid w:val="00562571"/>
    <w:rsid w:val="00562618"/>
    <w:rsid w:val="00562BA8"/>
    <w:rsid w:val="00562CE8"/>
    <w:rsid w:val="00562F1E"/>
    <w:rsid w:val="0056324E"/>
    <w:rsid w:val="00563266"/>
    <w:rsid w:val="00563768"/>
    <w:rsid w:val="00563C85"/>
    <w:rsid w:val="00563D5A"/>
    <w:rsid w:val="005642E3"/>
    <w:rsid w:val="00564355"/>
    <w:rsid w:val="005644BA"/>
    <w:rsid w:val="00564803"/>
    <w:rsid w:val="005648E2"/>
    <w:rsid w:val="00564991"/>
    <w:rsid w:val="005649A0"/>
    <w:rsid w:val="00564C7A"/>
    <w:rsid w:val="00564D31"/>
    <w:rsid w:val="00564DB4"/>
    <w:rsid w:val="0056508D"/>
    <w:rsid w:val="0056513F"/>
    <w:rsid w:val="005651F2"/>
    <w:rsid w:val="00565372"/>
    <w:rsid w:val="00565448"/>
    <w:rsid w:val="00565543"/>
    <w:rsid w:val="0056588D"/>
    <w:rsid w:val="00565ECB"/>
    <w:rsid w:val="00565EFF"/>
    <w:rsid w:val="005666AD"/>
    <w:rsid w:val="005670A0"/>
    <w:rsid w:val="005671AE"/>
    <w:rsid w:val="005677FD"/>
    <w:rsid w:val="005703C7"/>
    <w:rsid w:val="0057050A"/>
    <w:rsid w:val="005707B0"/>
    <w:rsid w:val="00570B59"/>
    <w:rsid w:val="00570D51"/>
    <w:rsid w:val="005717D1"/>
    <w:rsid w:val="00571D30"/>
    <w:rsid w:val="005720C5"/>
    <w:rsid w:val="00572695"/>
    <w:rsid w:val="005729C6"/>
    <w:rsid w:val="00572B00"/>
    <w:rsid w:val="00573486"/>
    <w:rsid w:val="00573ABF"/>
    <w:rsid w:val="005745C4"/>
    <w:rsid w:val="00574E04"/>
    <w:rsid w:val="00574FC4"/>
    <w:rsid w:val="0057510F"/>
    <w:rsid w:val="005753BB"/>
    <w:rsid w:val="00575B60"/>
    <w:rsid w:val="00575C96"/>
    <w:rsid w:val="0057632B"/>
    <w:rsid w:val="00576493"/>
    <w:rsid w:val="0057684F"/>
    <w:rsid w:val="00576B6F"/>
    <w:rsid w:val="00576F98"/>
    <w:rsid w:val="0058049D"/>
    <w:rsid w:val="00581000"/>
    <w:rsid w:val="005814E2"/>
    <w:rsid w:val="00581DC3"/>
    <w:rsid w:val="00581E17"/>
    <w:rsid w:val="00581FDD"/>
    <w:rsid w:val="0058208B"/>
    <w:rsid w:val="00582ED4"/>
    <w:rsid w:val="00583110"/>
    <w:rsid w:val="005836AC"/>
    <w:rsid w:val="005837F6"/>
    <w:rsid w:val="0058397C"/>
    <w:rsid w:val="005847DC"/>
    <w:rsid w:val="005847FE"/>
    <w:rsid w:val="0058487D"/>
    <w:rsid w:val="00584976"/>
    <w:rsid w:val="00584D0B"/>
    <w:rsid w:val="005851AB"/>
    <w:rsid w:val="005852CF"/>
    <w:rsid w:val="005854EA"/>
    <w:rsid w:val="005859B7"/>
    <w:rsid w:val="00586223"/>
    <w:rsid w:val="0058662B"/>
    <w:rsid w:val="0058702C"/>
    <w:rsid w:val="005871DB"/>
    <w:rsid w:val="005901CA"/>
    <w:rsid w:val="005907E4"/>
    <w:rsid w:val="00590D16"/>
    <w:rsid w:val="00590EAA"/>
    <w:rsid w:val="00591AA2"/>
    <w:rsid w:val="0059231E"/>
    <w:rsid w:val="0059267A"/>
    <w:rsid w:val="005934DC"/>
    <w:rsid w:val="00593995"/>
    <w:rsid w:val="00593B1B"/>
    <w:rsid w:val="00593B20"/>
    <w:rsid w:val="00593BB7"/>
    <w:rsid w:val="005941C0"/>
    <w:rsid w:val="005947A1"/>
    <w:rsid w:val="00594872"/>
    <w:rsid w:val="00594C3F"/>
    <w:rsid w:val="00594E64"/>
    <w:rsid w:val="00594F30"/>
    <w:rsid w:val="00595612"/>
    <w:rsid w:val="0059571B"/>
    <w:rsid w:val="00595F92"/>
    <w:rsid w:val="00597274"/>
    <w:rsid w:val="0059793C"/>
    <w:rsid w:val="00597A60"/>
    <w:rsid w:val="005A0C26"/>
    <w:rsid w:val="005A0F0C"/>
    <w:rsid w:val="005A0FCE"/>
    <w:rsid w:val="005A1700"/>
    <w:rsid w:val="005A1B7F"/>
    <w:rsid w:val="005A2119"/>
    <w:rsid w:val="005A2744"/>
    <w:rsid w:val="005A337E"/>
    <w:rsid w:val="005A34F6"/>
    <w:rsid w:val="005A4282"/>
    <w:rsid w:val="005A444D"/>
    <w:rsid w:val="005A47EB"/>
    <w:rsid w:val="005A4BCA"/>
    <w:rsid w:val="005A4CA5"/>
    <w:rsid w:val="005A4CD6"/>
    <w:rsid w:val="005A4F01"/>
    <w:rsid w:val="005A57F6"/>
    <w:rsid w:val="005A59F6"/>
    <w:rsid w:val="005A5B1A"/>
    <w:rsid w:val="005A6154"/>
    <w:rsid w:val="005A73C6"/>
    <w:rsid w:val="005A7CDB"/>
    <w:rsid w:val="005B02C5"/>
    <w:rsid w:val="005B03D0"/>
    <w:rsid w:val="005B06CF"/>
    <w:rsid w:val="005B097C"/>
    <w:rsid w:val="005B101E"/>
    <w:rsid w:val="005B122F"/>
    <w:rsid w:val="005B124E"/>
    <w:rsid w:val="005B133C"/>
    <w:rsid w:val="005B19DE"/>
    <w:rsid w:val="005B1C3D"/>
    <w:rsid w:val="005B23DF"/>
    <w:rsid w:val="005B2477"/>
    <w:rsid w:val="005B2624"/>
    <w:rsid w:val="005B2760"/>
    <w:rsid w:val="005B2851"/>
    <w:rsid w:val="005B2A5D"/>
    <w:rsid w:val="005B2A72"/>
    <w:rsid w:val="005B2B1B"/>
    <w:rsid w:val="005B2DD2"/>
    <w:rsid w:val="005B31FB"/>
    <w:rsid w:val="005B3396"/>
    <w:rsid w:val="005B34CD"/>
    <w:rsid w:val="005B359A"/>
    <w:rsid w:val="005B3818"/>
    <w:rsid w:val="005B4804"/>
    <w:rsid w:val="005B49AD"/>
    <w:rsid w:val="005B4BFB"/>
    <w:rsid w:val="005B505E"/>
    <w:rsid w:val="005B5106"/>
    <w:rsid w:val="005B57A8"/>
    <w:rsid w:val="005B5F4B"/>
    <w:rsid w:val="005B5F8A"/>
    <w:rsid w:val="005B5FEA"/>
    <w:rsid w:val="005B6269"/>
    <w:rsid w:val="005B65B1"/>
    <w:rsid w:val="005B65E7"/>
    <w:rsid w:val="005B6645"/>
    <w:rsid w:val="005B67F9"/>
    <w:rsid w:val="005B7C56"/>
    <w:rsid w:val="005B7CA2"/>
    <w:rsid w:val="005B7F3D"/>
    <w:rsid w:val="005B7F56"/>
    <w:rsid w:val="005C04B1"/>
    <w:rsid w:val="005C0682"/>
    <w:rsid w:val="005C07E9"/>
    <w:rsid w:val="005C089A"/>
    <w:rsid w:val="005C0A43"/>
    <w:rsid w:val="005C0F17"/>
    <w:rsid w:val="005C0FD8"/>
    <w:rsid w:val="005C1855"/>
    <w:rsid w:val="005C1BC1"/>
    <w:rsid w:val="005C1E82"/>
    <w:rsid w:val="005C1F0A"/>
    <w:rsid w:val="005C22FA"/>
    <w:rsid w:val="005C2879"/>
    <w:rsid w:val="005C2B3B"/>
    <w:rsid w:val="005C347C"/>
    <w:rsid w:val="005C3B2F"/>
    <w:rsid w:val="005C3D77"/>
    <w:rsid w:val="005C3F57"/>
    <w:rsid w:val="005C4241"/>
    <w:rsid w:val="005C5251"/>
    <w:rsid w:val="005C546C"/>
    <w:rsid w:val="005C58B0"/>
    <w:rsid w:val="005C5CF0"/>
    <w:rsid w:val="005C6401"/>
    <w:rsid w:val="005C640C"/>
    <w:rsid w:val="005C6718"/>
    <w:rsid w:val="005C6852"/>
    <w:rsid w:val="005C6A3E"/>
    <w:rsid w:val="005C6AE7"/>
    <w:rsid w:val="005C6DFD"/>
    <w:rsid w:val="005C7097"/>
    <w:rsid w:val="005C71E3"/>
    <w:rsid w:val="005C737B"/>
    <w:rsid w:val="005C75F3"/>
    <w:rsid w:val="005C76F7"/>
    <w:rsid w:val="005C7738"/>
    <w:rsid w:val="005C7E55"/>
    <w:rsid w:val="005D0059"/>
    <w:rsid w:val="005D01B3"/>
    <w:rsid w:val="005D02B3"/>
    <w:rsid w:val="005D046E"/>
    <w:rsid w:val="005D0853"/>
    <w:rsid w:val="005D08B2"/>
    <w:rsid w:val="005D11A4"/>
    <w:rsid w:val="005D14DB"/>
    <w:rsid w:val="005D2321"/>
    <w:rsid w:val="005D23C2"/>
    <w:rsid w:val="005D27C7"/>
    <w:rsid w:val="005D2926"/>
    <w:rsid w:val="005D31C2"/>
    <w:rsid w:val="005D3323"/>
    <w:rsid w:val="005D3486"/>
    <w:rsid w:val="005D34C0"/>
    <w:rsid w:val="005D38A7"/>
    <w:rsid w:val="005D3948"/>
    <w:rsid w:val="005D3BB8"/>
    <w:rsid w:val="005D3C9A"/>
    <w:rsid w:val="005D451A"/>
    <w:rsid w:val="005D4596"/>
    <w:rsid w:val="005D49DE"/>
    <w:rsid w:val="005D4FDB"/>
    <w:rsid w:val="005D5158"/>
    <w:rsid w:val="005D55FA"/>
    <w:rsid w:val="005D56A7"/>
    <w:rsid w:val="005D582E"/>
    <w:rsid w:val="005D5D85"/>
    <w:rsid w:val="005D6528"/>
    <w:rsid w:val="005D685B"/>
    <w:rsid w:val="005D6A2B"/>
    <w:rsid w:val="005D6C2A"/>
    <w:rsid w:val="005D6D93"/>
    <w:rsid w:val="005D6FC6"/>
    <w:rsid w:val="005D7028"/>
    <w:rsid w:val="005D7A4E"/>
    <w:rsid w:val="005D7A94"/>
    <w:rsid w:val="005E03BF"/>
    <w:rsid w:val="005E093F"/>
    <w:rsid w:val="005E0CA0"/>
    <w:rsid w:val="005E1085"/>
    <w:rsid w:val="005E1EE8"/>
    <w:rsid w:val="005E213F"/>
    <w:rsid w:val="005E2B1E"/>
    <w:rsid w:val="005E3314"/>
    <w:rsid w:val="005E38C3"/>
    <w:rsid w:val="005E3B98"/>
    <w:rsid w:val="005E3E3A"/>
    <w:rsid w:val="005E4006"/>
    <w:rsid w:val="005E4364"/>
    <w:rsid w:val="005E436E"/>
    <w:rsid w:val="005E52A1"/>
    <w:rsid w:val="005E5972"/>
    <w:rsid w:val="005E5B2D"/>
    <w:rsid w:val="005E5BF6"/>
    <w:rsid w:val="005E5C73"/>
    <w:rsid w:val="005E6354"/>
    <w:rsid w:val="005E642E"/>
    <w:rsid w:val="005E6448"/>
    <w:rsid w:val="005E6901"/>
    <w:rsid w:val="005E6922"/>
    <w:rsid w:val="005E6924"/>
    <w:rsid w:val="005E6E88"/>
    <w:rsid w:val="005E6FEF"/>
    <w:rsid w:val="005E70DE"/>
    <w:rsid w:val="005E7157"/>
    <w:rsid w:val="005E74B8"/>
    <w:rsid w:val="005E754B"/>
    <w:rsid w:val="005E763C"/>
    <w:rsid w:val="005E7695"/>
    <w:rsid w:val="005E776D"/>
    <w:rsid w:val="005E7978"/>
    <w:rsid w:val="005E7A5B"/>
    <w:rsid w:val="005E7E53"/>
    <w:rsid w:val="005F03ED"/>
    <w:rsid w:val="005F088A"/>
    <w:rsid w:val="005F08E6"/>
    <w:rsid w:val="005F1F70"/>
    <w:rsid w:val="005F235E"/>
    <w:rsid w:val="005F277F"/>
    <w:rsid w:val="005F27B1"/>
    <w:rsid w:val="005F2A20"/>
    <w:rsid w:val="005F2B65"/>
    <w:rsid w:val="005F2D12"/>
    <w:rsid w:val="005F374D"/>
    <w:rsid w:val="005F3A97"/>
    <w:rsid w:val="005F45C1"/>
    <w:rsid w:val="005F461D"/>
    <w:rsid w:val="005F4989"/>
    <w:rsid w:val="005F4B9B"/>
    <w:rsid w:val="005F5339"/>
    <w:rsid w:val="005F5A39"/>
    <w:rsid w:val="005F5ACD"/>
    <w:rsid w:val="005F6355"/>
    <w:rsid w:val="005F6677"/>
    <w:rsid w:val="005F67F8"/>
    <w:rsid w:val="005F7257"/>
    <w:rsid w:val="005F7745"/>
    <w:rsid w:val="005F7847"/>
    <w:rsid w:val="0060011B"/>
    <w:rsid w:val="00600259"/>
    <w:rsid w:val="00600303"/>
    <w:rsid w:val="00600D06"/>
    <w:rsid w:val="0060104A"/>
    <w:rsid w:val="006015EE"/>
    <w:rsid w:val="00602229"/>
    <w:rsid w:val="0060238A"/>
    <w:rsid w:val="0060249F"/>
    <w:rsid w:val="006026ED"/>
    <w:rsid w:val="0060292F"/>
    <w:rsid w:val="00602E9A"/>
    <w:rsid w:val="00603457"/>
    <w:rsid w:val="006035F5"/>
    <w:rsid w:val="00603E8E"/>
    <w:rsid w:val="006044A5"/>
    <w:rsid w:val="00605175"/>
    <w:rsid w:val="006052E3"/>
    <w:rsid w:val="00605877"/>
    <w:rsid w:val="00605A51"/>
    <w:rsid w:val="00605F15"/>
    <w:rsid w:val="0060609E"/>
    <w:rsid w:val="00606101"/>
    <w:rsid w:val="00606852"/>
    <w:rsid w:val="0060687D"/>
    <w:rsid w:val="00607207"/>
    <w:rsid w:val="006073F0"/>
    <w:rsid w:val="00607A6D"/>
    <w:rsid w:val="00610079"/>
    <w:rsid w:val="0061034A"/>
    <w:rsid w:val="006103EB"/>
    <w:rsid w:val="006109D9"/>
    <w:rsid w:val="00610EB3"/>
    <w:rsid w:val="00610F7A"/>
    <w:rsid w:val="006114BB"/>
    <w:rsid w:val="006115FF"/>
    <w:rsid w:val="00612084"/>
    <w:rsid w:val="00612473"/>
    <w:rsid w:val="0061270F"/>
    <w:rsid w:val="00612D6F"/>
    <w:rsid w:val="00613137"/>
    <w:rsid w:val="0061337A"/>
    <w:rsid w:val="006134A3"/>
    <w:rsid w:val="00613620"/>
    <w:rsid w:val="00613931"/>
    <w:rsid w:val="0061399D"/>
    <w:rsid w:val="00614021"/>
    <w:rsid w:val="0061477E"/>
    <w:rsid w:val="006149C9"/>
    <w:rsid w:val="00614B0F"/>
    <w:rsid w:val="00614C4D"/>
    <w:rsid w:val="00615583"/>
    <w:rsid w:val="00615B6E"/>
    <w:rsid w:val="00615E66"/>
    <w:rsid w:val="0061607C"/>
    <w:rsid w:val="0061630C"/>
    <w:rsid w:val="00616409"/>
    <w:rsid w:val="0061662D"/>
    <w:rsid w:val="00616AFA"/>
    <w:rsid w:val="00616F74"/>
    <w:rsid w:val="00617345"/>
    <w:rsid w:val="00617A6F"/>
    <w:rsid w:val="00617A9D"/>
    <w:rsid w:val="00617B2F"/>
    <w:rsid w:val="00617BEB"/>
    <w:rsid w:val="00617C53"/>
    <w:rsid w:val="0062044E"/>
    <w:rsid w:val="0062051D"/>
    <w:rsid w:val="006205B7"/>
    <w:rsid w:val="00620E20"/>
    <w:rsid w:val="00621177"/>
    <w:rsid w:val="006211BB"/>
    <w:rsid w:val="0062158D"/>
    <w:rsid w:val="00621DB8"/>
    <w:rsid w:val="00622810"/>
    <w:rsid w:val="006228E4"/>
    <w:rsid w:val="00622D4A"/>
    <w:rsid w:val="00622FEF"/>
    <w:rsid w:val="00623184"/>
    <w:rsid w:val="0062327E"/>
    <w:rsid w:val="00623353"/>
    <w:rsid w:val="00623687"/>
    <w:rsid w:val="006239AB"/>
    <w:rsid w:val="006239E2"/>
    <w:rsid w:val="00623A16"/>
    <w:rsid w:val="00623B7C"/>
    <w:rsid w:val="00623C8E"/>
    <w:rsid w:val="00623D0A"/>
    <w:rsid w:val="00623DB0"/>
    <w:rsid w:val="00623EFA"/>
    <w:rsid w:val="00623FC3"/>
    <w:rsid w:val="006244BF"/>
    <w:rsid w:val="006249C9"/>
    <w:rsid w:val="00625004"/>
    <w:rsid w:val="00625361"/>
    <w:rsid w:val="006255CD"/>
    <w:rsid w:val="00625758"/>
    <w:rsid w:val="00625BAC"/>
    <w:rsid w:val="0062613C"/>
    <w:rsid w:val="00626703"/>
    <w:rsid w:val="0062678B"/>
    <w:rsid w:val="006267D9"/>
    <w:rsid w:val="00626A5A"/>
    <w:rsid w:val="00626C37"/>
    <w:rsid w:val="00626F3B"/>
    <w:rsid w:val="006273FE"/>
    <w:rsid w:val="0063011B"/>
    <w:rsid w:val="0063108F"/>
    <w:rsid w:val="00631207"/>
    <w:rsid w:val="006317FB"/>
    <w:rsid w:val="00631A75"/>
    <w:rsid w:val="00631CB8"/>
    <w:rsid w:val="00632434"/>
    <w:rsid w:val="00632D2C"/>
    <w:rsid w:val="006331D6"/>
    <w:rsid w:val="00633F08"/>
    <w:rsid w:val="0063415E"/>
    <w:rsid w:val="0063448A"/>
    <w:rsid w:val="006345AF"/>
    <w:rsid w:val="0063473F"/>
    <w:rsid w:val="0063487F"/>
    <w:rsid w:val="00634CED"/>
    <w:rsid w:val="00635102"/>
    <w:rsid w:val="0063526D"/>
    <w:rsid w:val="00635376"/>
    <w:rsid w:val="006353E6"/>
    <w:rsid w:val="0063559B"/>
    <w:rsid w:val="00635B47"/>
    <w:rsid w:val="00635B68"/>
    <w:rsid w:val="00635DD7"/>
    <w:rsid w:val="0063678C"/>
    <w:rsid w:val="00636EDB"/>
    <w:rsid w:val="00637271"/>
    <w:rsid w:val="00637515"/>
    <w:rsid w:val="006375EA"/>
    <w:rsid w:val="006379E9"/>
    <w:rsid w:val="00637A44"/>
    <w:rsid w:val="00637B34"/>
    <w:rsid w:val="00637D5A"/>
    <w:rsid w:val="00637F3C"/>
    <w:rsid w:val="00640517"/>
    <w:rsid w:val="00640BF8"/>
    <w:rsid w:val="006410FA"/>
    <w:rsid w:val="006413CE"/>
    <w:rsid w:val="006414F7"/>
    <w:rsid w:val="00641AD5"/>
    <w:rsid w:val="00641D25"/>
    <w:rsid w:val="00642588"/>
    <w:rsid w:val="00642EE2"/>
    <w:rsid w:val="00643248"/>
    <w:rsid w:val="0064333A"/>
    <w:rsid w:val="0064355C"/>
    <w:rsid w:val="006440C3"/>
    <w:rsid w:val="006441A2"/>
    <w:rsid w:val="00644290"/>
    <w:rsid w:val="006442DD"/>
    <w:rsid w:val="00644C73"/>
    <w:rsid w:val="00644CFE"/>
    <w:rsid w:val="00644DE8"/>
    <w:rsid w:val="00645773"/>
    <w:rsid w:val="00645C35"/>
    <w:rsid w:val="00645D94"/>
    <w:rsid w:val="00646135"/>
    <w:rsid w:val="00646518"/>
    <w:rsid w:val="006467ED"/>
    <w:rsid w:val="006467F1"/>
    <w:rsid w:val="00646922"/>
    <w:rsid w:val="006469F0"/>
    <w:rsid w:val="00646BD7"/>
    <w:rsid w:val="00646EEB"/>
    <w:rsid w:val="0065084E"/>
    <w:rsid w:val="00650F13"/>
    <w:rsid w:val="006514A3"/>
    <w:rsid w:val="00651FDE"/>
    <w:rsid w:val="006523ED"/>
    <w:rsid w:val="00652595"/>
    <w:rsid w:val="00652615"/>
    <w:rsid w:val="006528D6"/>
    <w:rsid w:val="0065290C"/>
    <w:rsid w:val="00652918"/>
    <w:rsid w:val="00652990"/>
    <w:rsid w:val="006529E8"/>
    <w:rsid w:val="00652B81"/>
    <w:rsid w:val="00652D9A"/>
    <w:rsid w:val="00653665"/>
    <w:rsid w:val="006539A2"/>
    <w:rsid w:val="00653A93"/>
    <w:rsid w:val="00653D4A"/>
    <w:rsid w:val="00653F4E"/>
    <w:rsid w:val="006545B6"/>
    <w:rsid w:val="00655296"/>
    <w:rsid w:val="006554AB"/>
    <w:rsid w:val="00655730"/>
    <w:rsid w:val="00655744"/>
    <w:rsid w:val="00655CD4"/>
    <w:rsid w:val="00655ED6"/>
    <w:rsid w:val="006563F0"/>
    <w:rsid w:val="006564FA"/>
    <w:rsid w:val="00656F74"/>
    <w:rsid w:val="0065742C"/>
    <w:rsid w:val="006604EE"/>
    <w:rsid w:val="00660ECC"/>
    <w:rsid w:val="00660F19"/>
    <w:rsid w:val="006611CC"/>
    <w:rsid w:val="00662472"/>
    <w:rsid w:val="00662997"/>
    <w:rsid w:val="00663FC4"/>
    <w:rsid w:val="0066402C"/>
    <w:rsid w:val="006646EE"/>
    <w:rsid w:val="0066500B"/>
    <w:rsid w:val="00665138"/>
    <w:rsid w:val="00665777"/>
    <w:rsid w:val="00665DCB"/>
    <w:rsid w:val="00666D3D"/>
    <w:rsid w:val="0066705B"/>
    <w:rsid w:val="006675B5"/>
    <w:rsid w:val="006677FC"/>
    <w:rsid w:val="00667E78"/>
    <w:rsid w:val="00670001"/>
    <w:rsid w:val="00670121"/>
    <w:rsid w:val="00670563"/>
    <w:rsid w:val="0067080C"/>
    <w:rsid w:val="006708F2"/>
    <w:rsid w:val="00670C5C"/>
    <w:rsid w:val="00670EE4"/>
    <w:rsid w:val="00671B1F"/>
    <w:rsid w:val="00672944"/>
    <w:rsid w:val="00672BFC"/>
    <w:rsid w:val="00672D48"/>
    <w:rsid w:val="0067302E"/>
    <w:rsid w:val="00673283"/>
    <w:rsid w:val="006733F1"/>
    <w:rsid w:val="006737AD"/>
    <w:rsid w:val="00673BE6"/>
    <w:rsid w:val="006740CE"/>
    <w:rsid w:val="00674652"/>
    <w:rsid w:val="0067485D"/>
    <w:rsid w:val="00674A32"/>
    <w:rsid w:val="00674B62"/>
    <w:rsid w:val="00674F06"/>
    <w:rsid w:val="00674F17"/>
    <w:rsid w:val="006750E9"/>
    <w:rsid w:val="0067516C"/>
    <w:rsid w:val="006755A4"/>
    <w:rsid w:val="00675C0F"/>
    <w:rsid w:val="00675DFA"/>
    <w:rsid w:val="006764A2"/>
    <w:rsid w:val="00676E7D"/>
    <w:rsid w:val="00677392"/>
    <w:rsid w:val="006776F1"/>
    <w:rsid w:val="00677800"/>
    <w:rsid w:val="00677814"/>
    <w:rsid w:val="00677B83"/>
    <w:rsid w:val="00677C84"/>
    <w:rsid w:val="00677F40"/>
    <w:rsid w:val="0068022C"/>
    <w:rsid w:val="0068066F"/>
    <w:rsid w:val="006808C2"/>
    <w:rsid w:val="0068118C"/>
    <w:rsid w:val="00681210"/>
    <w:rsid w:val="00681282"/>
    <w:rsid w:val="006813B3"/>
    <w:rsid w:val="0068141F"/>
    <w:rsid w:val="006814EC"/>
    <w:rsid w:val="006815D7"/>
    <w:rsid w:val="00682135"/>
    <w:rsid w:val="00682270"/>
    <w:rsid w:val="00682AB5"/>
    <w:rsid w:val="00682FE3"/>
    <w:rsid w:val="00683D05"/>
    <w:rsid w:val="00683F77"/>
    <w:rsid w:val="00683FFA"/>
    <w:rsid w:val="0068415A"/>
    <w:rsid w:val="00684255"/>
    <w:rsid w:val="006842A4"/>
    <w:rsid w:val="0068460E"/>
    <w:rsid w:val="00684884"/>
    <w:rsid w:val="006855B7"/>
    <w:rsid w:val="00685707"/>
    <w:rsid w:val="006858D4"/>
    <w:rsid w:val="00685921"/>
    <w:rsid w:val="00685D14"/>
    <w:rsid w:val="006860AB"/>
    <w:rsid w:val="00686268"/>
    <w:rsid w:val="00686C6B"/>
    <w:rsid w:val="00687157"/>
    <w:rsid w:val="00687479"/>
    <w:rsid w:val="006875E8"/>
    <w:rsid w:val="00687ACE"/>
    <w:rsid w:val="006903EE"/>
    <w:rsid w:val="006905FC"/>
    <w:rsid w:val="006908BA"/>
    <w:rsid w:val="00690937"/>
    <w:rsid w:val="0069098A"/>
    <w:rsid w:val="00690C23"/>
    <w:rsid w:val="00691334"/>
    <w:rsid w:val="006914E8"/>
    <w:rsid w:val="00691B3A"/>
    <w:rsid w:val="00692177"/>
    <w:rsid w:val="006925E6"/>
    <w:rsid w:val="0069266F"/>
    <w:rsid w:val="006927E5"/>
    <w:rsid w:val="006932CA"/>
    <w:rsid w:val="0069339C"/>
    <w:rsid w:val="00693486"/>
    <w:rsid w:val="00693C85"/>
    <w:rsid w:val="00693E7F"/>
    <w:rsid w:val="00694511"/>
    <w:rsid w:val="006946DB"/>
    <w:rsid w:val="00694942"/>
    <w:rsid w:val="00694B1F"/>
    <w:rsid w:val="00694E3D"/>
    <w:rsid w:val="0069507B"/>
    <w:rsid w:val="0069512B"/>
    <w:rsid w:val="00695382"/>
    <w:rsid w:val="0069563C"/>
    <w:rsid w:val="00695F88"/>
    <w:rsid w:val="00696102"/>
    <w:rsid w:val="0069626C"/>
    <w:rsid w:val="00696360"/>
    <w:rsid w:val="0069657A"/>
    <w:rsid w:val="006966E5"/>
    <w:rsid w:val="006972A6"/>
    <w:rsid w:val="00697493"/>
    <w:rsid w:val="00697657"/>
    <w:rsid w:val="006A03CA"/>
    <w:rsid w:val="006A05B9"/>
    <w:rsid w:val="006A066D"/>
    <w:rsid w:val="006A06F7"/>
    <w:rsid w:val="006A0B46"/>
    <w:rsid w:val="006A0D3A"/>
    <w:rsid w:val="006A1160"/>
    <w:rsid w:val="006A1307"/>
    <w:rsid w:val="006A1822"/>
    <w:rsid w:val="006A185A"/>
    <w:rsid w:val="006A228C"/>
    <w:rsid w:val="006A247E"/>
    <w:rsid w:val="006A2574"/>
    <w:rsid w:val="006A29CD"/>
    <w:rsid w:val="006A2F3E"/>
    <w:rsid w:val="006A2FF1"/>
    <w:rsid w:val="006A32D3"/>
    <w:rsid w:val="006A3A59"/>
    <w:rsid w:val="006A3F4A"/>
    <w:rsid w:val="006A4085"/>
    <w:rsid w:val="006A4097"/>
    <w:rsid w:val="006A4176"/>
    <w:rsid w:val="006A425D"/>
    <w:rsid w:val="006A4881"/>
    <w:rsid w:val="006A48ED"/>
    <w:rsid w:val="006A4DD9"/>
    <w:rsid w:val="006A564B"/>
    <w:rsid w:val="006A597B"/>
    <w:rsid w:val="006A59D3"/>
    <w:rsid w:val="006A5D45"/>
    <w:rsid w:val="006A6D0B"/>
    <w:rsid w:val="006A6D35"/>
    <w:rsid w:val="006A6E84"/>
    <w:rsid w:val="006A757B"/>
    <w:rsid w:val="006A797F"/>
    <w:rsid w:val="006A7A0E"/>
    <w:rsid w:val="006A7AC2"/>
    <w:rsid w:val="006A7B77"/>
    <w:rsid w:val="006A7D78"/>
    <w:rsid w:val="006B02E5"/>
    <w:rsid w:val="006B034E"/>
    <w:rsid w:val="006B0941"/>
    <w:rsid w:val="006B113B"/>
    <w:rsid w:val="006B17A7"/>
    <w:rsid w:val="006B1B37"/>
    <w:rsid w:val="006B1C4F"/>
    <w:rsid w:val="006B1E0D"/>
    <w:rsid w:val="006B1E3F"/>
    <w:rsid w:val="006B2111"/>
    <w:rsid w:val="006B2127"/>
    <w:rsid w:val="006B212D"/>
    <w:rsid w:val="006B2218"/>
    <w:rsid w:val="006B264B"/>
    <w:rsid w:val="006B2A73"/>
    <w:rsid w:val="006B37A2"/>
    <w:rsid w:val="006B3D0E"/>
    <w:rsid w:val="006B3D14"/>
    <w:rsid w:val="006B3D4F"/>
    <w:rsid w:val="006B42C1"/>
    <w:rsid w:val="006B46B6"/>
    <w:rsid w:val="006B473F"/>
    <w:rsid w:val="006B4BA3"/>
    <w:rsid w:val="006B5C0C"/>
    <w:rsid w:val="006B5D1D"/>
    <w:rsid w:val="006B5E5A"/>
    <w:rsid w:val="006B63B6"/>
    <w:rsid w:val="006B6546"/>
    <w:rsid w:val="006B6A21"/>
    <w:rsid w:val="006B6A7A"/>
    <w:rsid w:val="006B6DB7"/>
    <w:rsid w:val="006B6EC1"/>
    <w:rsid w:val="006B7042"/>
    <w:rsid w:val="006B74A5"/>
    <w:rsid w:val="006B74CE"/>
    <w:rsid w:val="006B7557"/>
    <w:rsid w:val="006B763E"/>
    <w:rsid w:val="006B7681"/>
    <w:rsid w:val="006C0075"/>
    <w:rsid w:val="006C0EF2"/>
    <w:rsid w:val="006C123A"/>
    <w:rsid w:val="006C175D"/>
    <w:rsid w:val="006C199A"/>
    <w:rsid w:val="006C1C03"/>
    <w:rsid w:val="006C1E04"/>
    <w:rsid w:val="006C227F"/>
    <w:rsid w:val="006C2AE2"/>
    <w:rsid w:val="006C380A"/>
    <w:rsid w:val="006C3817"/>
    <w:rsid w:val="006C3F08"/>
    <w:rsid w:val="006C4512"/>
    <w:rsid w:val="006C4684"/>
    <w:rsid w:val="006C48B4"/>
    <w:rsid w:val="006C49E4"/>
    <w:rsid w:val="006C4CE3"/>
    <w:rsid w:val="006C4DD2"/>
    <w:rsid w:val="006C52E2"/>
    <w:rsid w:val="006C565C"/>
    <w:rsid w:val="006C59C2"/>
    <w:rsid w:val="006C5AB8"/>
    <w:rsid w:val="006C5E73"/>
    <w:rsid w:val="006C5E91"/>
    <w:rsid w:val="006C60DC"/>
    <w:rsid w:val="006C621F"/>
    <w:rsid w:val="006C6336"/>
    <w:rsid w:val="006C6471"/>
    <w:rsid w:val="006C6770"/>
    <w:rsid w:val="006C6A4A"/>
    <w:rsid w:val="006C6B2B"/>
    <w:rsid w:val="006C6CDE"/>
    <w:rsid w:val="006C72C7"/>
    <w:rsid w:val="006C778D"/>
    <w:rsid w:val="006C7A73"/>
    <w:rsid w:val="006C7B48"/>
    <w:rsid w:val="006C7B62"/>
    <w:rsid w:val="006D0A18"/>
    <w:rsid w:val="006D143B"/>
    <w:rsid w:val="006D153B"/>
    <w:rsid w:val="006D1A2C"/>
    <w:rsid w:val="006D1D6D"/>
    <w:rsid w:val="006D1F56"/>
    <w:rsid w:val="006D2BFE"/>
    <w:rsid w:val="006D3019"/>
    <w:rsid w:val="006D30E2"/>
    <w:rsid w:val="006D3130"/>
    <w:rsid w:val="006D329A"/>
    <w:rsid w:val="006D3495"/>
    <w:rsid w:val="006D35A0"/>
    <w:rsid w:val="006D35BE"/>
    <w:rsid w:val="006D376F"/>
    <w:rsid w:val="006D419F"/>
    <w:rsid w:val="006D43F2"/>
    <w:rsid w:val="006D4998"/>
    <w:rsid w:val="006D49F4"/>
    <w:rsid w:val="006D4EEE"/>
    <w:rsid w:val="006D50EF"/>
    <w:rsid w:val="006D6E5F"/>
    <w:rsid w:val="006D70D0"/>
    <w:rsid w:val="006D7115"/>
    <w:rsid w:val="006D763E"/>
    <w:rsid w:val="006D7C8E"/>
    <w:rsid w:val="006D7E64"/>
    <w:rsid w:val="006E0002"/>
    <w:rsid w:val="006E0173"/>
    <w:rsid w:val="006E0338"/>
    <w:rsid w:val="006E05D1"/>
    <w:rsid w:val="006E068A"/>
    <w:rsid w:val="006E074B"/>
    <w:rsid w:val="006E09C6"/>
    <w:rsid w:val="006E0B2A"/>
    <w:rsid w:val="006E0C3E"/>
    <w:rsid w:val="006E0E7F"/>
    <w:rsid w:val="006E1A90"/>
    <w:rsid w:val="006E1E2A"/>
    <w:rsid w:val="006E24B0"/>
    <w:rsid w:val="006E27DC"/>
    <w:rsid w:val="006E2836"/>
    <w:rsid w:val="006E2AD9"/>
    <w:rsid w:val="006E2B28"/>
    <w:rsid w:val="006E30ED"/>
    <w:rsid w:val="006E381A"/>
    <w:rsid w:val="006E3918"/>
    <w:rsid w:val="006E3BA4"/>
    <w:rsid w:val="006E3CD1"/>
    <w:rsid w:val="006E44BE"/>
    <w:rsid w:val="006E4669"/>
    <w:rsid w:val="006E48DA"/>
    <w:rsid w:val="006E4C88"/>
    <w:rsid w:val="006E5460"/>
    <w:rsid w:val="006E5BD0"/>
    <w:rsid w:val="006E5DEB"/>
    <w:rsid w:val="006E678A"/>
    <w:rsid w:val="006E6A25"/>
    <w:rsid w:val="006E7024"/>
    <w:rsid w:val="006E713C"/>
    <w:rsid w:val="006E729C"/>
    <w:rsid w:val="006E7640"/>
    <w:rsid w:val="006E7872"/>
    <w:rsid w:val="006E7D35"/>
    <w:rsid w:val="006F00B6"/>
    <w:rsid w:val="006F073B"/>
    <w:rsid w:val="006F089D"/>
    <w:rsid w:val="006F0A41"/>
    <w:rsid w:val="006F1068"/>
    <w:rsid w:val="006F130E"/>
    <w:rsid w:val="006F15FA"/>
    <w:rsid w:val="006F1F7E"/>
    <w:rsid w:val="006F1F95"/>
    <w:rsid w:val="006F2577"/>
    <w:rsid w:val="006F290B"/>
    <w:rsid w:val="006F2CA1"/>
    <w:rsid w:val="006F2E5A"/>
    <w:rsid w:val="006F2F99"/>
    <w:rsid w:val="006F3D31"/>
    <w:rsid w:val="006F3D37"/>
    <w:rsid w:val="006F3F14"/>
    <w:rsid w:val="006F3F57"/>
    <w:rsid w:val="006F445D"/>
    <w:rsid w:val="006F4772"/>
    <w:rsid w:val="006F4FF6"/>
    <w:rsid w:val="006F5361"/>
    <w:rsid w:val="006F57A3"/>
    <w:rsid w:val="006F58E2"/>
    <w:rsid w:val="006F5AC5"/>
    <w:rsid w:val="006F5C0E"/>
    <w:rsid w:val="006F5D6E"/>
    <w:rsid w:val="006F688D"/>
    <w:rsid w:val="006F6980"/>
    <w:rsid w:val="006F7024"/>
    <w:rsid w:val="006F76FD"/>
    <w:rsid w:val="006F7910"/>
    <w:rsid w:val="006F7B40"/>
    <w:rsid w:val="006F7B82"/>
    <w:rsid w:val="006F7B85"/>
    <w:rsid w:val="006F7C48"/>
    <w:rsid w:val="006F7EF1"/>
    <w:rsid w:val="006F7F1A"/>
    <w:rsid w:val="006F7F7C"/>
    <w:rsid w:val="00700780"/>
    <w:rsid w:val="007007D7"/>
    <w:rsid w:val="00700863"/>
    <w:rsid w:val="00700CB6"/>
    <w:rsid w:val="00700F42"/>
    <w:rsid w:val="007010A2"/>
    <w:rsid w:val="00701358"/>
    <w:rsid w:val="00701E6D"/>
    <w:rsid w:val="007026BD"/>
    <w:rsid w:val="007031C7"/>
    <w:rsid w:val="00703282"/>
    <w:rsid w:val="00703375"/>
    <w:rsid w:val="00704304"/>
    <w:rsid w:val="0070436E"/>
    <w:rsid w:val="00704551"/>
    <w:rsid w:val="0070464C"/>
    <w:rsid w:val="00704881"/>
    <w:rsid w:val="00704CA6"/>
    <w:rsid w:val="00704CD1"/>
    <w:rsid w:val="00704D19"/>
    <w:rsid w:val="007050B6"/>
    <w:rsid w:val="00705C80"/>
    <w:rsid w:val="00706029"/>
    <w:rsid w:val="0070645F"/>
    <w:rsid w:val="007065A8"/>
    <w:rsid w:val="007066F3"/>
    <w:rsid w:val="007067EE"/>
    <w:rsid w:val="0070686E"/>
    <w:rsid w:val="00706A19"/>
    <w:rsid w:val="00706FEA"/>
    <w:rsid w:val="00706FEF"/>
    <w:rsid w:val="007072F4"/>
    <w:rsid w:val="007076C9"/>
    <w:rsid w:val="007076CC"/>
    <w:rsid w:val="00707F2B"/>
    <w:rsid w:val="00710B97"/>
    <w:rsid w:val="00710D9A"/>
    <w:rsid w:val="00711144"/>
    <w:rsid w:val="007114DF"/>
    <w:rsid w:val="00711CAA"/>
    <w:rsid w:val="00712823"/>
    <w:rsid w:val="007128E3"/>
    <w:rsid w:val="00712937"/>
    <w:rsid w:val="00712EDE"/>
    <w:rsid w:val="007141F6"/>
    <w:rsid w:val="00714345"/>
    <w:rsid w:val="007147E8"/>
    <w:rsid w:val="00714A23"/>
    <w:rsid w:val="00714E28"/>
    <w:rsid w:val="00714F52"/>
    <w:rsid w:val="00715117"/>
    <w:rsid w:val="007151E8"/>
    <w:rsid w:val="007153A4"/>
    <w:rsid w:val="00715676"/>
    <w:rsid w:val="00715818"/>
    <w:rsid w:val="00715837"/>
    <w:rsid w:val="007161C8"/>
    <w:rsid w:val="00716FC6"/>
    <w:rsid w:val="0071796D"/>
    <w:rsid w:val="007207B6"/>
    <w:rsid w:val="00720C21"/>
    <w:rsid w:val="00721367"/>
    <w:rsid w:val="007216D2"/>
    <w:rsid w:val="007219DB"/>
    <w:rsid w:val="00721CB7"/>
    <w:rsid w:val="00721D28"/>
    <w:rsid w:val="00721EA9"/>
    <w:rsid w:val="0072231A"/>
    <w:rsid w:val="00722825"/>
    <w:rsid w:val="00722881"/>
    <w:rsid w:val="00722D98"/>
    <w:rsid w:val="007230F6"/>
    <w:rsid w:val="00723353"/>
    <w:rsid w:val="00723369"/>
    <w:rsid w:val="0072354A"/>
    <w:rsid w:val="00723592"/>
    <w:rsid w:val="00723A69"/>
    <w:rsid w:val="00723BB2"/>
    <w:rsid w:val="00723E0B"/>
    <w:rsid w:val="0072455C"/>
    <w:rsid w:val="007245F0"/>
    <w:rsid w:val="0072625C"/>
    <w:rsid w:val="0072635E"/>
    <w:rsid w:val="007263C6"/>
    <w:rsid w:val="00726459"/>
    <w:rsid w:val="007265A4"/>
    <w:rsid w:val="007265CF"/>
    <w:rsid w:val="0072675F"/>
    <w:rsid w:val="0072683B"/>
    <w:rsid w:val="0072693D"/>
    <w:rsid w:val="00727390"/>
    <w:rsid w:val="00727756"/>
    <w:rsid w:val="007277D4"/>
    <w:rsid w:val="00727BE2"/>
    <w:rsid w:val="00727C20"/>
    <w:rsid w:val="00727D29"/>
    <w:rsid w:val="0073031F"/>
    <w:rsid w:val="00730493"/>
    <w:rsid w:val="00730687"/>
    <w:rsid w:val="0073082A"/>
    <w:rsid w:val="00731000"/>
    <w:rsid w:val="00731564"/>
    <w:rsid w:val="007317D4"/>
    <w:rsid w:val="00731E20"/>
    <w:rsid w:val="00731F4E"/>
    <w:rsid w:val="00732966"/>
    <w:rsid w:val="007330B2"/>
    <w:rsid w:val="007339C8"/>
    <w:rsid w:val="00733F1B"/>
    <w:rsid w:val="007343BC"/>
    <w:rsid w:val="007346D0"/>
    <w:rsid w:val="007348D0"/>
    <w:rsid w:val="00734A5C"/>
    <w:rsid w:val="00735738"/>
    <w:rsid w:val="00735973"/>
    <w:rsid w:val="00735B0C"/>
    <w:rsid w:val="00735C12"/>
    <w:rsid w:val="0073661C"/>
    <w:rsid w:val="00736E47"/>
    <w:rsid w:val="007377FE"/>
    <w:rsid w:val="00740223"/>
    <w:rsid w:val="00740682"/>
    <w:rsid w:val="00740747"/>
    <w:rsid w:val="0074074E"/>
    <w:rsid w:val="007407E1"/>
    <w:rsid w:val="00740A60"/>
    <w:rsid w:val="00740CAE"/>
    <w:rsid w:val="007410E3"/>
    <w:rsid w:val="007417FA"/>
    <w:rsid w:val="00742175"/>
    <w:rsid w:val="007432B0"/>
    <w:rsid w:val="0074414D"/>
    <w:rsid w:val="00744527"/>
    <w:rsid w:val="00744776"/>
    <w:rsid w:val="00744790"/>
    <w:rsid w:val="00744C8A"/>
    <w:rsid w:val="00744D5C"/>
    <w:rsid w:val="007452F9"/>
    <w:rsid w:val="007458C5"/>
    <w:rsid w:val="00745F5C"/>
    <w:rsid w:val="00746689"/>
    <w:rsid w:val="007466FE"/>
    <w:rsid w:val="00746751"/>
    <w:rsid w:val="00746C85"/>
    <w:rsid w:val="00746DEF"/>
    <w:rsid w:val="0074738F"/>
    <w:rsid w:val="007475B2"/>
    <w:rsid w:val="00747985"/>
    <w:rsid w:val="00750279"/>
    <w:rsid w:val="00750789"/>
    <w:rsid w:val="0075093F"/>
    <w:rsid w:val="00750941"/>
    <w:rsid w:val="00751839"/>
    <w:rsid w:val="00751DC9"/>
    <w:rsid w:val="007525EE"/>
    <w:rsid w:val="00752B26"/>
    <w:rsid w:val="00752E4A"/>
    <w:rsid w:val="00752EE9"/>
    <w:rsid w:val="007530C8"/>
    <w:rsid w:val="007538ED"/>
    <w:rsid w:val="00753F9C"/>
    <w:rsid w:val="00754ABD"/>
    <w:rsid w:val="00754D45"/>
    <w:rsid w:val="00754F8A"/>
    <w:rsid w:val="007557BF"/>
    <w:rsid w:val="007558CF"/>
    <w:rsid w:val="00755981"/>
    <w:rsid w:val="00755B5F"/>
    <w:rsid w:val="007561BB"/>
    <w:rsid w:val="00756763"/>
    <w:rsid w:val="007569CE"/>
    <w:rsid w:val="00756DCA"/>
    <w:rsid w:val="007571BE"/>
    <w:rsid w:val="007572A5"/>
    <w:rsid w:val="007573DF"/>
    <w:rsid w:val="00757B9F"/>
    <w:rsid w:val="00760070"/>
    <w:rsid w:val="00760278"/>
    <w:rsid w:val="00760416"/>
    <w:rsid w:val="00760B10"/>
    <w:rsid w:val="00760FCF"/>
    <w:rsid w:val="0076120F"/>
    <w:rsid w:val="007619AF"/>
    <w:rsid w:val="00761C3A"/>
    <w:rsid w:val="00761D03"/>
    <w:rsid w:val="007622BE"/>
    <w:rsid w:val="007622EA"/>
    <w:rsid w:val="007622F7"/>
    <w:rsid w:val="00762AD7"/>
    <w:rsid w:val="007634C0"/>
    <w:rsid w:val="007636C7"/>
    <w:rsid w:val="00763EFF"/>
    <w:rsid w:val="00763F96"/>
    <w:rsid w:val="0076472D"/>
    <w:rsid w:val="0076491E"/>
    <w:rsid w:val="00764D91"/>
    <w:rsid w:val="00765208"/>
    <w:rsid w:val="007652D2"/>
    <w:rsid w:val="00765789"/>
    <w:rsid w:val="0076578F"/>
    <w:rsid w:val="007657FD"/>
    <w:rsid w:val="00765CC3"/>
    <w:rsid w:val="0076682C"/>
    <w:rsid w:val="00766F11"/>
    <w:rsid w:val="007677DB"/>
    <w:rsid w:val="007678B7"/>
    <w:rsid w:val="00767B7B"/>
    <w:rsid w:val="00767C99"/>
    <w:rsid w:val="00770203"/>
    <w:rsid w:val="0077039D"/>
    <w:rsid w:val="00770676"/>
    <w:rsid w:val="00770BDB"/>
    <w:rsid w:val="007711F4"/>
    <w:rsid w:val="00771549"/>
    <w:rsid w:val="007718E0"/>
    <w:rsid w:val="0077269C"/>
    <w:rsid w:val="0077277A"/>
    <w:rsid w:val="00772A8A"/>
    <w:rsid w:val="00772DA5"/>
    <w:rsid w:val="00772F58"/>
    <w:rsid w:val="0077306E"/>
    <w:rsid w:val="007736E0"/>
    <w:rsid w:val="00773B1A"/>
    <w:rsid w:val="00773F28"/>
    <w:rsid w:val="00774705"/>
    <w:rsid w:val="0077474F"/>
    <w:rsid w:val="0077496C"/>
    <w:rsid w:val="00774BFB"/>
    <w:rsid w:val="00775207"/>
    <w:rsid w:val="00775492"/>
    <w:rsid w:val="007754DA"/>
    <w:rsid w:val="0077555E"/>
    <w:rsid w:val="00775640"/>
    <w:rsid w:val="007756B5"/>
    <w:rsid w:val="00775B79"/>
    <w:rsid w:val="007765C8"/>
    <w:rsid w:val="00776A14"/>
    <w:rsid w:val="007778EC"/>
    <w:rsid w:val="00777FB9"/>
    <w:rsid w:val="007801BD"/>
    <w:rsid w:val="00780CE9"/>
    <w:rsid w:val="00780D78"/>
    <w:rsid w:val="00781226"/>
    <w:rsid w:val="007812FB"/>
    <w:rsid w:val="00781358"/>
    <w:rsid w:val="007817DC"/>
    <w:rsid w:val="00781BA8"/>
    <w:rsid w:val="00781F1F"/>
    <w:rsid w:val="00782425"/>
    <w:rsid w:val="00782719"/>
    <w:rsid w:val="00782797"/>
    <w:rsid w:val="007829CE"/>
    <w:rsid w:val="00782B99"/>
    <w:rsid w:val="00782FFC"/>
    <w:rsid w:val="00783208"/>
    <w:rsid w:val="00783460"/>
    <w:rsid w:val="0078431D"/>
    <w:rsid w:val="00784E04"/>
    <w:rsid w:val="007863BF"/>
    <w:rsid w:val="007865C3"/>
    <w:rsid w:val="00786772"/>
    <w:rsid w:val="00786E08"/>
    <w:rsid w:val="0078727C"/>
    <w:rsid w:val="007876D9"/>
    <w:rsid w:val="00787D29"/>
    <w:rsid w:val="00790714"/>
    <w:rsid w:val="00790B27"/>
    <w:rsid w:val="00791212"/>
    <w:rsid w:val="00791564"/>
    <w:rsid w:val="007916A1"/>
    <w:rsid w:val="007916E7"/>
    <w:rsid w:val="0079178B"/>
    <w:rsid w:val="00791A5C"/>
    <w:rsid w:val="00792136"/>
    <w:rsid w:val="00792228"/>
    <w:rsid w:val="00792484"/>
    <w:rsid w:val="00792555"/>
    <w:rsid w:val="007925ED"/>
    <w:rsid w:val="007933BF"/>
    <w:rsid w:val="0079340D"/>
    <w:rsid w:val="00793489"/>
    <w:rsid w:val="00793930"/>
    <w:rsid w:val="00793D36"/>
    <w:rsid w:val="00793EE1"/>
    <w:rsid w:val="0079402A"/>
    <w:rsid w:val="00794DCF"/>
    <w:rsid w:val="00795425"/>
    <w:rsid w:val="00795830"/>
    <w:rsid w:val="00795EA3"/>
    <w:rsid w:val="00796451"/>
    <w:rsid w:val="0079652A"/>
    <w:rsid w:val="00796DFD"/>
    <w:rsid w:val="00796FD9"/>
    <w:rsid w:val="00797559"/>
    <w:rsid w:val="00797572"/>
    <w:rsid w:val="00797915"/>
    <w:rsid w:val="00797A4B"/>
    <w:rsid w:val="00797C90"/>
    <w:rsid w:val="007A0393"/>
    <w:rsid w:val="007A04FD"/>
    <w:rsid w:val="007A07CA"/>
    <w:rsid w:val="007A07D5"/>
    <w:rsid w:val="007A096C"/>
    <w:rsid w:val="007A0BB3"/>
    <w:rsid w:val="007A0DCC"/>
    <w:rsid w:val="007A0ED4"/>
    <w:rsid w:val="007A0FBB"/>
    <w:rsid w:val="007A265B"/>
    <w:rsid w:val="007A293E"/>
    <w:rsid w:val="007A2AAD"/>
    <w:rsid w:val="007A35F1"/>
    <w:rsid w:val="007A38D5"/>
    <w:rsid w:val="007A3E71"/>
    <w:rsid w:val="007A3EE1"/>
    <w:rsid w:val="007A4198"/>
    <w:rsid w:val="007A422C"/>
    <w:rsid w:val="007A44CD"/>
    <w:rsid w:val="007A50E3"/>
    <w:rsid w:val="007A5625"/>
    <w:rsid w:val="007A56C8"/>
    <w:rsid w:val="007A5889"/>
    <w:rsid w:val="007A6390"/>
    <w:rsid w:val="007A65D3"/>
    <w:rsid w:val="007A6E00"/>
    <w:rsid w:val="007A70D3"/>
    <w:rsid w:val="007A7308"/>
    <w:rsid w:val="007A7705"/>
    <w:rsid w:val="007A777F"/>
    <w:rsid w:val="007A7AF6"/>
    <w:rsid w:val="007A7D74"/>
    <w:rsid w:val="007B0487"/>
    <w:rsid w:val="007B0F08"/>
    <w:rsid w:val="007B1948"/>
    <w:rsid w:val="007B1A26"/>
    <w:rsid w:val="007B1D13"/>
    <w:rsid w:val="007B1D26"/>
    <w:rsid w:val="007B1DE4"/>
    <w:rsid w:val="007B207F"/>
    <w:rsid w:val="007B23E9"/>
    <w:rsid w:val="007B2C28"/>
    <w:rsid w:val="007B316E"/>
    <w:rsid w:val="007B321C"/>
    <w:rsid w:val="007B33BA"/>
    <w:rsid w:val="007B34DB"/>
    <w:rsid w:val="007B35E5"/>
    <w:rsid w:val="007B3B04"/>
    <w:rsid w:val="007B3FBF"/>
    <w:rsid w:val="007B4179"/>
    <w:rsid w:val="007B42FA"/>
    <w:rsid w:val="007B45B8"/>
    <w:rsid w:val="007B460E"/>
    <w:rsid w:val="007B46D7"/>
    <w:rsid w:val="007B4A08"/>
    <w:rsid w:val="007B5657"/>
    <w:rsid w:val="007B5708"/>
    <w:rsid w:val="007B5B7B"/>
    <w:rsid w:val="007B60E9"/>
    <w:rsid w:val="007B61B7"/>
    <w:rsid w:val="007B6368"/>
    <w:rsid w:val="007B65CA"/>
    <w:rsid w:val="007B67AE"/>
    <w:rsid w:val="007B68FE"/>
    <w:rsid w:val="007B697F"/>
    <w:rsid w:val="007B6CDA"/>
    <w:rsid w:val="007B74FF"/>
    <w:rsid w:val="007B7731"/>
    <w:rsid w:val="007B7917"/>
    <w:rsid w:val="007C01E2"/>
    <w:rsid w:val="007C1529"/>
    <w:rsid w:val="007C1D77"/>
    <w:rsid w:val="007C2C49"/>
    <w:rsid w:val="007C2C6C"/>
    <w:rsid w:val="007C3122"/>
    <w:rsid w:val="007C316B"/>
    <w:rsid w:val="007C31E0"/>
    <w:rsid w:val="007C3538"/>
    <w:rsid w:val="007C3A08"/>
    <w:rsid w:val="007C3D98"/>
    <w:rsid w:val="007C3FAE"/>
    <w:rsid w:val="007C4455"/>
    <w:rsid w:val="007C502A"/>
    <w:rsid w:val="007C54C5"/>
    <w:rsid w:val="007C565D"/>
    <w:rsid w:val="007C5F79"/>
    <w:rsid w:val="007C63D4"/>
    <w:rsid w:val="007C6A16"/>
    <w:rsid w:val="007C6E93"/>
    <w:rsid w:val="007C7690"/>
    <w:rsid w:val="007C79EC"/>
    <w:rsid w:val="007C7C86"/>
    <w:rsid w:val="007D0815"/>
    <w:rsid w:val="007D1146"/>
    <w:rsid w:val="007D14BE"/>
    <w:rsid w:val="007D213D"/>
    <w:rsid w:val="007D24A2"/>
    <w:rsid w:val="007D2C54"/>
    <w:rsid w:val="007D2CA5"/>
    <w:rsid w:val="007D2D7C"/>
    <w:rsid w:val="007D3802"/>
    <w:rsid w:val="007D3C16"/>
    <w:rsid w:val="007D3DA8"/>
    <w:rsid w:val="007D3EC8"/>
    <w:rsid w:val="007D4011"/>
    <w:rsid w:val="007D4BB7"/>
    <w:rsid w:val="007D5789"/>
    <w:rsid w:val="007D5797"/>
    <w:rsid w:val="007D6217"/>
    <w:rsid w:val="007D63F3"/>
    <w:rsid w:val="007D650C"/>
    <w:rsid w:val="007D6580"/>
    <w:rsid w:val="007D6E24"/>
    <w:rsid w:val="007D71A2"/>
    <w:rsid w:val="007D78E7"/>
    <w:rsid w:val="007D7B47"/>
    <w:rsid w:val="007D7D13"/>
    <w:rsid w:val="007D7EA1"/>
    <w:rsid w:val="007E0321"/>
    <w:rsid w:val="007E0472"/>
    <w:rsid w:val="007E0605"/>
    <w:rsid w:val="007E0762"/>
    <w:rsid w:val="007E078E"/>
    <w:rsid w:val="007E0979"/>
    <w:rsid w:val="007E0AB9"/>
    <w:rsid w:val="007E0B75"/>
    <w:rsid w:val="007E0B7D"/>
    <w:rsid w:val="007E1068"/>
    <w:rsid w:val="007E114D"/>
    <w:rsid w:val="007E1726"/>
    <w:rsid w:val="007E2206"/>
    <w:rsid w:val="007E2BDD"/>
    <w:rsid w:val="007E3060"/>
    <w:rsid w:val="007E37EE"/>
    <w:rsid w:val="007E3DF1"/>
    <w:rsid w:val="007E40D5"/>
    <w:rsid w:val="007E4180"/>
    <w:rsid w:val="007E4622"/>
    <w:rsid w:val="007E4949"/>
    <w:rsid w:val="007E4CAB"/>
    <w:rsid w:val="007E505D"/>
    <w:rsid w:val="007E54B4"/>
    <w:rsid w:val="007E574C"/>
    <w:rsid w:val="007E58F2"/>
    <w:rsid w:val="007E6018"/>
    <w:rsid w:val="007E6150"/>
    <w:rsid w:val="007E68C4"/>
    <w:rsid w:val="007E6EDF"/>
    <w:rsid w:val="007E7612"/>
    <w:rsid w:val="007E765A"/>
    <w:rsid w:val="007E7DD0"/>
    <w:rsid w:val="007E7E2F"/>
    <w:rsid w:val="007E7E8D"/>
    <w:rsid w:val="007F00B4"/>
    <w:rsid w:val="007F0205"/>
    <w:rsid w:val="007F0357"/>
    <w:rsid w:val="007F0E8E"/>
    <w:rsid w:val="007F19AF"/>
    <w:rsid w:val="007F1E38"/>
    <w:rsid w:val="007F2068"/>
    <w:rsid w:val="007F20EB"/>
    <w:rsid w:val="007F211E"/>
    <w:rsid w:val="007F2620"/>
    <w:rsid w:val="007F2A13"/>
    <w:rsid w:val="007F2C11"/>
    <w:rsid w:val="007F31DE"/>
    <w:rsid w:val="007F3401"/>
    <w:rsid w:val="007F34D1"/>
    <w:rsid w:val="007F380E"/>
    <w:rsid w:val="007F381F"/>
    <w:rsid w:val="007F38D2"/>
    <w:rsid w:val="007F41C4"/>
    <w:rsid w:val="007F4839"/>
    <w:rsid w:val="007F538D"/>
    <w:rsid w:val="007F544A"/>
    <w:rsid w:val="007F54FB"/>
    <w:rsid w:val="007F599C"/>
    <w:rsid w:val="007F6723"/>
    <w:rsid w:val="007F6D77"/>
    <w:rsid w:val="007F6EF4"/>
    <w:rsid w:val="007F7889"/>
    <w:rsid w:val="007F7967"/>
    <w:rsid w:val="007F7B04"/>
    <w:rsid w:val="007F7E0C"/>
    <w:rsid w:val="00800643"/>
    <w:rsid w:val="0080075C"/>
    <w:rsid w:val="00800FA0"/>
    <w:rsid w:val="008016E6"/>
    <w:rsid w:val="008019BC"/>
    <w:rsid w:val="00801C41"/>
    <w:rsid w:val="00801E72"/>
    <w:rsid w:val="00802010"/>
    <w:rsid w:val="008026C0"/>
    <w:rsid w:val="00802A24"/>
    <w:rsid w:val="00802D20"/>
    <w:rsid w:val="00802D93"/>
    <w:rsid w:val="00802EF0"/>
    <w:rsid w:val="00802F8D"/>
    <w:rsid w:val="008030FD"/>
    <w:rsid w:val="00803315"/>
    <w:rsid w:val="0080355A"/>
    <w:rsid w:val="00803EAE"/>
    <w:rsid w:val="008041E8"/>
    <w:rsid w:val="00804301"/>
    <w:rsid w:val="008044FB"/>
    <w:rsid w:val="0080627D"/>
    <w:rsid w:val="008063A5"/>
    <w:rsid w:val="008066C8"/>
    <w:rsid w:val="008066FB"/>
    <w:rsid w:val="00806703"/>
    <w:rsid w:val="00806909"/>
    <w:rsid w:val="00806FC8"/>
    <w:rsid w:val="00807239"/>
    <w:rsid w:val="00807313"/>
    <w:rsid w:val="0080781A"/>
    <w:rsid w:val="00807C4B"/>
    <w:rsid w:val="00807FFC"/>
    <w:rsid w:val="00810453"/>
    <w:rsid w:val="0081058E"/>
    <w:rsid w:val="008106FB"/>
    <w:rsid w:val="00810929"/>
    <w:rsid w:val="0081097F"/>
    <w:rsid w:val="00810AA4"/>
    <w:rsid w:val="00810C0E"/>
    <w:rsid w:val="00810D65"/>
    <w:rsid w:val="00810DDE"/>
    <w:rsid w:val="0081181F"/>
    <w:rsid w:val="00811DE4"/>
    <w:rsid w:val="0081245B"/>
    <w:rsid w:val="008130FC"/>
    <w:rsid w:val="0081352B"/>
    <w:rsid w:val="00813600"/>
    <w:rsid w:val="00813E62"/>
    <w:rsid w:val="00813F23"/>
    <w:rsid w:val="0081439C"/>
    <w:rsid w:val="008148BD"/>
    <w:rsid w:val="008149BF"/>
    <w:rsid w:val="00814EE8"/>
    <w:rsid w:val="0081589C"/>
    <w:rsid w:val="0081619B"/>
    <w:rsid w:val="0081633B"/>
    <w:rsid w:val="00816830"/>
    <w:rsid w:val="00816F45"/>
    <w:rsid w:val="008172E7"/>
    <w:rsid w:val="00817C81"/>
    <w:rsid w:val="00817F0B"/>
    <w:rsid w:val="00817F45"/>
    <w:rsid w:val="00817FBF"/>
    <w:rsid w:val="008204EE"/>
    <w:rsid w:val="00820527"/>
    <w:rsid w:val="00820552"/>
    <w:rsid w:val="00820649"/>
    <w:rsid w:val="00820C5D"/>
    <w:rsid w:val="008214EB"/>
    <w:rsid w:val="0082176B"/>
    <w:rsid w:val="00821897"/>
    <w:rsid w:val="008218EB"/>
    <w:rsid w:val="008219FA"/>
    <w:rsid w:val="008225BD"/>
    <w:rsid w:val="00822603"/>
    <w:rsid w:val="0082295B"/>
    <w:rsid w:val="00823230"/>
    <w:rsid w:val="00823F84"/>
    <w:rsid w:val="008242ED"/>
    <w:rsid w:val="00824360"/>
    <w:rsid w:val="008246EA"/>
    <w:rsid w:val="008246F8"/>
    <w:rsid w:val="00824A7F"/>
    <w:rsid w:val="00824FC4"/>
    <w:rsid w:val="00825047"/>
    <w:rsid w:val="008250CC"/>
    <w:rsid w:val="00825347"/>
    <w:rsid w:val="00825B6A"/>
    <w:rsid w:val="00825D8E"/>
    <w:rsid w:val="00826903"/>
    <w:rsid w:val="00826D9E"/>
    <w:rsid w:val="00826DCC"/>
    <w:rsid w:val="00826FED"/>
    <w:rsid w:val="0082729A"/>
    <w:rsid w:val="008273ED"/>
    <w:rsid w:val="008274E4"/>
    <w:rsid w:val="008277B0"/>
    <w:rsid w:val="00827BDD"/>
    <w:rsid w:val="00827DDD"/>
    <w:rsid w:val="00827EE1"/>
    <w:rsid w:val="00830015"/>
    <w:rsid w:val="008305C5"/>
    <w:rsid w:val="00830930"/>
    <w:rsid w:val="00830F56"/>
    <w:rsid w:val="00831130"/>
    <w:rsid w:val="00831B47"/>
    <w:rsid w:val="00831C9F"/>
    <w:rsid w:val="0083246A"/>
    <w:rsid w:val="00832DA8"/>
    <w:rsid w:val="00833C2B"/>
    <w:rsid w:val="00833D20"/>
    <w:rsid w:val="00833D82"/>
    <w:rsid w:val="00834023"/>
    <w:rsid w:val="00834173"/>
    <w:rsid w:val="0083438D"/>
    <w:rsid w:val="00834391"/>
    <w:rsid w:val="00834468"/>
    <w:rsid w:val="0083476E"/>
    <w:rsid w:val="00834A58"/>
    <w:rsid w:val="00834C91"/>
    <w:rsid w:val="00834F2D"/>
    <w:rsid w:val="0083549E"/>
    <w:rsid w:val="00835A66"/>
    <w:rsid w:val="008362FA"/>
    <w:rsid w:val="008366E7"/>
    <w:rsid w:val="00836B8B"/>
    <w:rsid w:val="0084023E"/>
    <w:rsid w:val="008407B1"/>
    <w:rsid w:val="00840A1D"/>
    <w:rsid w:val="00840CDA"/>
    <w:rsid w:val="00840CDB"/>
    <w:rsid w:val="00840D40"/>
    <w:rsid w:val="00840DB4"/>
    <w:rsid w:val="00840F84"/>
    <w:rsid w:val="00840FB2"/>
    <w:rsid w:val="008411FD"/>
    <w:rsid w:val="0084161D"/>
    <w:rsid w:val="00841A35"/>
    <w:rsid w:val="0084217B"/>
    <w:rsid w:val="008430C8"/>
    <w:rsid w:val="00843B17"/>
    <w:rsid w:val="00843BA7"/>
    <w:rsid w:val="00843BBC"/>
    <w:rsid w:val="00843CEF"/>
    <w:rsid w:val="00843D71"/>
    <w:rsid w:val="00844AF6"/>
    <w:rsid w:val="00844B57"/>
    <w:rsid w:val="00844BC5"/>
    <w:rsid w:val="00845588"/>
    <w:rsid w:val="00845900"/>
    <w:rsid w:val="00845F27"/>
    <w:rsid w:val="0084608D"/>
    <w:rsid w:val="00846D3C"/>
    <w:rsid w:val="00846D52"/>
    <w:rsid w:val="00847506"/>
    <w:rsid w:val="008475A7"/>
    <w:rsid w:val="00847F8A"/>
    <w:rsid w:val="00850234"/>
    <w:rsid w:val="00850612"/>
    <w:rsid w:val="00850848"/>
    <w:rsid w:val="00850E94"/>
    <w:rsid w:val="00850EC8"/>
    <w:rsid w:val="0085119D"/>
    <w:rsid w:val="008513D5"/>
    <w:rsid w:val="00851631"/>
    <w:rsid w:val="0085173E"/>
    <w:rsid w:val="008520F3"/>
    <w:rsid w:val="00852183"/>
    <w:rsid w:val="00852201"/>
    <w:rsid w:val="008526A6"/>
    <w:rsid w:val="008527E9"/>
    <w:rsid w:val="008529D5"/>
    <w:rsid w:val="00852BAA"/>
    <w:rsid w:val="00852C64"/>
    <w:rsid w:val="00852E21"/>
    <w:rsid w:val="00853155"/>
    <w:rsid w:val="00853774"/>
    <w:rsid w:val="008538B1"/>
    <w:rsid w:val="00853D37"/>
    <w:rsid w:val="00854361"/>
    <w:rsid w:val="0085443E"/>
    <w:rsid w:val="008548A1"/>
    <w:rsid w:val="008552EE"/>
    <w:rsid w:val="008558E9"/>
    <w:rsid w:val="00855F17"/>
    <w:rsid w:val="00855F2B"/>
    <w:rsid w:val="00856077"/>
    <w:rsid w:val="0085628A"/>
    <w:rsid w:val="008564AA"/>
    <w:rsid w:val="008565BE"/>
    <w:rsid w:val="0085685E"/>
    <w:rsid w:val="00856BA9"/>
    <w:rsid w:val="00857CE2"/>
    <w:rsid w:val="00857FDC"/>
    <w:rsid w:val="00860AC7"/>
    <w:rsid w:val="00860B1D"/>
    <w:rsid w:val="00860EA7"/>
    <w:rsid w:val="00861057"/>
    <w:rsid w:val="00861208"/>
    <w:rsid w:val="0086173C"/>
    <w:rsid w:val="0086199D"/>
    <w:rsid w:val="0086199F"/>
    <w:rsid w:val="008620B2"/>
    <w:rsid w:val="008621D2"/>
    <w:rsid w:val="0086232E"/>
    <w:rsid w:val="00862419"/>
    <w:rsid w:val="008628FE"/>
    <w:rsid w:val="00862935"/>
    <w:rsid w:val="00862C12"/>
    <w:rsid w:val="00862DC8"/>
    <w:rsid w:val="008638AA"/>
    <w:rsid w:val="00863965"/>
    <w:rsid w:val="00863A85"/>
    <w:rsid w:val="008641CA"/>
    <w:rsid w:val="00864401"/>
    <w:rsid w:val="008644A8"/>
    <w:rsid w:val="008647F9"/>
    <w:rsid w:val="0086497C"/>
    <w:rsid w:val="00864F58"/>
    <w:rsid w:val="00865339"/>
    <w:rsid w:val="0086566C"/>
    <w:rsid w:val="008656A5"/>
    <w:rsid w:val="008659F5"/>
    <w:rsid w:val="00865D34"/>
    <w:rsid w:val="00866695"/>
    <w:rsid w:val="00866898"/>
    <w:rsid w:val="00866A70"/>
    <w:rsid w:val="00867371"/>
    <w:rsid w:val="00867509"/>
    <w:rsid w:val="00867741"/>
    <w:rsid w:val="0086777E"/>
    <w:rsid w:val="00867854"/>
    <w:rsid w:val="00867E1B"/>
    <w:rsid w:val="00870EFC"/>
    <w:rsid w:val="00871488"/>
    <w:rsid w:val="008715D4"/>
    <w:rsid w:val="00871605"/>
    <w:rsid w:val="00871C3C"/>
    <w:rsid w:val="00872096"/>
    <w:rsid w:val="008728C9"/>
    <w:rsid w:val="00873750"/>
    <w:rsid w:val="00873B93"/>
    <w:rsid w:val="00873BB4"/>
    <w:rsid w:val="00873CA7"/>
    <w:rsid w:val="008748EA"/>
    <w:rsid w:val="00874B8B"/>
    <w:rsid w:val="00874BFC"/>
    <w:rsid w:val="00874D10"/>
    <w:rsid w:val="00875214"/>
    <w:rsid w:val="0087585C"/>
    <w:rsid w:val="00875EA1"/>
    <w:rsid w:val="00876729"/>
    <w:rsid w:val="00876E8D"/>
    <w:rsid w:val="0087716F"/>
    <w:rsid w:val="0087724A"/>
    <w:rsid w:val="0087742C"/>
    <w:rsid w:val="00877487"/>
    <w:rsid w:val="0087755E"/>
    <w:rsid w:val="00881359"/>
    <w:rsid w:val="0088151E"/>
    <w:rsid w:val="00881AE9"/>
    <w:rsid w:val="00882133"/>
    <w:rsid w:val="0088257D"/>
    <w:rsid w:val="00882745"/>
    <w:rsid w:val="00882775"/>
    <w:rsid w:val="00882B3A"/>
    <w:rsid w:val="00882B99"/>
    <w:rsid w:val="00882C5A"/>
    <w:rsid w:val="00882DEE"/>
    <w:rsid w:val="0088360B"/>
    <w:rsid w:val="008837C3"/>
    <w:rsid w:val="00883ECA"/>
    <w:rsid w:val="00884286"/>
    <w:rsid w:val="0088492B"/>
    <w:rsid w:val="00884B4C"/>
    <w:rsid w:val="00884E77"/>
    <w:rsid w:val="0088511B"/>
    <w:rsid w:val="00885362"/>
    <w:rsid w:val="0088537A"/>
    <w:rsid w:val="008855DB"/>
    <w:rsid w:val="008859FD"/>
    <w:rsid w:val="0088620C"/>
    <w:rsid w:val="0088690E"/>
    <w:rsid w:val="00886983"/>
    <w:rsid w:val="00886FB6"/>
    <w:rsid w:val="00887325"/>
    <w:rsid w:val="00887349"/>
    <w:rsid w:val="008876A8"/>
    <w:rsid w:val="008876CE"/>
    <w:rsid w:val="00887B89"/>
    <w:rsid w:val="00890A33"/>
    <w:rsid w:val="00890C04"/>
    <w:rsid w:val="00890F22"/>
    <w:rsid w:val="008912EA"/>
    <w:rsid w:val="00891D04"/>
    <w:rsid w:val="00891EA8"/>
    <w:rsid w:val="00892514"/>
    <w:rsid w:val="00892584"/>
    <w:rsid w:val="00892607"/>
    <w:rsid w:val="00892ABA"/>
    <w:rsid w:val="00892BE4"/>
    <w:rsid w:val="00893B8E"/>
    <w:rsid w:val="00894168"/>
    <w:rsid w:val="008947E6"/>
    <w:rsid w:val="00894A9C"/>
    <w:rsid w:val="008950D3"/>
    <w:rsid w:val="00895152"/>
    <w:rsid w:val="008958B0"/>
    <w:rsid w:val="00895C57"/>
    <w:rsid w:val="00895C86"/>
    <w:rsid w:val="00895DC0"/>
    <w:rsid w:val="0089608D"/>
    <w:rsid w:val="008960C4"/>
    <w:rsid w:val="00896190"/>
    <w:rsid w:val="008962C8"/>
    <w:rsid w:val="0089673D"/>
    <w:rsid w:val="00896851"/>
    <w:rsid w:val="00896B24"/>
    <w:rsid w:val="0089734D"/>
    <w:rsid w:val="00897398"/>
    <w:rsid w:val="00897716"/>
    <w:rsid w:val="00897EDE"/>
    <w:rsid w:val="00897EE5"/>
    <w:rsid w:val="008A04B6"/>
    <w:rsid w:val="008A0A45"/>
    <w:rsid w:val="008A0FD8"/>
    <w:rsid w:val="008A18C0"/>
    <w:rsid w:val="008A19C9"/>
    <w:rsid w:val="008A1B8A"/>
    <w:rsid w:val="008A1B8F"/>
    <w:rsid w:val="008A1CE7"/>
    <w:rsid w:val="008A1EF1"/>
    <w:rsid w:val="008A1FD7"/>
    <w:rsid w:val="008A2042"/>
    <w:rsid w:val="008A2770"/>
    <w:rsid w:val="008A2B5E"/>
    <w:rsid w:val="008A2D5E"/>
    <w:rsid w:val="008A315F"/>
    <w:rsid w:val="008A394C"/>
    <w:rsid w:val="008A3F4C"/>
    <w:rsid w:val="008A401A"/>
    <w:rsid w:val="008A43EA"/>
    <w:rsid w:val="008A478F"/>
    <w:rsid w:val="008A4951"/>
    <w:rsid w:val="008A4E7C"/>
    <w:rsid w:val="008A52AC"/>
    <w:rsid w:val="008A5368"/>
    <w:rsid w:val="008A546E"/>
    <w:rsid w:val="008A585D"/>
    <w:rsid w:val="008A58B9"/>
    <w:rsid w:val="008A5ACB"/>
    <w:rsid w:val="008A6238"/>
    <w:rsid w:val="008A644B"/>
    <w:rsid w:val="008A6B99"/>
    <w:rsid w:val="008A6F59"/>
    <w:rsid w:val="008A7C1E"/>
    <w:rsid w:val="008A7F80"/>
    <w:rsid w:val="008B02A9"/>
    <w:rsid w:val="008B0519"/>
    <w:rsid w:val="008B086C"/>
    <w:rsid w:val="008B0B1A"/>
    <w:rsid w:val="008B0CEC"/>
    <w:rsid w:val="008B116C"/>
    <w:rsid w:val="008B128D"/>
    <w:rsid w:val="008B12DA"/>
    <w:rsid w:val="008B1347"/>
    <w:rsid w:val="008B14AE"/>
    <w:rsid w:val="008B153D"/>
    <w:rsid w:val="008B164D"/>
    <w:rsid w:val="008B172D"/>
    <w:rsid w:val="008B1D7B"/>
    <w:rsid w:val="008B25B5"/>
    <w:rsid w:val="008B2DA2"/>
    <w:rsid w:val="008B2F76"/>
    <w:rsid w:val="008B3C3F"/>
    <w:rsid w:val="008B476A"/>
    <w:rsid w:val="008B47DD"/>
    <w:rsid w:val="008B4C76"/>
    <w:rsid w:val="008B4E1F"/>
    <w:rsid w:val="008B5132"/>
    <w:rsid w:val="008B5299"/>
    <w:rsid w:val="008B54BA"/>
    <w:rsid w:val="008B57AB"/>
    <w:rsid w:val="008B5944"/>
    <w:rsid w:val="008B5B8B"/>
    <w:rsid w:val="008B6C58"/>
    <w:rsid w:val="008B75C4"/>
    <w:rsid w:val="008B7A00"/>
    <w:rsid w:val="008B7E10"/>
    <w:rsid w:val="008B7F50"/>
    <w:rsid w:val="008C054D"/>
    <w:rsid w:val="008C0FC4"/>
    <w:rsid w:val="008C1921"/>
    <w:rsid w:val="008C1AF6"/>
    <w:rsid w:val="008C1B8B"/>
    <w:rsid w:val="008C1F18"/>
    <w:rsid w:val="008C3F9A"/>
    <w:rsid w:val="008C4756"/>
    <w:rsid w:val="008C480B"/>
    <w:rsid w:val="008C4E78"/>
    <w:rsid w:val="008C54CE"/>
    <w:rsid w:val="008C5F93"/>
    <w:rsid w:val="008C6015"/>
    <w:rsid w:val="008C60DE"/>
    <w:rsid w:val="008C61B8"/>
    <w:rsid w:val="008C6370"/>
    <w:rsid w:val="008C6EA0"/>
    <w:rsid w:val="008C7243"/>
    <w:rsid w:val="008C778C"/>
    <w:rsid w:val="008D05DB"/>
    <w:rsid w:val="008D0740"/>
    <w:rsid w:val="008D0749"/>
    <w:rsid w:val="008D0D22"/>
    <w:rsid w:val="008D0D68"/>
    <w:rsid w:val="008D131A"/>
    <w:rsid w:val="008D1396"/>
    <w:rsid w:val="008D1622"/>
    <w:rsid w:val="008D1B42"/>
    <w:rsid w:val="008D1E0B"/>
    <w:rsid w:val="008D1E17"/>
    <w:rsid w:val="008D1FD7"/>
    <w:rsid w:val="008D260D"/>
    <w:rsid w:val="008D284A"/>
    <w:rsid w:val="008D2A9B"/>
    <w:rsid w:val="008D2AB7"/>
    <w:rsid w:val="008D300F"/>
    <w:rsid w:val="008D3ACF"/>
    <w:rsid w:val="008D41E6"/>
    <w:rsid w:val="008D4576"/>
    <w:rsid w:val="008D4B53"/>
    <w:rsid w:val="008D55D7"/>
    <w:rsid w:val="008D594C"/>
    <w:rsid w:val="008D5A3D"/>
    <w:rsid w:val="008D5BB1"/>
    <w:rsid w:val="008D5BF7"/>
    <w:rsid w:val="008D5E9F"/>
    <w:rsid w:val="008D5F14"/>
    <w:rsid w:val="008D61F7"/>
    <w:rsid w:val="008D63F7"/>
    <w:rsid w:val="008D6B48"/>
    <w:rsid w:val="008D6C89"/>
    <w:rsid w:val="008D6F92"/>
    <w:rsid w:val="008D7344"/>
    <w:rsid w:val="008D7C6B"/>
    <w:rsid w:val="008D7F4B"/>
    <w:rsid w:val="008E0030"/>
    <w:rsid w:val="008E07D3"/>
    <w:rsid w:val="008E08BF"/>
    <w:rsid w:val="008E0BA9"/>
    <w:rsid w:val="008E0C7D"/>
    <w:rsid w:val="008E1247"/>
    <w:rsid w:val="008E178A"/>
    <w:rsid w:val="008E18B7"/>
    <w:rsid w:val="008E1C44"/>
    <w:rsid w:val="008E2863"/>
    <w:rsid w:val="008E30BB"/>
    <w:rsid w:val="008E3173"/>
    <w:rsid w:val="008E31EB"/>
    <w:rsid w:val="008E3210"/>
    <w:rsid w:val="008E34AD"/>
    <w:rsid w:val="008E3601"/>
    <w:rsid w:val="008E39D7"/>
    <w:rsid w:val="008E3ABD"/>
    <w:rsid w:val="008E3E5D"/>
    <w:rsid w:val="008E42AA"/>
    <w:rsid w:val="008E430B"/>
    <w:rsid w:val="008E4D25"/>
    <w:rsid w:val="008E51F6"/>
    <w:rsid w:val="008E5A0A"/>
    <w:rsid w:val="008E5BD6"/>
    <w:rsid w:val="008E61C8"/>
    <w:rsid w:val="008E61E6"/>
    <w:rsid w:val="008E635A"/>
    <w:rsid w:val="008E6509"/>
    <w:rsid w:val="008E6B89"/>
    <w:rsid w:val="008E6D8D"/>
    <w:rsid w:val="008E6F84"/>
    <w:rsid w:val="008E71EF"/>
    <w:rsid w:val="008E7DC5"/>
    <w:rsid w:val="008E7F8C"/>
    <w:rsid w:val="008F02F7"/>
    <w:rsid w:val="008F06A7"/>
    <w:rsid w:val="008F0988"/>
    <w:rsid w:val="008F1D4A"/>
    <w:rsid w:val="008F1E60"/>
    <w:rsid w:val="008F1FF5"/>
    <w:rsid w:val="008F29CE"/>
    <w:rsid w:val="008F2E57"/>
    <w:rsid w:val="008F2EA5"/>
    <w:rsid w:val="008F3359"/>
    <w:rsid w:val="008F39BB"/>
    <w:rsid w:val="008F3CBC"/>
    <w:rsid w:val="008F3F19"/>
    <w:rsid w:val="008F48B8"/>
    <w:rsid w:val="008F53AA"/>
    <w:rsid w:val="008F53B6"/>
    <w:rsid w:val="008F55CF"/>
    <w:rsid w:val="008F5EBA"/>
    <w:rsid w:val="008F6900"/>
    <w:rsid w:val="008F6ABF"/>
    <w:rsid w:val="008F6ACA"/>
    <w:rsid w:val="008F6FBB"/>
    <w:rsid w:val="008F7187"/>
    <w:rsid w:val="00900761"/>
    <w:rsid w:val="00900985"/>
    <w:rsid w:val="0090160D"/>
    <w:rsid w:val="009016BE"/>
    <w:rsid w:val="00901B31"/>
    <w:rsid w:val="0090255F"/>
    <w:rsid w:val="0090337E"/>
    <w:rsid w:val="00903C33"/>
    <w:rsid w:val="00903DE8"/>
    <w:rsid w:val="0090478D"/>
    <w:rsid w:val="00904908"/>
    <w:rsid w:val="0090493C"/>
    <w:rsid w:val="00904A66"/>
    <w:rsid w:val="00904E5E"/>
    <w:rsid w:val="009052B7"/>
    <w:rsid w:val="0090564E"/>
    <w:rsid w:val="00905CAA"/>
    <w:rsid w:val="00905ED0"/>
    <w:rsid w:val="00905ED1"/>
    <w:rsid w:val="0090603B"/>
    <w:rsid w:val="0090611E"/>
    <w:rsid w:val="00906234"/>
    <w:rsid w:val="0090636E"/>
    <w:rsid w:val="00906635"/>
    <w:rsid w:val="00906936"/>
    <w:rsid w:val="00906B51"/>
    <w:rsid w:val="00906C34"/>
    <w:rsid w:val="00906CCF"/>
    <w:rsid w:val="009073C0"/>
    <w:rsid w:val="00907478"/>
    <w:rsid w:val="00907798"/>
    <w:rsid w:val="00907C38"/>
    <w:rsid w:val="00907EAC"/>
    <w:rsid w:val="00907EBF"/>
    <w:rsid w:val="009103EB"/>
    <w:rsid w:val="0091201F"/>
    <w:rsid w:val="00912F51"/>
    <w:rsid w:val="00913017"/>
    <w:rsid w:val="009138A0"/>
    <w:rsid w:val="00913CC2"/>
    <w:rsid w:val="00913D97"/>
    <w:rsid w:val="00913ED7"/>
    <w:rsid w:val="0091411E"/>
    <w:rsid w:val="0091423D"/>
    <w:rsid w:val="0091449E"/>
    <w:rsid w:val="00914CD0"/>
    <w:rsid w:val="00914DA0"/>
    <w:rsid w:val="00915023"/>
    <w:rsid w:val="009153F9"/>
    <w:rsid w:val="0091592D"/>
    <w:rsid w:val="009161FF"/>
    <w:rsid w:val="00916246"/>
    <w:rsid w:val="0091679E"/>
    <w:rsid w:val="00916979"/>
    <w:rsid w:val="00916999"/>
    <w:rsid w:val="00916E69"/>
    <w:rsid w:val="009177BA"/>
    <w:rsid w:val="00917C23"/>
    <w:rsid w:val="00917D0E"/>
    <w:rsid w:val="00917F29"/>
    <w:rsid w:val="00920683"/>
    <w:rsid w:val="00920E2B"/>
    <w:rsid w:val="00920E35"/>
    <w:rsid w:val="00921000"/>
    <w:rsid w:val="009212B3"/>
    <w:rsid w:val="00921A16"/>
    <w:rsid w:val="00921C68"/>
    <w:rsid w:val="00921E4D"/>
    <w:rsid w:val="00922189"/>
    <w:rsid w:val="0092243D"/>
    <w:rsid w:val="0092289A"/>
    <w:rsid w:val="00922B5A"/>
    <w:rsid w:val="0092325B"/>
    <w:rsid w:val="009232E8"/>
    <w:rsid w:val="0092333A"/>
    <w:rsid w:val="00923A76"/>
    <w:rsid w:val="00923F81"/>
    <w:rsid w:val="0092409F"/>
    <w:rsid w:val="00924450"/>
    <w:rsid w:val="0092460E"/>
    <w:rsid w:val="009246D6"/>
    <w:rsid w:val="00924850"/>
    <w:rsid w:val="00924981"/>
    <w:rsid w:val="00924A39"/>
    <w:rsid w:val="00924C61"/>
    <w:rsid w:val="00924EE9"/>
    <w:rsid w:val="00924F10"/>
    <w:rsid w:val="0092500A"/>
    <w:rsid w:val="00925D4B"/>
    <w:rsid w:val="00925FE2"/>
    <w:rsid w:val="00926211"/>
    <w:rsid w:val="00926260"/>
    <w:rsid w:val="009262CA"/>
    <w:rsid w:val="009264BA"/>
    <w:rsid w:val="00926DD9"/>
    <w:rsid w:val="0092708E"/>
    <w:rsid w:val="009271A8"/>
    <w:rsid w:val="00927219"/>
    <w:rsid w:val="00927BFA"/>
    <w:rsid w:val="00930114"/>
    <w:rsid w:val="00930D3F"/>
    <w:rsid w:val="009319F1"/>
    <w:rsid w:val="00931A9B"/>
    <w:rsid w:val="0093242E"/>
    <w:rsid w:val="00932990"/>
    <w:rsid w:val="00932BF4"/>
    <w:rsid w:val="009339AD"/>
    <w:rsid w:val="00933B90"/>
    <w:rsid w:val="00933F52"/>
    <w:rsid w:val="00934005"/>
    <w:rsid w:val="0093432B"/>
    <w:rsid w:val="009344CB"/>
    <w:rsid w:val="009346CA"/>
    <w:rsid w:val="00934869"/>
    <w:rsid w:val="00934919"/>
    <w:rsid w:val="00934FD3"/>
    <w:rsid w:val="0093547B"/>
    <w:rsid w:val="009358F5"/>
    <w:rsid w:val="0093591B"/>
    <w:rsid w:val="009359C9"/>
    <w:rsid w:val="00935BA1"/>
    <w:rsid w:val="00935EE3"/>
    <w:rsid w:val="00936031"/>
    <w:rsid w:val="009361A5"/>
    <w:rsid w:val="0093652F"/>
    <w:rsid w:val="00936B77"/>
    <w:rsid w:val="00936DC9"/>
    <w:rsid w:val="00937090"/>
    <w:rsid w:val="00937258"/>
    <w:rsid w:val="00937348"/>
    <w:rsid w:val="00937439"/>
    <w:rsid w:val="009374F9"/>
    <w:rsid w:val="0093796D"/>
    <w:rsid w:val="00937B05"/>
    <w:rsid w:val="009403EB"/>
    <w:rsid w:val="009404FF"/>
    <w:rsid w:val="00940FF3"/>
    <w:rsid w:val="0094147E"/>
    <w:rsid w:val="00941983"/>
    <w:rsid w:val="009421D3"/>
    <w:rsid w:val="00942360"/>
    <w:rsid w:val="009423C7"/>
    <w:rsid w:val="009425E2"/>
    <w:rsid w:val="00942805"/>
    <w:rsid w:val="00942D7D"/>
    <w:rsid w:val="00943399"/>
    <w:rsid w:val="0094385D"/>
    <w:rsid w:val="00943CD5"/>
    <w:rsid w:val="009444C6"/>
    <w:rsid w:val="00944F17"/>
    <w:rsid w:val="0094515C"/>
    <w:rsid w:val="00945189"/>
    <w:rsid w:val="009454B9"/>
    <w:rsid w:val="00945A06"/>
    <w:rsid w:val="00946146"/>
    <w:rsid w:val="009469AF"/>
    <w:rsid w:val="00946B9B"/>
    <w:rsid w:val="00946CBA"/>
    <w:rsid w:val="00946E70"/>
    <w:rsid w:val="0094704B"/>
    <w:rsid w:val="00947077"/>
    <w:rsid w:val="009477B7"/>
    <w:rsid w:val="00947D02"/>
    <w:rsid w:val="00947ECF"/>
    <w:rsid w:val="00947F2F"/>
    <w:rsid w:val="0095001D"/>
    <w:rsid w:val="00950260"/>
    <w:rsid w:val="0095040D"/>
    <w:rsid w:val="0095082B"/>
    <w:rsid w:val="009508A4"/>
    <w:rsid w:val="00950A24"/>
    <w:rsid w:val="00950B07"/>
    <w:rsid w:val="009511F5"/>
    <w:rsid w:val="0095124E"/>
    <w:rsid w:val="00951542"/>
    <w:rsid w:val="0095192B"/>
    <w:rsid w:val="00951946"/>
    <w:rsid w:val="0095198D"/>
    <w:rsid w:val="00951ADE"/>
    <w:rsid w:val="009521B8"/>
    <w:rsid w:val="0095294A"/>
    <w:rsid w:val="00952C83"/>
    <w:rsid w:val="00952CFD"/>
    <w:rsid w:val="00952E7F"/>
    <w:rsid w:val="009534D0"/>
    <w:rsid w:val="00953589"/>
    <w:rsid w:val="00953737"/>
    <w:rsid w:val="00953BA9"/>
    <w:rsid w:val="00954100"/>
    <w:rsid w:val="00954173"/>
    <w:rsid w:val="009541EA"/>
    <w:rsid w:val="009546CB"/>
    <w:rsid w:val="00954725"/>
    <w:rsid w:val="00954F2D"/>
    <w:rsid w:val="0095583D"/>
    <w:rsid w:val="00955E84"/>
    <w:rsid w:val="0095608E"/>
    <w:rsid w:val="00956701"/>
    <w:rsid w:val="00956ED4"/>
    <w:rsid w:val="00956F63"/>
    <w:rsid w:val="0095710B"/>
    <w:rsid w:val="009573BA"/>
    <w:rsid w:val="0095762D"/>
    <w:rsid w:val="00960445"/>
    <w:rsid w:val="0096084D"/>
    <w:rsid w:val="009608A6"/>
    <w:rsid w:val="00961091"/>
    <w:rsid w:val="009610EF"/>
    <w:rsid w:val="0096181B"/>
    <w:rsid w:val="00961D1D"/>
    <w:rsid w:val="00961FA3"/>
    <w:rsid w:val="00962012"/>
    <w:rsid w:val="00962C23"/>
    <w:rsid w:val="00962CA5"/>
    <w:rsid w:val="00962CFC"/>
    <w:rsid w:val="0096360F"/>
    <w:rsid w:val="00963661"/>
    <w:rsid w:val="0096385D"/>
    <w:rsid w:val="009638AD"/>
    <w:rsid w:val="00964168"/>
    <w:rsid w:val="009642E9"/>
    <w:rsid w:val="00964556"/>
    <w:rsid w:val="009654D4"/>
    <w:rsid w:val="00965AA6"/>
    <w:rsid w:val="00965D43"/>
    <w:rsid w:val="009662DC"/>
    <w:rsid w:val="009664FB"/>
    <w:rsid w:val="00966C9E"/>
    <w:rsid w:val="00966EE0"/>
    <w:rsid w:val="00966F08"/>
    <w:rsid w:val="00967323"/>
    <w:rsid w:val="0096783E"/>
    <w:rsid w:val="00967B6D"/>
    <w:rsid w:val="00967B97"/>
    <w:rsid w:val="00967C34"/>
    <w:rsid w:val="00967E89"/>
    <w:rsid w:val="0097041D"/>
    <w:rsid w:val="00970604"/>
    <w:rsid w:val="00970658"/>
    <w:rsid w:val="009710C6"/>
    <w:rsid w:val="00971405"/>
    <w:rsid w:val="009715FC"/>
    <w:rsid w:val="00971753"/>
    <w:rsid w:val="00971EEE"/>
    <w:rsid w:val="0097224C"/>
    <w:rsid w:val="00972CB5"/>
    <w:rsid w:val="00972CCE"/>
    <w:rsid w:val="00973290"/>
    <w:rsid w:val="009732B2"/>
    <w:rsid w:val="009738E7"/>
    <w:rsid w:val="009739E4"/>
    <w:rsid w:val="00973A8A"/>
    <w:rsid w:val="00973A98"/>
    <w:rsid w:val="00973C4D"/>
    <w:rsid w:val="009741ED"/>
    <w:rsid w:val="009741FB"/>
    <w:rsid w:val="009745EF"/>
    <w:rsid w:val="00974756"/>
    <w:rsid w:val="00974FBD"/>
    <w:rsid w:val="00975973"/>
    <w:rsid w:val="00975A36"/>
    <w:rsid w:val="00975BC5"/>
    <w:rsid w:val="0097619E"/>
    <w:rsid w:val="0097628E"/>
    <w:rsid w:val="00976452"/>
    <w:rsid w:val="0097648E"/>
    <w:rsid w:val="00976554"/>
    <w:rsid w:val="00976705"/>
    <w:rsid w:val="0097731E"/>
    <w:rsid w:val="0097745A"/>
    <w:rsid w:val="0097777A"/>
    <w:rsid w:val="009779BE"/>
    <w:rsid w:val="00977D19"/>
    <w:rsid w:val="00980022"/>
    <w:rsid w:val="00980101"/>
    <w:rsid w:val="0098017F"/>
    <w:rsid w:val="009804E9"/>
    <w:rsid w:val="00980992"/>
    <w:rsid w:val="00980FAF"/>
    <w:rsid w:val="0098121C"/>
    <w:rsid w:val="009814AC"/>
    <w:rsid w:val="0098153B"/>
    <w:rsid w:val="00981585"/>
    <w:rsid w:val="00981725"/>
    <w:rsid w:val="00981881"/>
    <w:rsid w:val="00981C9C"/>
    <w:rsid w:val="00981EC4"/>
    <w:rsid w:val="00982450"/>
    <w:rsid w:val="00982D42"/>
    <w:rsid w:val="009832F5"/>
    <w:rsid w:val="0098389B"/>
    <w:rsid w:val="009838FB"/>
    <w:rsid w:val="00983D54"/>
    <w:rsid w:val="00983DC4"/>
    <w:rsid w:val="009843FB"/>
    <w:rsid w:val="00984F67"/>
    <w:rsid w:val="0098510C"/>
    <w:rsid w:val="00985D20"/>
    <w:rsid w:val="00986F42"/>
    <w:rsid w:val="009873F0"/>
    <w:rsid w:val="0098794A"/>
    <w:rsid w:val="00987D85"/>
    <w:rsid w:val="0099001D"/>
    <w:rsid w:val="00990473"/>
    <w:rsid w:val="009906D1"/>
    <w:rsid w:val="0099091F"/>
    <w:rsid w:val="00991094"/>
    <w:rsid w:val="00991361"/>
    <w:rsid w:val="0099136D"/>
    <w:rsid w:val="00991898"/>
    <w:rsid w:val="00991D3C"/>
    <w:rsid w:val="00992040"/>
    <w:rsid w:val="009921D1"/>
    <w:rsid w:val="00993278"/>
    <w:rsid w:val="00993357"/>
    <w:rsid w:val="00993D8D"/>
    <w:rsid w:val="00993DA7"/>
    <w:rsid w:val="00993FDC"/>
    <w:rsid w:val="00994139"/>
    <w:rsid w:val="009945FD"/>
    <w:rsid w:val="009949A2"/>
    <w:rsid w:val="00994A61"/>
    <w:rsid w:val="00994BDE"/>
    <w:rsid w:val="00994E71"/>
    <w:rsid w:val="0099502A"/>
    <w:rsid w:val="00995468"/>
    <w:rsid w:val="00995622"/>
    <w:rsid w:val="00995C4F"/>
    <w:rsid w:val="00995EC9"/>
    <w:rsid w:val="00995FEF"/>
    <w:rsid w:val="0099637B"/>
    <w:rsid w:val="009964C0"/>
    <w:rsid w:val="009967E0"/>
    <w:rsid w:val="00996A26"/>
    <w:rsid w:val="00996C7B"/>
    <w:rsid w:val="00996F00"/>
    <w:rsid w:val="009972C2"/>
    <w:rsid w:val="009977E4"/>
    <w:rsid w:val="00997A3F"/>
    <w:rsid w:val="00997A6A"/>
    <w:rsid w:val="00997DE3"/>
    <w:rsid w:val="009A0130"/>
    <w:rsid w:val="009A04EA"/>
    <w:rsid w:val="009A0846"/>
    <w:rsid w:val="009A09CA"/>
    <w:rsid w:val="009A0E69"/>
    <w:rsid w:val="009A10A7"/>
    <w:rsid w:val="009A117A"/>
    <w:rsid w:val="009A2231"/>
    <w:rsid w:val="009A240C"/>
    <w:rsid w:val="009A2BAB"/>
    <w:rsid w:val="009A2EA7"/>
    <w:rsid w:val="009A3512"/>
    <w:rsid w:val="009A3869"/>
    <w:rsid w:val="009A3A4B"/>
    <w:rsid w:val="009A3BFE"/>
    <w:rsid w:val="009A3D87"/>
    <w:rsid w:val="009A3E57"/>
    <w:rsid w:val="009A419F"/>
    <w:rsid w:val="009A42A9"/>
    <w:rsid w:val="009A4341"/>
    <w:rsid w:val="009A46E6"/>
    <w:rsid w:val="009A495F"/>
    <w:rsid w:val="009A4CEB"/>
    <w:rsid w:val="009A5543"/>
    <w:rsid w:val="009A570C"/>
    <w:rsid w:val="009A58A3"/>
    <w:rsid w:val="009A5994"/>
    <w:rsid w:val="009A5A33"/>
    <w:rsid w:val="009A5AE7"/>
    <w:rsid w:val="009A5EA3"/>
    <w:rsid w:val="009A68E2"/>
    <w:rsid w:val="009A6A40"/>
    <w:rsid w:val="009A6B54"/>
    <w:rsid w:val="009A6CCD"/>
    <w:rsid w:val="009A728B"/>
    <w:rsid w:val="009A7870"/>
    <w:rsid w:val="009A7F6A"/>
    <w:rsid w:val="009B03EC"/>
    <w:rsid w:val="009B0918"/>
    <w:rsid w:val="009B0990"/>
    <w:rsid w:val="009B0A4C"/>
    <w:rsid w:val="009B0AD9"/>
    <w:rsid w:val="009B0C10"/>
    <w:rsid w:val="009B0D1E"/>
    <w:rsid w:val="009B1270"/>
    <w:rsid w:val="009B13E8"/>
    <w:rsid w:val="009B1861"/>
    <w:rsid w:val="009B218B"/>
    <w:rsid w:val="009B222F"/>
    <w:rsid w:val="009B2415"/>
    <w:rsid w:val="009B2843"/>
    <w:rsid w:val="009B2855"/>
    <w:rsid w:val="009B2949"/>
    <w:rsid w:val="009B375C"/>
    <w:rsid w:val="009B3946"/>
    <w:rsid w:val="009B3D63"/>
    <w:rsid w:val="009B4260"/>
    <w:rsid w:val="009B4BCE"/>
    <w:rsid w:val="009B4C22"/>
    <w:rsid w:val="009B4F3C"/>
    <w:rsid w:val="009B501C"/>
    <w:rsid w:val="009B516A"/>
    <w:rsid w:val="009B532C"/>
    <w:rsid w:val="009B56AD"/>
    <w:rsid w:val="009B574B"/>
    <w:rsid w:val="009B5A3E"/>
    <w:rsid w:val="009B6357"/>
    <w:rsid w:val="009B64D6"/>
    <w:rsid w:val="009B6BC4"/>
    <w:rsid w:val="009B6E19"/>
    <w:rsid w:val="009B6EC4"/>
    <w:rsid w:val="009B6F3D"/>
    <w:rsid w:val="009B781E"/>
    <w:rsid w:val="009B7991"/>
    <w:rsid w:val="009C0BED"/>
    <w:rsid w:val="009C0DD5"/>
    <w:rsid w:val="009C1144"/>
    <w:rsid w:val="009C1410"/>
    <w:rsid w:val="009C1931"/>
    <w:rsid w:val="009C2675"/>
    <w:rsid w:val="009C2B63"/>
    <w:rsid w:val="009C2EFE"/>
    <w:rsid w:val="009C310C"/>
    <w:rsid w:val="009C39FD"/>
    <w:rsid w:val="009C3ACC"/>
    <w:rsid w:val="009C3D9E"/>
    <w:rsid w:val="009C3E84"/>
    <w:rsid w:val="009C3F02"/>
    <w:rsid w:val="009C42A8"/>
    <w:rsid w:val="009C44E5"/>
    <w:rsid w:val="009C4D20"/>
    <w:rsid w:val="009C5132"/>
    <w:rsid w:val="009C53C1"/>
    <w:rsid w:val="009C5CB1"/>
    <w:rsid w:val="009C5F91"/>
    <w:rsid w:val="009C5FB7"/>
    <w:rsid w:val="009C6186"/>
    <w:rsid w:val="009C634F"/>
    <w:rsid w:val="009C6585"/>
    <w:rsid w:val="009C6999"/>
    <w:rsid w:val="009C6B47"/>
    <w:rsid w:val="009C6B61"/>
    <w:rsid w:val="009C6E9C"/>
    <w:rsid w:val="009C6F72"/>
    <w:rsid w:val="009C7240"/>
    <w:rsid w:val="009C7466"/>
    <w:rsid w:val="009C778B"/>
    <w:rsid w:val="009C7C14"/>
    <w:rsid w:val="009D0439"/>
    <w:rsid w:val="009D0BBA"/>
    <w:rsid w:val="009D0E12"/>
    <w:rsid w:val="009D105D"/>
    <w:rsid w:val="009D184D"/>
    <w:rsid w:val="009D18B3"/>
    <w:rsid w:val="009D1A54"/>
    <w:rsid w:val="009D2078"/>
    <w:rsid w:val="009D23A7"/>
    <w:rsid w:val="009D266D"/>
    <w:rsid w:val="009D2A07"/>
    <w:rsid w:val="009D2A32"/>
    <w:rsid w:val="009D3A21"/>
    <w:rsid w:val="009D3D5B"/>
    <w:rsid w:val="009D4044"/>
    <w:rsid w:val="009D41DC"/>
    <w:rsid w:val="009D4471"/>
    <w:rsid w:val="009D454B"/>
    <w:rsid w:val="009D454E"/>
    <w:rsid w:val="009D4670"/>
    <w:rsid w:val="009D4E5A"/>
    <w:rsid w:val="009D51B6"/>
    <w:rsid w:val="009D5202"/>
    <w:rsid w:val="009D5A2E"/>
    <w:rsid w:val="009D60C1"/>
    <w:rsid w:val="009D6F4B"/>
    <w:rsid w:val="009D6F75"/>
    <w:rsid w:val="009D74CC"/>
    <w:rsid w:val="009D7DBB"/>
    <w:rsid w:val="009E00A2"/>
    <w:rsid w:val="009E04F9"/>
    <w:rsid w:val="009E077E"/>
    <w:rsid w:val="009E0F51"/>
    <w:rsid w:val="009E0FCE"/>
    <w:rsid w:val="009E154D"/>
    <w:rsid w:val="009E18C7"/>
    <w:rsid w:val="009E1E6F"/>
    <w:rsid w:val="009E2283"/>
    <w:rsid w:val="009E2553"/>
    <w:rsid w:val="009E29DC"/>
    <w:rsid w:val="009E2D01"/>
    <w:rsid w:val="009E2E53"/>
    <w:rsid w:val="009E3260"/>
    <w:rsid w:val="009E33CA"/>
    <w:rsid w:val="009E3883"/>
    <w:rsid w:val="009E3C32"/>
    <w:rsid w:val="009E402C"/>
    <w:rsid w:val="009E41A1"/>
    <w:rsid w:val="009E4291"/>
    <w:rsid w:val="009E4368"/>
    <w:rsid w:val="009E456D"/>
    <w:rsid w:val="009E465F"/>
    <w:rsid w:val="009E46F9"/>
    <w:rsid w:val="009E50FF"/>
    <w:rsid w:val="009E523C"/>
    <w:rsid w:val="009E52E2"/>
    <w:rsid w:val="009E53C3"/>
    <w:rsid w:val="009E53EB"/>
    <w:rsid w:val="009E5459"/>
    <w:rsid w:val="009E55BC"/>
    <w:rsid w:val="009E57B3"/>
    <w:rsid w:val="009E5CDE"/>
    <w:rsid w:val="009E6BBE"/>
    <w:rsid w:val="009E71D6"/>
    <w:rsid w:val="009E74A0"/>
    <w:rsid w:val="009E7E9F"/>
    <w:rsid w:val="009E7F87"/>
    <w:rsid w:val="009F0AB0"/>
    <w:rsid w:val="009F10E9"/>
    <w:rsid w:val="009F11E6"/>
    <w:rsid w:val="009F1373"/>
    <w:rsid w:val="009F1627"/>
    <w:rsid w:val="009F17A5"/>
    <w:rsid w:val="009F1951"/>
    <w:rsid w:val="009F2340"/>
    <w:rsid w:val="009F240C"/>
    <w:rsid w:val="009F24A6"/>
    <w:rsid w:val="009F2845"/>
    <w:rsid w:val="009F29C9"/>
    <w:rsid w:val="009F2C21"/>
    <w:rsid w:val="009F2C87"/>
    <w:rsid w:val="009F2F75"/>
    <w:rsid w:val="009F3075"/>
    <w:rsid w:val="009F331C"/>
    <w:rsid w:val="009F3F82"/>
    <w:rsid w:val="009F4F6D"/>
    <w:rsid w:val="009F5039"/>
    <w:rsid w:val="009F5737"/>
    <w:rsid w:val="009F6220"/>
    <w:rsid w:val="009F6431"/>
    <w:rsid w:val="009F65E8"/>
    <w:rsid w:val="009F6D7F"/>
    <w:rsid w:val="009F6ED2"/>
    <w:rsid w:val="009F7079"/>
    <w:rsid w:val="009F7481"/>
    <w:rsid w:val="009F7D6A"/>
    <w:rsid w:val="009F7EA3"/>
    <w:rsid w:val="00A002FB"/>
    <w:rsid w:val="00A005E1"/>
    <w:rsid w:val="00A00A23"/>
    <w:rsid w:val="00A00B9A"/>
    <w:rsid w:val="00A00EC3"/>
    <w:rsid w:val="00A01114"/>
    <w:rsid w:val="00A011DE"/>
    <w:rsid w:val="00A0149E"/>
    <w:rsid w:val="00A01A21"/>
    <w:rsid w:val="00A01BA2"/>
    <w:rsid w:val="00A02082"/>
    <w:rsid w:val="00A0295B"/>
    <w:rsid w:val="00A02A42"/>
    <w:rsid w:val="00A02AB2"/>
    <w:rsid w:val="00A02B00"/>
    <w:rsid w:val="00A02D26"/>
    <w:rsid w:val="00A03132"/>
    <w:rsid w:val="00A0329F"/>
    <w:rsid w:val="00A03F66"/>
    <w:rsid w:val="00A045D2"/>
    <w:rsid w:val="00A04A77"/>
    <w:rsid w:val="00A04AE7"/>
    <w:rsid w:val="00A04B0D"/>
    <w:rsid w:val="00A04B6D"/>
    <w:rsid w:val="00A04C0C"/>
    <w:rsid w:val="00A05525"/>
    <w:rsid w:val="00A058FE"/>
    <w:rsid w:val="00A059B6"/>
    <w:rsid w:val="00A060DD"/>
    <w:rsid w:val="00A06A83"/>
    <w:rsid w:val="00A06F4B"/>
    <w:rsid w:val="00A07349"/>
    <w:rsid w:val="00A07464"/>
    <w:rsid w:val="00A07703"/>
    <w:rsid w:val="00A079D9"/>
    <w:rsid w:val="00A07A0E"/>
    <w:rsid w:val="00A07DF5"/>
    <w:rsid w:val="00A07EC1"/>
    <w:rsid w:val="00A07FDB"/>
    <w:rsid w:val="00A106AF"/>
    <w:rsid w:val="00A10808"/>
    <w:rsid w:val="00A10D9D"/>
    <w:rsid w:val="00A10EA4"/>
    <w:rsid w:val="00A11591"/>
    <w:rsid w:val="00A115AC"/>
    <w:rsid w:val="00A1191E"/>
    <w:rsid w:val="00A11CB9"/>
    <w:rsid w:val="00A121DB"/>
    <w:rsid w:val="00A12C60"/>
    <w:rsid w:val="00A12C99"/>
    <w:rsid w:val="00A132C0"/>
    <w:rsid w:val="00A13842"/>
    <w:rsid w:val="00A138F7"/>
    <w:rsid w:val="00A1391B"/>
    <w:rsid w:val="00A139A6"/>
    <w:rsid w:val="00A13B1F"/>
    <w:rsid w:val="00A13BAC"/>
    <w:rsid w:val="00A13E37"/>
    <w:rsid w:val="00A14082"/>
    <w:rsid w:val="00A14A27"/>
    <w:rsid w:val="00A14B14"/>
    <w:rsid w:val="00A15685"/>
    <w:rsid w:val="00A15DDE"/>
    <w:rsid w:val="00A15DEC"/>
    <w:rsid w:val="00A15EEA"/>
    <w:rsid w:val="00A16B27"/>
    <w:rsid w:val="00A17253"/>
    <w:rsid w:val="00A176BC"/>
    <w:rsid w:val="00A1771C"/>
    <w:rsid w:val="00A17ADD"/>
    <w:rsid w:val="00A17B67"/>
    <w:rsid w:val="00A2024B"/>
    <w:rsid w:val="00A20533"/>
    <w:rsid w:val="00A20797"/>
    <w:rsid w:val="00A208EB"/>
    <w:rsid w:val="00A20B7C"/>
    <w:rsid w:val="00A213EE"/>
    <w:rsid w:val="00A2161D"/>
    <w:rsid w:val="00A21FD2"/>
    <w:rsid w:val="00A22CDE"/>
    <w:rsid w:val="00A22E88"/>
    <w:rsid w:val="00A23FC7"/>
    <w:rsid w:val="00A24B36"/>
    <w:rsid w:val="00A24B52"/>
    <w:rsid w:val="00A25F0C"/>
    <w:rsid w:val="00A260DF"/>
    <w:rsid w:val="00A26508"/>
    <w:rsid w:val="00A26750"/>
    <w:rsid w:val="00A26766"/>
    <w:rsid w:val="00A267EE"/>
    <w:rsid w:val="00A268AF"/>
    <w:rsid w:val="00A26A1A"/>
    <w:rsid w:val="00A2706F"/>
    <w:rsid w:val="00A27296"/>
    <w:rsid w:val="00A274CC"/>
    <w:rsid w:val="00A274F7"/>
    <w:rsid w:val="00A2756F"/>
    <w:rsid w:val="00A2758F"/>
    <w:rsid w:val="00A275BD"/>
    <w:rsid w:val="00A278BB"/>
    <w:rsid w:val="00A27FB0"/>
    <w:rsid w:val="00A30071"/>
    <w:rsid w:val="00A308F9"/>
    <w:rsid w:val="00A30B36"/>
    <w:rsid w:val="00A30C7F"/>
    <w:rsid w:val="00A30E52"/>
    <w:rsid w:val="00A31513"/>
    <w:rsid w:val="00A32088"/>
    <w:rsid w:val="00A320BD"/>
    <w:rsid w:val="00A320DA"/>
    <w:rsid w:val="00A321B0"/>
    <w:rsid w:val="00A323AC"/>
    <w:rsid w:val="00A32486"/>
    <w:rsid w:val="00A324CB"/>
    <w:rsid w:val="00A32562"/>
    <w:rsid w:val="00A3280D"/>
    <w:rsid w:val="00A32E8D"/>
    <w:rsid w:val="00A3306A"/>
    <w:rsid w:val="00A3307F"/>
    <w:rsid w:val="00A33171"/>
    <w:rsid w:val="00A33259"/>
    <w:rsid w:val="00A3381C"/>
    <w:rsid w:val="00A33D65"/>
    <w:rsid w:val="00A33E44"/>
    <w:rsid w:val="00A33E89"/>
    <w:rsid w:val="00A33FAC"/>
    <w:rsid w:val="00A34155"/>
    <w:rsid w:val="00A3448E"/>
    <w:rsid w:val="00A347A0"/>
    <w:rsid w:val="00A34A65"/>
    <w:rsid w:val="00A34BFA"/>
    <w:rsid w:val="00A350DF"/>
    <w:rsid w:val="00A35D7E"/>
    <w:rsid w:val="00A35E02"/>
    <w:rsid w:val="00A364A7"/>
    <w:rsid w:val="00A36F7D"/>
    <w:rsid w:val="00A37005"/>
    <w:rsid w:val="00A37E40"/>
    <w:rsid w:val="00A403C1"/>
    <w:rsid w:val="00A40C1B"/>
    <w:rsid w:val="00A40F93"/>
    <w:rsid w:val="00A41318"/>
    <w:rsid w:val="00A41382"/>
    <w:rsid w:val="00A419A0"/>
    <w:rsid w:val="00A41A28"/>
    <w:rsid w:val="00A41EED"/>
    <w:rsid w:val="00A42AA5"/>
    <w:rsid w:val="00A432E0"/>
    <w:rsid w:val="00A4347E"/>
    <w:rsid w:val="00A438B7"/>
    <w:rsid w:val="00A44417"/>
    <w:rsid w:val="00A44646"/>
    <w:rsid w:val="00A4492F"/>
    <w:rsid w:val="00A455AA"/>
    <w:rsid w:val="00A4583D"/>
    <w:rsid w:val="00A4641A"/>
    <w:rsid w:val="00A46564"/>
    <w:rsid w:val="00A466D9"/>
    <w:rsid w:val="00A46F7B"/>
    <w:rsid w:val="00A474C0"/>
    <w:rsid w:val="00A47586"/>
    <w:rsid w:val="00A47612"/>
    <w:rsid w:val="00A477FC"/>
    <w:rsid w:val="00A47F87"/>
    <w:rsid w:val="00A47F8A"/>
    <w:rsid w:val="00A50272"/>
    <w:rsid w:val="00A50412"/>
    <w:rsid w:val="00A50B06"/>
    <w:rsid w:val="00A50CAC"/>
    <w:rsid w:val="00A50E22"/>
    <w:rsid w:val="00A5102D"/>
    <w:rsid w:val="00A51679"/>
    <w:rsid w:val="00A51FC6"/>
    <w:rsid w:val="00A520A2"/>
    <w:rsid w:val="00A52764"/>
    <w:rsid w:val="00A5383F"/>
    <w:rsid w:val="00A53E35"/>
    <w:rsid w:val="00A5439A"/>
    <w:rsid w:val="00A54EE3"/>
    <w:rsid w:val="00A550D5"/>
    <w:rsid w:val="00A55153"/>
    <w:rsid w:val="00A5529F"/>
    <w:rsid w:val="00A557C8"/>
    <w:rsid w:val="00A55BE3"/>
    <w:rsid w:val="00A55CEB"/>
    <w:rsid w:val="00A55D2B"/>
    <w:rsid w:val="00A56EB9"/>
    <w:rsid w:val="00A5711B"/>
    <w:rsid w:val="00A5716D"/>
    <w:rsid w:val="00A572F9"/>
    <w:rsid w:val="00A5730D"/>
    <w:rsid w:val="00A57760"/>
    <w:rsid w:val="00A57823"/>
    <w:rsid w:val="00A57A0D"/>
    <w:rsid w:val="00A57CC2"/>
    <w:rsid w:val="00A6007A"/>
    <w:rsid w:val="00A60593"/>
    <w:rsid w:val="00A60784"/>
    <w:rsid w:val="00A60A32"/>
    <w:rsid w:val="00A611BA"/>
    <w:rsid w:val="00A611E2"/>
    <w:rsid w:val="00A61265"/>
    <w:rsid w:val="00A612CA"/>
    <w:rsid w:val="00A617F7"/>
    <w:rsid w:val="00A61950"/>
    <w:rsid w:val="00A61BEB"/>
    <w:rsid w:val="00A61FF7"/>
    <w:rsid w:val="00A62457"/>
    <w:rsid w:val="00A6252D"/>
    <w:rsid w:val="00A62ABC"/>
    <w:rsid w:val="00A63429"/>
    <w:rsid w:val="00A63786"/>
    <w:rsid w:val="00A6464A"/>
    <w:rsid w:val="00A64D90"/>
    <w:rsid w:val="00A65408"/>
    <w:rsid w:val="00A65472"/>
    <w:rsid w:val="00A657A5"/>
    <w:rsid w:val="00A65945"/>
    <w:rsid w:val="00A659D0"/>
    <w:rsid w:val="00A65B0D"/>
    <w:rsid w:val="00A65B70"/>
    <w:rsid w:val="00A65CD6"/>
    <w:rsid w:val="00A65D7D"/>
    <w:rsid w:val="00A65F52"/>
    <w:rsid w:val="00A66193"/>
    <w:rsid w:val="00A6639D"/>
    <w:rsid w:val="00A663AA"/>
    <w:rsid w:val="00A667CB"/>
    <w:rsid w:val="00A66821"/>
    <w:rsid w:val="00A669F5"/>
    <w:rsid w:val="00A66D56"/>
    <w:rsid w:val="00A672F9"/>
    <w:rsid w:val="00A67A87"/>
    <w:rsid w:val="00A67B2E"/>
    <w:rsid w:val="00A70211"/>
    <w:rsid w:val="00A706AF"/>
    <w:rsid w:val="00A70953"/>
    <w:rsid w:val="00A7135F"/>
    <w:rsid w:val="00A713B6"/>
    <w:rsid w:val="00A71C5C"/>
    <w:rsid w:val="00A71FCE"/>
    <w:rsid w:val="00A724DE"/>
    <w:rsid w:val="00A725CD"/>
    <w:rsid w:val="00A72609"/>
    <w:rsid w:val="00A726AB"/>
    <w:rsid w:val="00A72E80"/>
    <w:rsid w:val="00A72FD4"/>
    <w:rsid w:val="00A731FA"/>
    <w:rsid w:val="00A735CD"/>
    <w:rsid w:val="00A736B7"/>
    <w:rsid w:val="00A736D0"/>
    <w:rsid w:val="00A73CA9"/>
    <w:rsid w:val="00A74020"/>
    <w:rsid w:val="00A74814"/>
    <w:rsid w:val="00A74CBC"/>
    <w:rsid w:val="00A74F72"/>
    <w:rsid w:val="00A750F9"/>
    <w:rsid w:val="00A7523C"/>
    <w:rsid w:val="00A75328"/>
    <w:rsid w:val="00A753B1"/>
    <w:rsid w:val="00A75693"/>
    <w:rsid w:val="00A757D2"/>
    <w:rsid w:val="00A75F64"/>
    <w:rsid w:val="00A75F7A"/>
    <w:rsid w:val="00A76062"/>
    <w:rsid w:val="00A7633F"/>
    <w:rsid w:val="00A76958"/>
    <w:rsid w:val="00A76AAD"/>
    <w:rsid w:val="00A76B69"/>
    <w:rsid w:val="00A76C18"/>
    <w:rsid w:val="00A76C45"/>
    <w:rsid w:val="00A771A1"/>
    <w:rsid w:val="00A77AC3"/>
    <w:rsid w:val="00A80130"/>
    <w:rsid w:val="00A804B4"/>
    <w:rsid w:val="00A805C5"/>
    <w:rsid w:val="00A8076D"/>
    <w:rsid w:val="00A80AEE"/>
    <w:rsid w:val="00A814E2"/>
    <w:rsid w:val="00A81924"/>
    <w:rsid w:val="00A81CF9"/>
    <w:rsid w:val="00A82029"/>
    <w:rsid w:val="00A821D1"/>
    <w:rsid w:val="00A823E4"/>
    <w:rsid w:val="00A8253B"/>
    <w:rsid w:val="00A8281D"/>
    <w:rsid w:val="00A8290A"/>
    <w:rsid w:val="00A82FE6"/>
    <w:rsid w:val="00A83008"/>
    <w:rsid w:val="00A836C5"/>
    <w:rsid w:val="00A83C05"/>
    <w:rsid w:val="00A83C5E"/>
    <w:rsid w:val="00A83FF4"/>
    <w:rsid w:val="00A84B27"/>
    <w:rsid w:val="00A84DD7"/>
    <w:rsid w:val="00A84F50"/>
    <w:rsid w:val="00A85A59"/>
    <w:rsid w:val="00A85EE8"/>
    <w:rsid w:val="00A85FAD"/>
    <w:rsid w:val="00A86403"/>
    <w:rsid w:val="00A865BA"/>
    <w:rsid w:val="00A8670F"/>
    <w:rsid w:val="00A86D8A"/>
    <w:rsid w:val="00A86EB0"/>
    <w:rsid w:val="00A90020"/>
    <w:rsid w:val="00A90047"/>
    <w:rsid w:val="00A90861"/>
    <w:rsid w:val="00A90B2D"/>
    <w:rsid w:val="00A90B9B"/>
    <w:rsid w:val="00A90C02"/>
    <w:rsid w:val="00A9113C"/>
    <w:rsid w:val="00A91D98"/>
    <w:rsid w:val="00A91E6F"/>
    <w:rsid w:val="00A920BD"/>
    <w:rsid w:val="00A9259C"/>
    <w:rsid w:val="00A9265C"/>
    <w:rsid w:val="00A929D9"/>
    <w:rsid w:val="00A929ED"/>
    <w:rsid w:val="00A936A6"/>
    <w:rsid w:val="00A9379B"/>
    <w:rsid w:val="00A93DF9"/>
    <w:rsid w:val="00A93F23"/>
    <w:rsid w:val="00A94A48"/>
    <w:rsid w:val="00A94D6E"/>
    <w:rsid w:val="00A95257"/>
    <w:rsid w:val="00A9554F"/>
    <w:rsid w:val="00A9603E"/>
    <w:rsid w:val="00A96B3C"/>
    <w:rsid w:val="00A96F02"/>
    <w:rsid w:val="00A97528"/>
    <w:rsid w:val="00A976A5"/>
    <w:rsid w:val="00A9773B"/>
    <w:rsid w:val="00A97B8F"/>
    <w:rsid w:val="00AA028B"/>
    <w:rsid w:val="00AA061E"/>
    <w:rsid w:val="00AA0CEF"/>
    <w:rsid w:val="00AA11F5"/>
    <w:rsid w:val="00AA1305"/>
    <w:rsid w:val="00AA1378"/>
    <w:rsid w:val="00AA1410"/>
    <w:rsid w:val="00AA1593"/>
    <w:rsid w:val="00AA16F3"/>
    <w:rsid w:val="00AA1782"/>
    <w:rsid w:val="00AA18C7"/>
    <w:rsid w:val="00AA1AF7"/>
    <w:rsid w:val="00AA2226"/>
    <w:rsid w:val="00AA3487"/>
    <w:rsid w:val="00AA387F"/>
    <w:rsid w:val="00AA4064"/>
    <w:rsid w:val="00AA409A"/>
    <w:rsid w:val="00AA4500"/>
    <w:rsid w:val="00AA488F"/>
    <w:rsid w:val="00AA4C72"/>
    <w:rsid w:val="00AA4C88"/>
    <w:rsid w:val="00AA53EF"/>
    <w:rsid w:val="00AA553B"/>
    <w:rsid w:val="00AA56C8"/>
    <w:rsid w:val="00AA6714"/>
    <w:rsid w:val="00AA6CDA"/>
    <w:rsid w:val="00AA72C7"/>
    <w:rsid w:val="00AA7403"/>
    <w:rsid w:val="00AA7E9E"/>
    <w:rsid w:val="00AA7EBF"/>
    <w:rsid w:val="00AB02A0"/>
    <w:rsid w:val="00AB0CB2"/>
    <w:rsid w:val="00AB12D7"/>
    <w:rsid w:val="00AB1551"/>
    <w:rsid w:val="00AB1663"/>
    <w:rsid w:val="00AB1690"/>
    <w:rsid w:val="00AB1909"/>
    <w:rsid w:val="00AB1A54"/>
    <w:rsid w:val="00AB1C62"/>
    <w:rsid w:val="00AB1ED8"/>
    <w:rsid w:val="00AB1FC0"/>
    <w:rsid w:val="00AB2697"/>
    <w:rsid w:val="00AB284A"/>
    <w:rsid w:val="00AB29E5"/>
    <w:rsid w:val="00AB2C4D"/>
    <w:rsid w:val="00AB2CE5"/>
    <w:rsid w:val="00AB2CFC"/>
    <w:rsid w:val="00AB2D88"/>
    <w:rsid w:val="00AB2E0D"/>
    <w:rsid w:val="00AB2E97"/>
    <w:rsid w:val="00AB32FE"/>
    <w:rsid w:val="00AB34BD"/>
    <w:rsid w:val="00AB388F"/>
    <w:rsid w:val="00AB3C79"/>
    <w:rsid w:val="00AB3CDD"/>
    <w:rsid w:val="00AB4003"/>
    <w:rsid w:val="00AB414D"/>
    <w:rsid w:val="00AB535F"/>
    <w:rsid w:val="00AB6B72"/>
    <w:rsid w:val="00AB7483"/>
    <w:rsid w:val="00AB7F58"/>
    <w:rsid w:val="00AC038C"/>
    <w:rsid w:val="00AC08D1"/>
    <w:rsid w:val="00AC09C9"/>
    <w:rsid w:val="00AC0B6D"/>
    <w:rsid w:val="00AC153A"/>
    <w:rsid w:val="00AC1647"/>
    <w:rsid w:val="00AC1E3E"/>
    <w:rsid w:val="00AC1F5E"/>
    <w:rsid w:val="00AC1F73"/>
    <w:rsid w:val="00AC23B9"/>
    <w:rsid w:val="00AC266B"/>
    <w:rsid w:val="00AC26A8"/>
    <w:rsid w:val="00AC3E02"/>
    <w:rsid w:val="00AC3FBE"/>
    <w:rsid w:val="00AC3FD8"/>
    <w:rsid w:val="00AC4033"/>
    <w:rsid w:val="00AC4378"/>
    <w:rsid w:val="00AC4745"/>
    <w:rsid w:val="00AC4886"/>
    <w:rsid w:val="00AC5DB3"/>
    <w:rsid w:val="00AC60AA"/>
    <w:rsid w:val="00AC61C1"/>
    <w:rsid w:val="00AC6254"/>
    <w:rsid w:val="00AC66A8"/>
    <w:rsid w:val="00AC6A9C"/>
    <w:rsid w:val="00AC6AF3"/>
    <w:rsid w:val="00AC6B3D"/>
    <w:rsid w:val="00AC6E1E"/>
    <w:rsid w:val="00AC6F32"/>
    <w:rsid w:val="00AC7267"/>
    <w:rsid w:val="00AC77E9"/>
    <w:rsid w:val="00AC7952"/>
    <w:rsid w:val="00AC7FE6"/>
    <w:rsid w:val="00AD02F5"/>
    <w:rsid w:val="00AD02F6"/>
    <w:rsid w:val="00AD09D5"/>
    <w:rsid w:val="00AD111A"/>
    <w:rsid w:val="00AD1148"/>
    <w:rsid w:val="00AD14A3"/>
    <w:rsid w:val="00AD1560"/>
    <w:rsid w:val="00AD1BA1"/>
    <w:rsid w:val="00AD1F96"/>
    <w:rsid w:val="00AD24B0"/>
    <w:rsid w:val="00AD2653"/>
    <w:rsid w:val="00AD276F"/>
    <w:rsid w:val="00AD282A"/>
    <w:rsid w:val="00AD2B43"/>
    <w:rsid w:val="00AD2E9A"/>
    <w:rsid w:val="00AD341C"/>
    <w:rsid w:val="00AD3574"/>
    <w:rsid w:val="00AD389D"/>
    <w:rsid w:val="00AD3A02"/>
    <w:rsid w:val="00AD3BB0"/>
    <w:rsid w:val="00AD3D8C"/>
    <w:rsid w:val="00AD3EF0"/>
    <w:rsid w:val="00AD44E3"/>
    <w:rsid w:val="00AD49EF"/>
    <w:rsid w:val="00AD4B4A"/>
    <w:rsid w:val="00AD4C4F"/>
    <w:rsid w:val="00AD4CE9"/>
    <w:rsid w:val="00AD4F13"/>
    <w:rsid w:val="00AD56BD"/>
    <w:rsid w:val="00AD5985"/>
    <w:rsid w:val="00AD5C31"/>
    <w:rsid w:val="00AD5C35"/>
    <w:rsid w:val="00AD5CF7"/>
    <w:rsid w:val="00AD5DCA"/>
    <w:rsid w:val="00AD6521"/>
    <w:rsid w:val="00AD6590"/>
    <w:rsid w:val="00AD6B94"/>
    <w:rsid w:val="00AD6F3B"/>
    <w:rsid w:val="00AD7212"/>
    <w:rsid w:val="00AD7582"/>
    <w:rsid w:val="00AD75EC"/>
    <w:rsid w:val="00AD7D12"/>
    <w:rsid w:val="00AE003B"/>
    <w:rsid w:val="00AE03F7"/>
    <w:rsid w:val="00AE0526"/>
    <w:rsid w:val="00AE05ED"/>
    <w:rsid w:val="00AE06F2"/>
    <w:rsid w:val="00AE0D52"/>
    <w:rsid w:val="00AE0EE6"/>
    <w:rsid w:val="00AE1733"/>
    <w:rsid w:val="00AE2147"/>
    <w:rsid w:val="00AE2341"/>
    <w:rsid w:val="00AE2560"/>
    <w:rsid w:val="00AE26C6"/>
    <w:rsid w:val="00AE29C2"/>
    <w:rsid w:val="00AE2E26"/>
    <w:rsid w:val="00AE3075"/>
    <w:rsid w:val="00AE3076"/>
    <w:rsid w:val="00AE309F"/>
    <w:rsid w:val="00AE36FD"/>
    <w:rsid w:val="00AE38BE"/>
    <w:rsid w:val="00AE4125"/>
    <w:rsid w:val="00AE4544"/>
    <w:rsid w:val="00AE4680"/>
    <w:rsid w:val="00AE46E7"/>
    <w:rsid w:val="00AE47C8"/>
    <w:rsid w:val="00AE49D1"/>
    <w:rsid w:val="00AE5395"/>
    <w:rsid w:val="00AE5AB7"/>
    <w:rsid w:val="00AE5F52"/>
    <w:rsid w:val="00AE6645"/>
    <w:rsid w:val="00AE665A"/>
    <w:rsid w:val="00AE66AF"/>
    <w:rsid w:val="00AE6BD0"/>
    <w:rsid w:val="00AE6C11"/>
    <w:rsid w:val="00AE6FCD"/>
    <w:rsid w:val="00AE7050"/>
    <w:rsid w:val="00AE70A2"/>
    <w:rsid w:val="00AE73C6"/>
    <w:rsid w:val="00AE7772"/>
    <w:rsid w:val="00AE77A6"/>
    <w:rsid w:val="00AE7BE8"/>
    <w:rsid w:val="00AF0235"/>
    <w:rsid w:val="00AF1671"/>
    <w:rsid w:val="00AF1B69"/>
    <w:rsid w:val="00AF2284"/>
    <w:rsid w:val="00AF2F9B"/>
    <w:rsid w:val="00AF3121"/>
    <w:rsid w:val="00AF3344"/>
    <w:rsid w:val="00AF334B"/>
    <w:rsid w:val="00AF350C"/>
    <w:rsid w:val="00AF3539"/>
    <w:rsid w:val="00AF433F"/>
    <w:rsid w:val="00AF44AC"/>
    <w:rsid w:val="00AF4795"/>
    <w:rsid w:val="00AF4A9B"/>
    <w:rsid w:val="00AF4AF6"/>
    <w:rsid w:val="00AF4BE3"/>
    <w:rsid w:val="00AF4C97"/>
    <w:rsid w:val="00AF4CE7"/>
    <w:rsid w:val="00AF53A1"/>
    <w:rsid w:val="00AF5AC1"/>
    <w:rsid w:val="00AF65EA"/>
    <w:rsid w:val="00AF68A2"/>
    <w:rsid w:val="00AF6D0B"/>
    <w:rsid w:val="00AF6EC7"/>
    <w:rsid w:val="00AF7171"/>
    <w:rsid w:val="00AF7217"/>
    <w:rsid w:val="00AF769A"/>
    <w:rsid w:val="00AF7AA5"/>
    <w:rsid w:val="00AF7C76"/>
    <w:rsid w:val="00AF7E4B"/>
    <w:rsid w:val="00B00352"/>
    <w:rsid w:val="00B010EB"/>
    <w:rsid w:val="00B02151"/>
    <w:rsid w:val="00B02373"/>
    <w:rsid w:val="00B02635"/>
    <w:rsid w:val="00B036CE"/>
    <w:rsid w:val="00B03796"/>
    <w:rsid w:val="00B03E7C"/>
    <w:rsid w:val="00B03FC0"/>
    <w:rsid w:val="00B041CA"/>
    <w:rsid w:val="00B055AE"/>
    <w:rsid w:val="00B058D0"/>
    <w:rsid w:val="00B05C2E"/>
    <w:rsid w:val="00B065B3"/>
    <w:rsid w:val="00B065D6"/>
    <w:rsid w:val="00B068D2"/>
    <w:rsid w:val="00B06C82"/>
    <w:rsid w:val="00B07278"/>
    <w:rsid w:val="00B07A39"/>
    <w:rsid w:val="00B07AF1"/>
    <w:rsid w:val="00B07C5A"/>
    <w:rsid w:val="00B07CB1"/>
    <w:rsid w:val="00B10480"/>
    <w:rsid w:val="00B10517"/>
    <w:rsid w:val="00B108ED"/>
    <w:rsid w:val="00B10BE0"/>
    <w:rsid w:val="00B10EE4"/>
    <w:rsid w:val="00B116C0"/>
    <w:rsid w:val="00B11BAE"/>
    <w:rsid w:val="00B12991"/>
    <w:rsid w:val="00B133FD"/>
    <w:rsid w:val="00B138C4"/>
    <w:rsid w:val="00B13FFC"/>
    <w:rsid w:val="00B144DD"/>
    <w:rsid w:val="00B144DE"/>
    <w:rsid w:val="00B14B91"/>
    <w:rsid w:val="00B15528"/>
    <w:rsid w:val="00B158A0"/>
    <w:rsid w:val="00B15F89"/>
    <w:rsid w:val="00B15FD0"/>
    <w:rsid w:val="00B16313"/>
    <w:rsid w:val="00B16328"/>
    <w:rsid w:val="00B16D78"/>
    <w:rsid w:val="00B16F70"/>
    <w:rsid w:val="00B170D2"/>
    <w:rsid w:val="00B171E7"/>
    <w:rsid w:val="00B178EC"/>
    <w:rsid w:val="00B17C41"/>
    <w:rsid w:val="00B208E0"/>
    <w:rsid w:val="00B20A73"/>
    <w:rsid w:val="00B20F28"/>
    <w:rsid w:val="00B21015"/>
    <w:rsid w:val="00B21199"/>
    <w:rsid w:val="00B212B0"/>
    <w:rsid w:val="00B212D9"/>
    <w:rsid w:val="00B21A6F"/>
    <w:rsid w:val="00B21B15"/>
    <w:rsid w:val="00B21D2F"/>
    <w:rsid w:val="00B21E87"/>
    <w:rsid w:val="00B21E9E"/>
    <w:rsid w:val="00B21EFF"/>
    <w:rsid w:val="00B2250C"/>
    <w:rsid w:val="00B22681"/>
    <w:rsid w:val="00B227CC"/>
    <w:rsid w:val="00B22FA3"/>
    <w:rsid w:val="00B24E56"/>
    <w:rsid w:val="00B251FD"/>
    <w:rsid w:val="00B2548A"/>
    <w:rsid w:val="00B25DD9"/>
    <w:rsid w:val="00B2668F"/>
    <w:rsid w:val="00B26C50"/>
    <w:rsid w:val="00B26DDB"/>
    <w:rsid w:val="00B27475"/>
    <w:rsid w:val="00B27872"/>
    <w:rsid w:val="00B278F6"/>
    <w:rsid w:val="00B27AA2"/>
    <w:rsid w:val="00B27EA7"/>
    <w:rsid w:val="00B302E3"/>
    <w:rsid w:val="00B304AE"/>
    <w:rsid w:val="00B306E5"/>
    <w:rsid w:val="00B3078A"/>
    <w:rsid w:val="00B30EEA"/>
    <w:rsid w:val="00B31351"/>
    <w:rsid w:val="00B31504"/>
    <w:rsid w:val="00B31A3D"/>
    <w:rsid w:val="00B31C8B"/>
    <w:rsid w:val="00B32AAC"/>
    <w:rsid w:val="00B32D91"/>
    <w:rsid w:val="00B33176"/>
    <w:rsid w:val="00B33844"/>
    <w:rsid w:val="00B33BB1"/>
    <w:rsid w:val="00B34042"/>
    <w:rsid w:val="00B340E7"/>
    <w:rsid w:val="00B34179"/>
    <w:rsid w:val="00B34293"/>
    <w:rsid w:val="00B34499"/>
    <w:rsid w:val="00B34750"/>
    <w:rsid w:val="00B34A2C"/>
    <w:rsid w:val="00B35382"/>
    <w:rsid w:val="00B3561A"/>
    <w:rsid w:val="00B35C31"/>
    <w:rsid w:val="00B3605C"/>
    <w:rsid w:val="00B36695"/>
    <w:rsid w:val="00B36B6A"/>
    <w:rsid w:val="00B36C86"/>
    <w:rsid w:val="00B37095"/>
    <w:rsid w:val="00B37123"/>
    <w:rsid w:val="00B371F9"/>
    <w:rsid w:val="00B3774D"/>
    <w:rsid w:val="00B37BD6"/>
    <w:rsid w:val="00B37C1A"/>
    <w:rsid w:val="00B37DB2"/>
    <w:rsid w:val="00B37EE1"/>
    <w:rsid w:val="00B40123"/>
    <w:rsid w:val="00B40445"/>
    <w:rsid w:val="00B40BBA"/>
    <w:rsid w:val="00B4104E"/>
    <w:rsid w:val="00B41141"/>
    <w:rsid w:val="00B412BF"/>
    <w:rsid w:val="00B41351"/>
    <w:rsid w:val="00B4182C"/>
    <w:rsid w:val="00B41A02"/>
    <w:rsid w:val="00B41D72"/>
    <w:rsid w:val="00B4237E"/>
    <w:rsid w:val="00B42D52"/>
    <w:rsid w:val="00B4354E"/>
    <w:rsid w:val="00B437F3"/>
    <w:rsid w:val="00B43BA8"/>
    <w:rsid w:val="00B43CE2"/>
    <w:rsid w:val="00B44114"/>
    <w:rsid w:val="00B44888"/>
    <w:rsid w:val="00B452F6"/>
    <w:rsid w:val="00B45AF0"/>
    <w:rsid w:val="00B45F6B"/>
    <w:rsid w:val="00B460FF"/>
    <w:rsid w:val="00B465F0"/>
    <w:rsid w:val="00B46C16"/>
    <w:rsid w:val="00B471D7"/>
    <w:rsid w:val="00B474B5"/>
    <w:rsid w:val="00B474E1"/>
    <w:rsid w:val="00B47D51"/>
    <w:rsid w:val="00B47EA7"/>
    <w:rsid w:val="00B47F47"/>
    <w:rsid w:val="00B50162"/>
    <w:rsid w:val="00B50CC3"/>
    <w:rsid w:val="00B50CE3"/>
    <w:rsid w:val="00B50D43"/>
    <w:rsid w:val="00B51004"/>
    <w:rsid w:val="00B514B2"/>
    <w:rsid w:val="00B5189C"/>
    <w:rsid w:val="00B5213F"/>
    <w:rsid w:val="00B52175"/>
    <w:rsid w:val="00B52403"/>
    <w:rsid w:val="00B52872"/>
    <w:rsid w:val="00B52ADD"/>
    <w:rsid w:val="00B532F2"/>
    <w:rsid w:val="00B535A6"/>
    <w:rsid w:val="00B53A60"/>
    <w:rsid w:val="00B53AC6"/>
    <w:rsid w:val="00B53B47"/>
    <w:rsid w:val="00B53DD4"/>
    <w:rsid w:val="00B543E8"/>
    <w:rsid w:val="00B5462C"/>
    <w:rsid w:val="00B546C2"/>
    <w:rsid w:val="00B54CA8"/>
    <w:rsid w:val="00B55200"/>
    <w:rsid w:val="00B5536C"/>
    <w:rsid w:val="00B55460"/>
    <w:rsid w:val="00B559D6"/>
    <w:rsid w:val="00B55EB3"/>
    <w:rsid w:val="00B55F2E"/>
    <w:rsid w:val="00B56676"/>
    <w:rsid w:val="00B569EE"/>
    <w:rsid w:val="00B57151"/>
    <w:rsid w:val="00B573A8"/>
    <w:rsid w:val="00B57A67"/>
    <w:rsid w:val="00B57EAA"/>
    <w:rsid w:val="00B60073"/>
    <w:rsid w:val="00B60079"/>
    <w:rsid w:val="00B60AA8"/>
    <w:rsid w:val="00B61082"/>
    <w:rsid w:val="00B61198"/>
    <w:rsid w:val="00B61542"/>
    <w:rsid w:val="00B6175D"/>
    <w:rsid w:val="00B624AE"/>
    <w:rsid w:val="00B62681"/>
    <w:rsid w:val="00B62A5F"/>
    <w:rsid w:val="00B63464"/>
    <w:rsid w:val="00B63B45"/>
    <w:rsid w:val="00B63B92"/>
    <w:rsid w:val="00B63C3D"/>
    <w:rsid w:val="00B6427C"/>
    <w:rsid w:val="00B6438B"/>
    <w:rsid w:val="00B645D0"/>
    <w:rsid w:val="00B64C72"/>
    <w:rsid w:val="00B64F1C"/>
    <w:rsid w:val="00B64F5E"/>
    <w:rsid w:val="00B656B7"/>
    <w:rsid w:val="00B65E0D"/>
    <w:rsid w:val="00B6617A"/>
    <w:rsid w:val="00B66577"/>
    <w:rsid w:val="00B66AC0"/>
    <w:rsid w:val="00B66D5B"/>
    <w:rsid w:val="00B67238"/>
    <w:rsid w:val="00B673DB"/>
    <w:rsid w:val="00B6774E"/>
    <w:rsid w:val="00B678D8"/>
    <w:rsid w:val="00B67A15"/>
    <w:rsid w:val="00B67E81"/>
    <w:rsid w:val="00B67FCE"/>
    <w:rsid w:val="00B70489"/>
    <w:rsid w:val="00B7086B"/>
    <w:rsid w:val="00B70B27"/>
    <w:rsid w:val="00B70D32"/>
    <w:rsid w:val="00B70E8F"/>
    <w:rsid w:val="00B7101A"/>
    <w:rsid w:val="00B71166"/>
    <w:rsid w:val="00B7130F"/>
    <w:rsid w:val="00B714EB"/>
    <w:rsid w:val="00B7163F"/>
    <w:rsid w:val="00B716DD"/>
    <w:rsid w:val="00B71F9E"/>
    <w:rsid w:val="00B72D47"/>
    <w:rsid w:val="00B72ED8"/>
    <w:rsid w:val="00B7311A"/>
    <w:rsid w:val="00B7319B"/>
    <w:rsid w:val="00B732A8"/>
    <w:rsid w:val="00B73410"/>
    <w:rsid w:val="00B73591"/>
    <w:rsid w:val="00B738DE"/>
    <w:rsid w:val="00B73E96"/>
    <w:rsid w:val="00B7443B"/>
    <w:rsid w:val="00B745C6"/>
    <w:rsid w:val="00B74839"/>
    <w:rsid w:val="00B74865"/>
    <w:rsid w:val="00B74A0A"/>
    <w:rsid w:val="00B74A1B"/>
    <w:rsid w:val="00B74C43"/>
    <w:rsid w:val="00B75128"/>
    <w:rsid w:val="00B7514A"/>
    <w:rsid w:val="00B766F1"/>
    <w:rsid w:val="00B76736"/>
    <w:rsid w:val="00B76881"/>
    <w:rsid w:val="00B76B0E"/>
    <w:rsid w:val="00B76B6E"/>
    <w:rsid w:val="00B76F92"/>
    <w:rsid w:val="00B772F5"/>
    <w:rsid w:val="00B776BA"/>
    <w:rsid w:val="00B80196"/>
    <w:rsid w:val="00B804D8"/>
    <w:rsid w:val="00B80A77"/>
    <w:rsid w:val="00B80BBE"/>
    <w:rsid w:val="00B80F69"/>
    <w:rsid w:val="00B8161B"/>
    <w:rsid w:val="00B81A09"/>
    <w:rsid w:val="00B8249E"/>
    <w:rsid w:val="00B82500"/>
    <w:rsid w:val="00B82A27"/>
    <w:rsid w:val="00B82AAF"/>
    <w:rsid w:val="00B82EE4"/>
    <w:rsid w:val="00B83C7D"/>
    <w:rsid w:val="00B8447C"/>
    <w:rsid w:val="00B852E9"/>
    <w:rsid w:val="00B85686"/>
    <w:rsid w:val="00B85B18"/>
    <w:rsid w:val="00B85CAF"/>
    <w:rsid w:val="00B85F16"/>
    <w:rsid w:val="00B864A5"/>
    <w:rsid w:val="00B86560"/>
    <w:rsid w:val="00B867FA"/>
    <w:rsid w:val="00B86A16"/>
    <w:rsid w:val="00B86B52"/>
    <w:rsid w:val="00B86BA3"/>
    <w:rsid w:val="00B86C5D"/>
    <w:rsid w:val="00B877F1"/>
    <w:rsid w:val="00B87A14"/>
    <w:rsid w:val="00B87B45"/>
    <w:rsid w:val="00B87BB0"/>
    <w:rsid w:val="00B87DB1"/>
    <w:rsid w:val="00B902A2"/>
    <w:rsid w:val="00B90336"/>
    <w:rsid w:val="00B9041F"/>
    <w:rsid w:val="00B90444"/>
    <w:rsid w:val="00B90598"/>
    <w:rsid w:val="00B905BF"/>
    <w:rsid w:val="00B906ED"/>
    <w:rsid w:val="00B908F4"/>
    <w:rsid w:val="00B90EE2"/>
    <w:rsid w:val="00B911A5"/>
    <w:rsid w:val="00B9151E"/>
    <w:rsid w:val="00B9182C"/>
    <w:rsid w:val="00B918C0"/>
    <w:rsid w:val="00B91A09"/>
    <w:rsid w:val="00B91A2E"/>
    <w:rsid w:val="00B9281B"/>
    <w:rsid w:val="00B933D4"/>
    <w:rsid w:val="00B9341A"/>
    <w:rsid w:val="00B93C7B"/>
    <w:rsid w:val="00B93D48"/>
    <w:rsid w:val="00B942C1"/>
    <w:rsid w:val="00B943A9"/>
    <w:rsid w:val="00B946BE"/>
    <w:rsid w:val="00B94C54"/>
    <w:rsid w:val="00B94D52"/>
    <w:rsid w:val="00B94FAF"/>
    <w:rsid w:val="00B94FF8"/>
    <w:rsid w:val="00B950F7"/>
    <w:rsid w:val="00B95144"/>
    <w:rsid w:val="00B95216"/>
    <w:rsid w:val="00B95CCA"/>
    <w:rsid w:val="00B95F92"/>
    <w:rsid w:val="00B965DB"/>
    <w:rsid w:val="00B96E0B"/>
    <w:rsid w:val="00B9701F"/>
    <w:rsid w:val="00B9721C"/>
    <w:rsid w:val="00B97324"/>
    <w:rsid w:val="00B974B9"/>
    <w:rsid w:val="00B97548"/>
    <w:rsid w:val="00B9756F"/>
    <w:rsid w:val="00BA0102"/>
    <w:rsid w:val="00BA07B3"/>
    <w:rsid w:val="00BA0832"/>
    <w:rsid w:val="00BA0BDA"/>
    <w:rsid w:val="00BA0D50"/>
    <w:rsid w:val="00BA1346"/>
    <w:rsid w:val="00BA14F9"/>
    <w:rsid w:val="00BA16A5"/>
    <w:rsid w:val="00BA2142"/>
    <w:rsid w:val="00BA22BA"/>
    <w:rsid w:val="00BA2B97"/>
    <w:rsid w:val="00BA2C45"/>
    <w:rsid w:val="00BA2D69"/>
    <w:rsid w:val="00BA2DE1"/>
    <w:rsid w:val="00BA36C0"/>
    <w:rsid w:val="00BA3AC0"/>
    <w:rsid w:val="00BA3D69"/>
    <w:rsid w:val="00BA4377"/>
    <w:rsid w:val="00BA4820"/>
    <w:rsid w:val="00BA48DB"/>
    <w:rsid w:val="00BA4AE8"/>
    <w:rsid w:val="00BA53D3"/>
    <w:rsid w:val="00BA58B0"/>
    <w:rsid w:val="00BA5EC4"/>
    <w:rsid w:val="00BA6283"/>
    <w:rsid w:val="00BA65FC"/>
    <w:rsid w:val="00BA6776"/>
    <w:rsid w:val="00BA6AD0"/>
    <w:rsid w:val="00BA6BD3"/>
    <w:rsid w:val="00BA6D22"/>
    <w:rsid w:val="00BA7759"/>
    <w:rsid w:val="00BA7C5C"/>
    <w:rsid w:val="00BB04F5"/>
    <w:rsid w:val="00BB0C05"/>
    <w:rsid w:val="00BB0ED2"/>
    <w:rsid w:val="00BB125D"/>
    <w:rsid w:val="00BB1C32"/>
    <w:rsid w:val="00BB1D87"/>
    <w:rsid w:val="00BB1F6D"/>
    <w:rsid w:val="00BB1FCC"/>
    <w:rsid w:val="00BB2B50"/>
    <w:rsid w:val="00BB2D41"/>
    <w:rsid w:val="00BB2EDB"/>
    <w:rsid w:val="00BB35EB"/>
    <w:rsid w:val="00BB3960"/>
    <w:rsid w:val="00BB400F"/>
    <w:rsid w:val="00BB438D"/>
    <w:rsid w:val="00BB499D"/>
    <w:rsid w:val="00BB49DF"/>
    <w:rsid w:val="00BB51AA"/>
    <w:rsid w:val="00BB5A5A"/>
    <w:rsid w:val="00BB5DBA"/>
    <w:rsid w:val="00BB6297"/>
    <w:rsid w:val="00BB6736"/>
    <w:rsid w:val="00BB6CED"/>
    <w:rsid w:val="00BB6D71"/>
    <w:rsid w:val="00BB71F2"/>
    <w:rsid w:val="00BB737A"/>
    <w:rsid w:val="00BB7522"/>
    <w:rsid w:val="00BB784E"/>
    <w:rsid w:val="00BC0586"/>
    <w:rsid w:val="00BC0A14"/>
    <w:rsid w:val="00BC11CE"/>
    <w:rsid w:val="00BC15BD"/>
    <w:rsid w:val="00BC1618"/>
    <w:rsid w:val="00BC2480"/>
    <w:rsid w:val="00BC27B4"/>
    <w:rsid w:val="00BC2B37"/>
    <w:rsid w:val="00BC2E58"/>
    <w:rsid w:val="00BC3AE6"/>
    <w:rsid w:val="00BC3CEB"/>
    <w:rsid w:val="00BC4D29"/>
    <w:rsid w:val="00BC5156"/>
    <w:rsid w:val="00BC5764"/>
    <w:rsid w:val="00BC5C5D"/>
    <w:rsid w:val="00BC5F44"/>
    <w:rsid w:val="00BC639C"/>
    <w:rsid w:val="00BC6690"/>
    <w:rsid w:val="00BC67F2"/>
    <w:rsid w:val="00BC75DB"/>
    <w:rsid w:val="00BC7864"/>
    <w:rsid w:val="00BC7F58"/>
    <w:rsid w:val="00BD0206"/>
    <w:rsid w:val="00BD08C8"/>
    <w:rsid w:val="00BD08F3"/>
    <w:rsid w:val="00BD0B39"/>
    <w:rsid w:val="00BD10E7"/>
    <w:rsid w:val="00BD1602"/>
    <w:rsid w:val="00BD16A1"/>
    <w:rsid w:val="00BD1B0B"/>
    <w:rsid w:val="00BD1B42"/>
    <w:rsid w:val="00BD2161"/>
    <w:rsid w:val="00BD2E55"/>
    <w:rsid w:val="00BD2FCA"/>
    <w:rsid w:val="00BD3434"/>
    <w:rsid w:val="00BD3824"/>
    <w:rsid w:val="00BD3EAB"/>
    <w:rsid w:val="00BD422E"/>
    <w:rsid w:val="00BD4319"/>
    <w:rsid w:val="00BD4628"/>
    <w:rsid w:val="00BD4694"/>
    <w:rsid w:val="00BD4E6A"/>
    <w:rsid w:val="00BD56D7"/>
    <w:rsid w:val="00BD5704"/>
    <w:rsid w:val="00BD5C63"/>
    <w:rsid w:val="00BD67E7"/>
    <w:rsid w:val="00BD6A99"/>
    <w:rsid w:val="00BD7139"/>
    <w:rsid w:val="00BD7D12"/>
    <w:rsid w:val="00BD7E98"/>
    <w:rsid w:val="00BE00E6"/>
    <w:rsid w:val="00BE0654"/>
    <w:rsid w:val="00BE0D79"/>
    <w:rsid w:val="00BE0D8A"/>
    <w:rsid w:val="00BE0FF7"/>
    <w:rsid w:val="00BE1059"/>
    <w:rsid w:val="00BE10CC"/>
    <w:rsid w:val="00BE1286"/>
    <w:rsid w:val="00BE15CF"/>
    <w:rsid w:val="00BE2321"/>
    <w:rsid w:val="00BE34F5"/>
    <w:rsid w:val="00BE3549"/>
    <w:rsid w:val="00BE3975"/>
    <w:rsid w:val="00BE3F8A"/>
    <w:rsid w:val="00BE46FB"/>
    <w:rsid w:val="00BE4CA0"/>
    <w:rsid w:val="00BE4FF7"/>
    <w:rsid w:val="00BE5234"/>
    <w:rsid w:val="00BE5585"/>
    <w:rsid w:val="00BE56CD"/>
    <w:rsid w:val="00BE5BF9"/>
    <w:rsid w:val="00BE5D2F"/>
    <w:rsid w:val="00BE5D53"/>
    <w:rsid w:val="00BE62B2"/>
    <w:rsid w:val="00BE62FE"/>
    <w:rsid w:val="00BE72BD"/>
    <w:rsid w:val="00BE7AC9"/>
    <w:rsid w:val="00BE7C90"/>
    <w:rsid w:val="00BF089A"/>
    <w:rsid w:val="00BF0DA2"/>
    <w:rsid w:val="00BF0FDC"/>
    <w:rsid w:val="00BF1119"/>
    <w:rsid w:val="00BF1125"/>
    <w:rsid w:val="00BF1565"/>
    <w:rsid w:val="00BF172D"/>
    <w:rsid w:val="00BF1A7F"/>
    <w:rsid w:val="00BF1AD4"/>
    <w:rsid w:val="00BF1BDA"/>
    <w:rsid w:val="00BF1E5C"/>
    <w:rsid w:val="00BF200D"/>
    <w:rsid w:val="00BF2558"/>
    <w:rsid w:val="00BF38CF"/>
    <w:rsid w:val="00BF3D06"/>
    <w:rsid w:val="00BF3E76"/>
    <w:rsid w:val="00BF40E1"/>
    <w:rsid w:val="00BF4262"/>
    <w:rsid w:val="00BF42C9"/>
    <w:rsid w:val="00BF474F"/>
    <w:rsid w:val="00BF4AB0"/>
    <w:rsid w:val="00BF4BFF"/>
    <w:rsid w:val="00BF5124"/>
    <w:rsid w:val="00BF538F"/>
    <w:rsid w:val="00BF552D"/>
    <w:rsid w:val="00BF56ED"/>
    <w:rsid w:val="00BF6144"/>
    <w:rsid w:val="00BF62DB"/>
    <w:rsid w:val="00BF6628"/>
    <w:rsid w:val="00BF66A4"/>
    <w:rsid w:val="00BF7048"/>
    <w:rsid w:val="00BF74C7"/>
    <w:rsid w:val="00BF7862"/>
    <w:rsid w:val="00BF7B73"/>
    <w:rsid w:val="00BF7DF1"/>
    <w:rsid w:val="00BF7EE9"/>
    <w:rsid w:val="00C0025E"/>
    <w:rsid w:val="00C00A11"/>
    <w:rsid w:val="00C017F6"/>
    <w:rsid w:val="00C01913"/>
    <w:rsid w:val="00C0212A"/>
    <w:rsid w:val="00C023DA"/>
    <w:rsid w:val="00C0255C"/>
    <w:rsid w:val="00C02595"/>
    <w:rsid w:val="00C025F3"/>
    <w:rsid w:val="00C027D7"/>
    <w:rsid w:val="00C02E14"/>
    <w:rsid w:val="00C03244"/>
    <w:rsid w:val="00C032D3"/>
    <w:rsid w:val="00C046A2"/>
    <w:rsid w:val="00C04C96"/>
    <w:rsid w:val="00C052D2"/>
    <w:rsid w:val="00C05307"/>
    <w:rsid w:val="00C05450"/>
    <w:rsid w:val="00C0547C"/>
    <w:rsid w:val="00C054E6"/>
    <w:rsid w:val="00C05EE2"/>
    <w:rsid w:val="00C06255"/>
    <w:rsid w:val="00C0646F"/>
    <w:rsid w:val="00C06535"/>
    <w:rsid w:val="00C068C2"/>
    <w:rsid w:val="00C06F5F"/>
    <w:rsid w:val="00C070C4"/>
    <w:rsid w:val="00C07324"/>
    <w:rsid w:val="00C074C5"/>
    <w:rsid w:val="00C075D2"/>
    <w:rsid w:val="00C077CC"/>
    <w:rsid w:val="00C10B61"/>
    <w:rsid w:val="00C10C8A"/>
    <w:rsid w:val="00C111AD"/>
    <w:rsid w:val="00C11838"/>
    <w:rsid w:val="00C11D40"/>
    <w:rsid w:val="00C1245F"/>
    <w:rsid w:val="00C1328A"/>
    <w:rsid w:val="00C13AD9"/>
    <w:rsid w:val="00C13ED3"/>
    <w:rsid w:val="00C14226"/>
    <w:rsid w:val="00C146EB"/>
    <w:rsid w:val="00C1498C"/>
    <w:rsid w:val="00C149CE"/>
    <w:rsid w:val="00C14E01"/>
    <w:rsid w:val="00C150A6"/>
    <w:rsid w:val="00C153D5"/>
    <w:rsid w:val="00C156A8"/>
    <w:rsid w:val="00C15824"/>
    <w:rsid w:val="00C15B4C"/>
    <w:rsid w:val="00C16067"/>
    <w:rsid w:val="00C1610F"/>
    <w:rsid w:val="00C16454"/>
    <w:rsid w:val="00C164F2"/>
    <w:rsid w:val="00C164F7"/>
    <w:rsid w:val="00C1658D"/>
    <w:rsid w:val="00C16A0D"/>
    <w:rsid w:val="00C16C0D"/>
    <w:rsid w:val="00C16DF6"/>
    <w:rsid w:val="00C16F0B"/>
    <w:rsid w:val="00C17054"/>
    <w:rsid w:val="00C1745E"/>
    <w:rsid w:val="00C17767"/>
    <w:rsid w:val="00C178C4"/>
    <w:rsid w:val="00C2003A"/>
    <w:rsid w:val="00C200E8"/>
    <w:rsid w:val="00C20350"/>
    <w:rsid w:val="00C20AD3"/>
    <w:rsid w:val="00C214B0"/>
    <w:rsid w:val="00C21686"/>
    <w:rsid w:val="00C216EB"/>
    <w:rsid w:val="00C21904"/>
    <w:rsid w:val="00C221F3"/>
    <w:rsid w:val="00C22260"/>
    <w:rsid w:val="00C226D9"/>
    <w:rsid w:val="00C228BD"/>
    <w:rsid w:val="00C22E84"/>
    <w:rsid w:val="00C231D9"/>
    <w:rsid w:val="00C23373"/>
    <w:rsid w:val="00C23CEA"/>
    <w:rsid w:val="00C23D2D"/>
    <w:rsid w:val="00C2413F"/>
    <w:rsid w:val="00C2519C"/>
    <w:rsid w:val="00C25834"/>
    <w:rsid w:val="00C258A2"/>
    <w:rsid w:val="00C2648F"/>
    <w:rsid w:val="00C26606"/>
    <w:rsid w:val="00C268AD"/>
    <w:rsid w:val="00C2691B"/>
    <w:rsid w:val="00C26A3D"/>
    <w:rsid w:val="00C26FEF"/>
    <w:rsid w:val="00C27149"/>
    <w:rsid w:val="00C27A5A"/>
    <w:rsid w:val="00C3024B"/>
    <w:rsid w:val="00C30299"/>
    <w:rsid w:val="00C30432"/>
    <w:rsid w:val="00C30EF3"/>
    <w:rsid w:val="00C30FD8"/>
    <w:rsid w:val="00C31187"/>
    <w:rsid w:val="00C316F0"/>
    <w:rsid w:val="00C31FA8"/>
    <w:rsid w:val="00C322C9"/>
    <w:rsid w:val="00C323E5"/>
    <w:rsid w:val="00C32447"/>
    <w:rsid w:val="00C32765"/>
    <w:rsid w:val="00C32FBD"/>
    <w:rsid w:val="00C3350B"/>
    <w:rsid w:val="00C3365A"/>
    <w:rsid w:val="00C33946"/>
    <w:rsid w:val="00C3398A"/>
    <w:rsid w:val="00C34B83"/>
    <w:rsid w:val="00C3508E"/>
    <w:rsid w:val="00C3518D"/>
    <w:rsid w:val="00C353F5"/>
    <w:rsid w:val="00C354B1"/>
    <w:rsid w:val="00C35673"/>
    <w:rsid w:val="00C356EF"/>
    <w:rsid w:val="00C35D87"/>
    <w:rsid w:val="00C3642A"/>
    <w:rsid w:val="00C36559"/>
    <w:rsid w:val="00C3667F"/>
    <w:rsid w:val="00C36749"/>
    <w:rsid w:val="00C3692C"/>
    <w:rsid w:val="00C3730A"/>
    <w:rsid w:val="00C375D1"/>
    <w:rsid w:val="00C378A3"/>
    <w:rsid w:val="00C37C11"/>
    <w:rsid w:val="00C37CAB"/>
    <w:rsid w:val="00C37DC9"/>
    <w:rsid w:val="00C37E9C"/>
    <w:rsid w:val="00C40009"/>
    <w:rsid w:val="00C40061"/>
    <w:rsid w:val="00C40232"/>
    <w:rsid w:val="00C402C4"/>
    <w:rsid w:val="00C40BF5"/>
    <w:rsid w:val="00C41611"/>
    <w:rsid w:val="00C41BD2"/>
    <w:rsid w:val="00C41E41"/>
    <w:rsid w:val="00C41F4E"/>
    <w:rsid w:val="00C420FF"/>
    <w:rsid w:val="00C4212E"/>
    <w:rsid w:val="00C4294C"/>
    <w:rsid w:val="00C42989"/>
    <w:rsid w:val="00C42B58"/>
    <w:rsid w:val="00C42C59"/>
    <w:rsid w:val="00C42F6A"/>
    <w:rsid w:val="00C437AC"/>
    <w:rsid w:val="00C437F9"/>
    <w:rsid w:val="00C43953"/>
    <w:rsid w:val="00C44083"/>
    <w:rsid w:val="00C4474C"/>
    <w:rsid w:val="00C44F04"/>
    <w:rsid w:val="00C452D9"/>
    <w:rsid w:val="00C45541"/>
    <w:rsid w:val="00C4577F"/>
    <w:rsid w:val="00C45BC7"/>
    <w:rsid w:val="00C45C57"/>
    <w:rsid w:val="00C45DF6"/>
    <w:rsid w:val="00C46207"/>
    <w:rsid w:val="00C46940"/>
    <w:rsid w:val="00C46F64"/>
    <w:rsid w:val="00C46F9B"/>
    <w:rsid w:val="00C4761B"/>
    <w:rsid w:val="00C476C1"/>
    <w:rsid w:val="00C47A0E"/>
    <w:rsid w:val="00C501E9"/>
    <w:rsid w:val="00C50910"/>
    <w:rsid w:val="00C50D4C"/>
    <w:rsid w:val="00C51792"/>
    <w:rsid w:val="00C51936"/>
    <w:rsid w:val="00C51D51"/>
    <w:rsid w:val="00C52050"/>
    <w:rsid w:val="00C52128"/>
    <w:rsid w:val="00C52528"/>
    <w:rsid w:val="00C5289D"/>
    <w:rsid w:val="00C52912"/>
    <w:rsid w:val="00C529DE"/>
    <w:rsid w:val="00C52BF8"/>
    <w:rsid w:val="00C5382E"/>
    <w:rsid w:val="00C53D1D"/>
    <w:rsid w:val="00C53D5C"/>
    <w:rsid w:val="00C5426B"/>
    <w:rsid w:val="00C542E8"/>
    <w:rsid w:val="00C546B6"/>
    <w:rsid w:val="00C553C4"/>
    <w:rsid w:val="00C56062"/>
    <w:rsid w:val="00C561E9"/>
    <w:rsid w:val="00C56201"/>
    <w:rsid w:val="00C562F6"/>
    <w:rsid w:val="00C56445"/>
    <w:rsid w:val="00C56662"/>
    <w:rsid w:val="00C56934"/>
    <w:rsid w:val="00C56B6B"/>
    <w:rsid w:val="00C57177"/>
    <w:rsid w:val="00C571E0"/>
    <w:rsid w:val="00C576B4"/>
    <w:rsid w:val="00C577C7"/>
    <w:rsid w:val="00C577F6"/>
    <w:rsid w:val="00C607A5"/>
    <w:rsid w:val="00C60C91"/>
    <w:rsid w:val="00C60D84"/>
    <w:rsid w:val="00C6127D"/>
    <w:rsid w:val="00C61CB3"/>
    <w:rsid w:val="00C623CE"/>
    <w:rsid w:val="00C63445"/>
    <w:rsid w:val="00C6344D"/>
    <w:rsid w:val="00C638D6"/>
    <w:rsid w:val="00C63D1C"/>
    <w:rsid w:val="00C63EBF"/>
    <w:rsid w:val="00C64705"/>
    <w:rsid w:val="00C64D6D"/>
    <w:rsid w:val="00C653F7"/>
    <w:rsid w:val="00C661A1"/>
    <w:rsid w:val="00C6669A"/>
    <w:rsid w:val="00C66A29"/>
    <w:rsid w:val="00C66A33"/>
    <w:rsid w:val="00C66D42"/>
    <w:rsid w:val="00C66DD1"/>
    <w:rsid w:val="00C67002"/>
    <w:rsid w:val="00C6719D"/>
    <w:rsid w:val="00C67692"/>
    <w:rsid w:val="00C67D87"/>
    <w:rsid w:val="00C7086F"/>
    <w:rsid w:val="00C708DE"/>
    <w:rsid w:val="00C70926"/>
    <w:rsid w:val="00C71AE1"/>
    <w:rsid w:val="00C71D75"/>
    <w:rsid w:val="00C725B5"/>
    <w:rsid w:val="00C7265A"/>
    <w:rsid w:val="00C72990"/>
    <w:rsid w:val="00C72BDB"/>
    <w:rsid w:val="00C72C10"/>
    <w:rsid w:val="00C72D87"/>
    <w:rsid w:val="00C72FA1"/>
    <w:rsid w:val="00C7304A"/>
    <w:rsid w:val="00C73207"/>
    <w:rsid w:val="00C73667"/>
    <w:rsid w:val="00C73D98"/>
    <w:rsid w:val="00C740DD"/>
    <w:rsid w:val="00C758E8"/>
    <w:rsid w:val="00C75A62"/>
    <w:rsid w:val="00C75BD5"/>
    <w:rsid w:val="00C75DF1"/>
    <w:rsid w:val="00C75F54"/>
    <w:rsid w:val="00C763D1"/>
    <w:rsid w:val="00C76810"/>
    <w:rsid w:val="00C76866"/>
    <w:rsid w:val="00C76DB9"/>
    <w:rsid w:val="00C76EB6"/>
    <w:rsid w:val="00C76EE1"/>
    <w:rsid w:val="00C773A0"/>
    <w:rsid w:val="00C77467"/>
    <w:rsid w:val="00C776DF"/>
    <w:rsid w:val="00C77704"/>
    <w:rsid w:val="00C77FA4"/>
    <w:rsid w:val="00C801B7"/>
    <w:rsid w:val="00C80381"/>
    <w:rsid w:val="00C803B6"/>
    <w:rsid w:val="00C805FC"/>
    <w:rsid w:val="00C818B5"/>
    <w:rsid w:val="00C81D1A"/>
    <w:rsid w:val="00C82001"/>
    <w:rsid w:val="00C8213E"/>
    <w:rsid w:val="00C82191"/>
    <w:rsid w:val="00C8232F"/>
    <w:rsid w:val="00C82558"/>
    <w:rsid w:val="00C82A08"/>
    <w:rsid w:val="00C82E8C"/>
    <w:rsid w:val="00C82F9E"/>
    <w:rsid w:val="00C830F8"/>
    <w:rsid w:val="00C834A2"/>
    <w:rsid w:val="00C83DEA"/>
    <w:rsid w:val="00C84308"/>
    <w:rsid w:val="00C84750"/>
    <w:rsid w:val="00C84EE5"/>
    <w:rsid w:val="00C8512D"/>
    <w:rsid w:val="00C85130"/>
    <w:rsid w:val="00C85226"/>
    <w:rsid w:val="00C855DF"/>
    <w:rsid w:val="00C855FC"/>
    <w:rsid w:val="00C856A7"/>
    <w:rsid w:val="00C856DE"/>
    <w:rsid w:val="00C85B87"/>
    <w:rsid w:val="00C86199"/>
    <w:rsid w:val="00C863AA"/>
    <w:rsid w:val="00C86561"/>
    <w:rsid w:val="00C8679A"/>
    <w:rsid w:val="00C8707E"/>
    <w:rsid w:val="00C870CB"/>
    <w:rsid w:val="00C87339"/>
    <w:rsid w:val="00C87675"/>
    <w:rsid w:val="00C87C2C"/>
    <w:rsid w:val="00C909F1"/>
    <w:rsid w:val="00C915B2"/>
    <w:rsid w:val="00C915BF"/>
    <w:rsid w:val="00C91666"/>
    <w:rsid w:val="00C91726"/>
    <w:rsid w:val="00C91854"/>
    <w:rsid w:val="00C9192B"/>
    <w:rsid w:val="00C91979"/>
    <w:rsid w:val="00C91B94"/>
    <w:rsid w:val="00C91E4D"/>
    <w:rsid w:val="00C92132"/>
    <w:rsid w:val="00C923E3"/>
    <w:rsid w:val="00C92686"/>
    <w:rsid w:val="00C92BAA"/>
    <w:rsid w:val="00C92D06"/>
    <w:rsid w:val="00C92EFA"/>
    <w:rsid w:val="00C930FD"/>
    <w:rsid w:val="00C938FD"/>
    <w:rsid w:val="00C93A53"/>
    <w:rsid w:val="00C93BA9"/>
    <w:rsid w:val="00C93BB0"/>
    <w:rsid w:val="00C93BC3"/>
    <w:rsid w:val="00C93EAA"/>
    <w:rsid w:val="00C94140"/>
    <w:rsid w:val="00C941AF"/>
    <w:rsid w:val="00C94810"/>
    <w:rsid w:val="00C94997"/>
    <w:rsid w:val="00C94C8A"/>
    <w:rsid w:val="00C94DF4"/>
    <w:rsid w:val="00C94E52"/>
    <w:rsid w:val="00C955BC"/>
    <w:rsid w:val="00C956A3"/>
    <w:rsid w:val="00C95872"/>
    <w:rsid w:val="00C95E1A"/>
    <w:rsid w:val="00C95F6A"/>
    <w:rsid w:val="00C96BDE"/>
    <w:rsid w:val="00C96C95"/>
    <w:rsid w:val="00C9713F"/>
    <w:rsid w:val="00C97B9F"/>
    <w:rsid w:val="00C97C16"/>
    <w:rsid w:val="00CA00A5"/>
    <w:rsid w:val="00CA0245"/>
    <w:rsid w:val="00CA06A2"/>
    <w:rsid w:val="00CA08FC"/>
    <w:rsid w:val="00CA099D"/>
    <w:rsid w:val="00CA09C5"/>
    <w:rsid w:val="00CA0F5F"/>
    <w:rsid w:val="00CA12E1"/>
    <w:rsid w:val="00CA1B8C"/>
    <w:rsid w:val="00CA1BD2"/>
    <w:rsid w:val="00CA2336"/>
    <w:rsid w:val="00CA23CD"/>
    <w:rsid w:val="00CA28BC"/>
    <w:rsid w:val="00CA29CC"/>
    <w:rsid w:val="00CA2FEE"/>
    <w:rsid w:val="00CA310D"/>
    <w:rsid w:val="00CA3155"/>
    <w:rsid w:val="00CA371C"/>
    <w:rsid w:val="00CA3AC8"/>
    <w:rsid w:val="00CA3FD5"/>
    <w:rsid w:val="00CA4518"/>
    <w:rsid w:val="00CA4D14"/>
    <w:rsid w:val="00CA4EBD"/>
    <w:rsid w:val="00CA5301"/>
    <w:rsid w:val="00CA5369"/>
    <w:rsid w:val="00CA5B6B"/>
    <w:rsid w:val="00CA6063"/>
    <w:rsid w:val="00CA6100"/>
    <w:rsid w:val="00CA61B5"/>
    <w:rsid w:val="00CA66B3"/>
    <w:rsid w:val="00CA6765"/>
    <w:rsid w:val="00CA6B8F"/>
    <w:rsid w:val="00CA6E28"/>
    <w:rsid w:val="00CA6E63"/>
    <w:rsid w:val="00CA7101"/>
    <w:rsid w:val="00CA77A7"/>
    <w:rsid w:val="00CA7C8B"/>
    <w:rsid w:val="00CA7E8D"/>
    <w:rsid w:val="00CB0381"/>
    <w:rsid w:val="00CB16A0"/>
    <w:rsid w:val="00CB186A"/>
    <w:rsid w:val="00CB1E63"/>
    <w:rsid w:val="00CB1EA0"/>
    <w:rsid w:val="00CB1EBB"/>
    <w:rsid w:val="00CB20D8"/>
    <w:rsid w:val="00CB2189"/>
    <w:rsid w:val="00CB2BC2"/>
    <w:rsid w:val="00CB2F2E"/>
    <w:rsid w:val="00CB2F32"/>
    <w:rsid w:val="00CB3178"/>
    <w:rsid w:val="00CB3240"/>
    <w:rsid w:val="00CB34DF"/>
    <w:rsid w:val="00CB37AB"/>
    <w:rsid w:val="00CB37BA"/>
    <w:rsid w:val="00CB39CA"/>
    <w:rsid w:val="00CB4327"/>
    <w:rsid w:val="00CB493C"/>
    <w:rsid w:val="00CB4BE0"/>
    <w:rsid w:val="00CB4DA7"/>
    <w:rsid w:val="00CB51F6"/>
    <w:rsid w:val="00CB5311"/>
    <w:rsid w:val="00CB5D78"/>
    <w:rsid w:val="00CB5E19"/>
    <w:rsid w:val="00CB68F3"/>
    <w:rsid w:val="00CB6933"/>
    <w:rsid w:val="00CB6A6E"/>
    <w:rsid w:val="00CB76E1"/>
    <w:rsid w:val="00CB7829"/>
    <w:rsid w:val="00CB7864"/>
    <w:rsid w:val="00CB7CD2"/>
    <w:rsid w:val="00CB7F6D"/>
    <w:rsid w:val="00CC07AE"/>
    <w:rsid w:val="00CC091D"/>
    <w:rsid w:val="00CC0E50"/>
    <w:rsid w:val="00CC0E6A"/>
    <w:rsid w:val="00CC1340"/>
    <w:rsid w:val="00CC14A7"/>
    <w:rsid w:val="00CC1FD9"/>
    <w:rsid w:val="00CC20C7"/>
    <w:rsid w:val="00CC243C"/>
    <w:rsid w:val="00CC248A"/>
    <w:rsid w:val="00CC2AFC"/>
    <w:rsid w:val="00CC45DF"/>
    <w:rsid w:val="00CC4D96"/>
    <w:rsid w:val="00CC55DF"/>
    <w:rsid w:val="00CC5970"/>
    <w:rsid w:val="00CC5BE3"/>
    <w:rsid w:val="00CC63B4"/>
    <w:rsid w:val="00CC6634"/>
    <w:rsid w:val="00CC697E"/>
    <w:rsid w:val="00CC6AE5"/>
    <w:rsid w:val="00CC6B38"/>
    <w:rsid w:val="00CC6EF6"/>
    <w:rsid w:val="00CC77B5"/>
    <w:rsid w:val="00CC7823"/>
    <w:rsid w:val="00CD0340"/>
    <w:rsid w:val="00CD0485"/>
    <w:rsid w:val="00CD076F"/>
    <w:rsid w:val="00CD153F"/>
    <w:rsid w:val="00CD1D18"/>
    <w:rsid w:val="00CD22A9"/>
    <w:rsid w:val="00CD23A8"/>
    <w:rsid w:val="00CD24EA"/>
    <w:rsid w:val="00CD27F2"/>
    <w:rsid w:val="00CD2F60"/>
    <w:rsid w:val="00CD2FE4"/>
    <w:rsid w:val="00CD360A"/>
    <w:rsid w:val="00CD37BE"/>
    <w:rsid w:val="00CD3E5A"/>
    <w:rsid w:val="00CD4053"/>
    <w:rsid w:val="00CD4904"/>
    <w:rsid w:val="00CD4D9B"/>
    <w:rsid w:val="00CD4ED4"/>
    <w:rsid w:val="00CD580D"/>
    <w:rsid w:val="00CD59F8"/>
    <w:rsid w:val="00CD5E8E"/>
    <w:rsid w:val="00CD6332"/>
    <w:rsid w:val="00CD63D9"/>
    <w:rsid w:val="00CD6794"/>
    <w:rsid w:val="00CD684F"/>
    <w:rsid w:val="00CD6BA3"/>
    <w:rsid w:val="00CD6FE8"/>
    <w:rsid w:val="00CD706A"/>
    <w:rsid w:val="00CD72F8"/>
    <w:rsid w:val="00CD73ED"/>
    <w:rsid w:val="00CD742E"/>
    <w:rsid w:val="00CD759B"/>
    <w:rsid w:val="00CD75DA"/>
    <w:rsid w:val="00CD775F"/>
    <w:rsid w:val="00CD7C78"/>
    <w:rsid w:val="00CE00B5"/>
    <w:rsid w:val="00CE0117"/>
    <w:rsid w:val="00CE0359"/>
    <w:rsid w:val="00CE073C"/>
    <w:rsid w:val="00CE0B1C"/>
    <w:rsid w:val="00CE10BB"/>
    <w:rsid w:val="00CE12F0"/>
    <w:rsid w:val="00CE1AB4"/>
    <w:rsid w:val="00CE2476"/>
    <w:rsid w:val="00CE2F1C"/>
    <w:rsid w:val="00CE315A"/>
    <w:rsid w:val="00CE3268"/>
    <w:rsid w:val="00CE365F"/>
    <w:rsid w:val="00CE36C6"/>
    <w:rsid w:val="00CE3C47"/>
    <w:rsid w:val="00CE3CEA"/>
    <w:rsid w:val="00CE3FCE"/>
    <w:rsid w:val="00CE41D4"/>
    <w:rsid w:val="00CE4279"/>
    <w:rsid w:val="00CE4323"/>
    <w:rsid w:val="00CE4484"/>
    <w:rsid w:val="00CE459F"/>
    <w:rsid w:val="00CE46A9"/>
    <w:rsid w:val="00CE4C06"/>
    <w:rsid w:val="00CE4CA5"/>
    <w:rsid w:val="00CE5672"/>
    <w:rsid w:val="00CE570E"/>
    <w:rsid w:val="00CE57E0"/>
    <w:rsid w:val="00CE5B78"/>
    <w:rsid w:val="00CE5BA4"/>
    <w:rsid w:val="00CE5BF9"/>
    <w:rsid w:val="00CE5E27"/>
    <w:rsid w:val="00CE6077"/>
    <w:rsid w:val="00CE61F4"/>
    <w:rsid w:val="00CE6948"/>
    <w:rsid w:val="00CE698D"/>
    <w:rsid w:val="00CE70D0"/>
    <w:rsid w:val="00CE739C"/>
    <w:rsid w:val="00CE7874"/>
    <w:rsid w:val="00CE7CCB"/>
    <w:rsid w:val="00CE7D6B"/>
    <w:rsid w:val="00CE7DBA"/>
    <w:rsid w:val="00CE7DDE"/>
    <w:rsid w:val="00CF0120"/>
    <w:rsid w:val="00CF025A"/>
    <w:rsid w:val="00CF027D"/>
    <w:rsid w:val="00CF0452"/>
    <w:rsid w:val="00CF06CC"/>
    <w:rsid w:val="00CF080F"/>
    <w:rsid w:val="00CF083B"/>
    <w:rsid w:val="00CF0C63"/>
    <w:rsid w:val="00CF16CC"/>
    <w:rsid w:val="00CF1863"/>
    <w:rsid w:val="00CF1AF0"/>
    <w:rsid w:val="00CF254E"/>
    <w:rsid w:val="00CF2869"/>
    <w:rsid w:val="00CF2AAE"/>
    <w:rsid w:val="00CF337D"/>
    <w:rsid w:val="00CF3606"/>
    <w:rsid w:val="00CF39B1"/>
    <w:rsid w:val="00CF472A"/>
    <w:rsid w:val="00CF496A"/>
    <w:rsid w:val="00CF4F5D"/>
    <w:rsid w:val="00CF52D2"/>
    <w:rsid w:val="00CF553C"/>
    <w:rsid w:val="00CF5A8A"/>
    <w:rsid w:val="00CF5CB3"/>
    <w:rsid w:val="00CF5E1F"/>
    <w:rsid w:val="00CF6112"/>
    <w:rsid w:val="00CF667D"/>
    <w:rsid w:val="00CF6768"/>
    <w:rsid w:val="00CF68F8"/>
    <w:rsid w:val="00CF6EEA"/>
    <w:rsid w:val="00CF6FC8"/>
    <w:rsid w:val="00CF70F9"/>
    <w:rsid w:val="00CF73BA"/>
    <w:rsid w:val="00CF741E"/>
    <w:rsid w:val="00CF7FBC"/>
    <w:rsid w:val="00D002D6"/>
    <w:rsid w:val="00D00E25"/>
    <w:rsid w:val="00D013A2"/>
    <w:rsid w:val="00D01D4B"/>
    <w:rsid w:val="00D022A0"/>
    <w:rsid w:val="00D027E3"/>
    <w:rsid w:val="00D02933"/>
    <w:rsid w:val="00D02A20"/>
    <w:rsid w:val="00D02D0B"/>
    <w:rsid w:val="00D03459"/>
    <w:rsid w:val="00D035C3"/>
    <w:rsid w:val="00D03D8B"/>
    <w:rsid w:val="00D03E25"/>
    <w:rsid w:val="00D04817"/>
    <w:rsid w:val="00D04D2C"/>
    <w:rsid w:val="00D04FE3"/>
    <w:rsid w:val="00D052A3"/>
    <w:rsid w:val="00D05615"/>
    <w:rsid w:val="00D05642"/>
    <w:rsid w:val="00D05B5D"/>
    <w:rsid w:val="00D05C8D"/>
    <w:rsid w:val="00D0621F"/>
    <w:rsid w:val="00D062A0"/>
    <w:rsid w:val="00D062B3"/>
    <w:rsid w:val="00D06347"/>
    <w:rsid w:val="00D065E3"/>
    <w:rsid w:val="00D068FA"/>
    <w:rsid w:val="00D06956"/>
    <w:rsid w:val="00D06B8A"/>
    <w:rsid w:val="00D07022"/>
    <w:rsid w:val="00D07052"/>
    <w:rsid w:val="00D0710E"/>
    <w:rsid w:val="00D07177"/>
    <w:rsid w:val="00D07684"/>
    <w:rsid w:val="00D0771D"/>
    <w:rsid w:val="00D07AA1"/>
    <w:rsid w:val="00D10072"/>
    <w:rsid w:val="00D10A75"/>
    <w:rsid w:val="00D10D1A"/>
    <w:rsid w:val="00D10F9F"/>
    <w:rsid w:val="00D1119A"/>
    <w:rsid w:val="00D11986"/>
    <w:rsid w:val="00D11D8A"/>
    <w:rsid w:val="00D12BD9"/>
    <w:rsid w:val="00D141C7"/>
    <w:rsid w:val="00D1504E"/>
    <w:rsid w:val="00D15606"/>
    <w:rsid w:val="00D1657B"/>
    <w:rsid w:val="00D1670D"/>
    <w:rsid w:val="00D167E3"/>
    <w:rsid w:val="00D16DB2"/>
    <w:rsid w:val="00D1707E"/>
    <w:rsid w:val="00D1713E"/>
    <w:rsid w:val="00D171A8"/>
    <w:rsid w:val="00D175A7"/>
    <w:rsid w:val="00D1774A"/>
    <w:rsid w:val="00D17862"/>
    <w:rsid w:val="00D17949"/>
    <w:rsid w:val="00D1796A"/>
    <w:rsid w:val="00D17E32"/>
    <w:rsid w:val="00D200A4"/>
    <w:rsid w:val="00D20353"/>
    <w:rsid w:val="00D20513"/>
    <w:rsid w:val="00D20D1F"/>
    <w:rsid w:val="00D21048"/>
    <w:rsid w:val="00D212CB"/>
    <w:rsid w:val="00D21596"/>
    <w:rsid w:val="00D215D1"/>
    <w:rsid w:val="00D21AAF"/>
    <w:rsid w:val="00D222FB"/>
    <w:rsid w:val="00D227D8"/>
    <w:rsid w:val="00D22C66"/>
    <w:rsid w:val="00D22EEA"/>
    <w:rsid w:val="00D2372C"/>
    <w:rsid w:val="00D23B70"/>
    <w:rsid w:val="00D2421F"/>
    <w:rsid w:val="00D248D2"/>
    <w:rsid w:val="00D24C14"/>
    <w:rsid w:val="00D25742"/>
    <w:rsid w:val="00D25BD1"/>
    <w:rsid w:val="00D260F3"/>
    <w:rsid w:val="00D26A36"/>
    <w:rsid w:val="00D26BF8"/>
    <w:rsid w:val="00D26DCD"/>
    <w:rsid w:val="00D276DF"/>
    <w:rsid w:val="00D277E1"/>
    <w:rsid w:val="00D2796B"/>
    <w:rsid w:val="00D27E44"/>
    <w:rsid w:val="00D30245"/>
    <w:rsid w:val="00D307BC"/>
    <w:rsid w:val="00D308C1"/>
    <w:rsid w:val="00D3097F"/>
    <w:rsid w:val="00D30D26"/>
    <w:rsid w:val="00D30E27"/>
    <w:rsid w:val="00D30EF2"/>
    <w:rsid w:val="00D31168"/>
    <w:rsid w:val="00D3127C"/>
    <w:rsid w:val="00D31671"/>
    <w:rsid w:val="00D317BD"/>
    <w:rsid w:val="00D31DC5"/>
    <w:rsid w:val="00D31E23"/>
    <w:rsid w:val="00D31E2A"/>
    <w:rsid w:val="00D32A07"/>
    <w:rsid w:val="00D32CC2"/>
    <w:rsid w:val="00D32EEB"/>
    <w:rsid w:val="00D33145"/>
    <w:rsid w:val="00D3322A"/>
    <w:rsid w:val="00D338FC"/>
    <w:rsid w:val="00D3410C"/>
    <w:rsid w:val="00D3419F"/>
    <w:rsid w:val="00D3439E"/>
    <w:rsid w:val="00D34C7B"/>
    <w:rsid w:val="00D34C89"/>
    <w:rsid w:val="00D35AD3"/>
    <w:rsid w:val="00D35EF5"/>
    <w:rsid w:val="00D36868"/>
    <w:rsid w:val="00D374FE"/>
    <w:rsid w:val="00D37632"/>
    <w:rsid w:val="00D37967"/>
    <w:rsid w:val="00D37F85"/>
    <w:rsid w:val="00D4019A"/>
    <w:rsid w:val="00D40297"/>
    <w:rsid w:val="00D40A48"/>
    <w:rsid w:val="00D40F4B"/>
    <w:rsid w:val="00D410C7"/>
    <w:rsid w:val="00D4131C"/>
    <w:rsid w:val="00D41A99"/>
    <w:rsid w:val="00D41BF0"/>
    <w:rsid w:val="00D41BFC"/>
    <w:rsid w:val="00D421D4"/>
    <w:rsid w:val="00D42577"/>
    <w:rsid w:val="00D426BE"/>
    <w:rsid w:val="00D427F1"/>
    <w:rsid w:val="00D42B22"/>
    <w:rsid w:val="00D43611"/>
    <w:rsid w:val="00D438A7"/>
    <w:rsid w:val="00D43966"/>
    <w:rsid w:val="00D439F3"/>
    <w:rsid w:val="00D43C48"/>
    <w:rsid w:val="00D43EC3"/>
    <w:rsid w:val="00D442FE"/>
    <w:rsid w:val="00D44811"/>
    <w:rsid w:val="00D44D5F"/>
    <w:rsid w:val="00D44F5B"/>
    <w:rsid w:val="00D456A4"/>
    <w:rsid w:val="00D457DC"/>
    <w:rsid w:val="00D45F25"/>
    <w:rsid w:val="00D465A3"/>
    <w:rsid w:val="00D46628"/>
    <w:rsid w:val="00D46BD4"/>
    <w:rsid w:val="00D46D64"/>
    <w:rsid w:val="00D46DB4"/>
    <w:rsid w:val="00D472BB"/>
    <w:rsid w:val="00D47A71"/>
    <w:rsid w:val="00D47B68"/>
    <w:rsid w:val="00D47E14"/>
    <w:rsid w:val="00D5005B"/>
    <w:rsid w:val="00D50219"/>
    <w:rsid w:val="00D50413"/>
    <w:rsid w:val="00D50805"/>
    <w:rsid w:val="00D50AD4"/>
    <w:rsid w:val="00D50CC4"/>
    <w:rsid w:val="00D50DC5"/>
    <w:rsid w:val="00D50ECE"/>
    <w:rsid w:val="00D50FA1"/>
    <w:rsid w:val="00D51C3D"/>
    <w:rsid w:val="00D51DC2"/>
    <w:rsid w:val="00D51DE2"/>
    <w:rsid w:val="00D51EC0"/>
    <w:rsid w:val="00D521E5"/>
    <w:rsid w:val="00D521ED"/>
    <w:rsid w:val="00D52272"/>
    <w:rsid w:val="00D52572"/>
    <w:rsid w:val="00D52624"/>
    <w:rsid w:val="00D52E19"/>
    <w:rsid w:val="00D52F57"/>
    <w:rsid w:val="00D52F69"/>
    <w:rsid w:val="00D52F72"/>
    <w:rsid w:val="00D52F8A"/>
    <w:rsid w:val="00D53656"/>
    <w:rsid w:val="00D538E8"/>
    <w:rsid w:val="00D542B6"/>
    <w:rsid w:val="00D5457C"/>
    <w:rsid w:val="00D548CF"/>
    <w:rsid w:val="00D54911"/>
    <w:rsid w:val="00D5498B"/>
    <w:rsid w:val="00D54D1F"/>
    <w:rsid w:val="00D55639"/>
    <w:rsid w:val="00D557AD"/>
    <w:rsid w:val="00D5638A"/>
    <w:rsid w:val="00D563DF"/>
    <w:rsid w:val="00D56530"/>
    <w:rsid w:val="00D56E73"/>
    <w:rsid w:val="00D56E8D"/>
    <w:rsid w:val="00D57022"/>
    <w:rsid w:val="00D575B1"/>
    <w:rsid w:val="00D57619"/>
    <w:rsid w:val="00D57D71"/>
    <w:rsid w:val="00D600AE"/>
    <w:rsid w:val="00D60915"/>
    <w:rsid w:val="00D6164C"/>
    <w:rsid w:val="00D616FE"/>
    <w:rsid w:val="00D61DD8"/>
    <w:rsid w:val="00D623A9"/>
    <w:rsid w:val="00D62C67"/>
    <w:rsid w:val="00D62D0D"/>
    <w:rsid w:val="00D62F6B"/>
    <w:rsid w:val="00D63251"/>
    <w:rsid w:val="00D6378D"/>
    <w:rsid w:val="00D639DB"/>
    <w:rsid w:val="00D64440"/>
    <w:rsid w:val="00D64785"/>
    <w:rsid w:val="00D64E20"/>
    <w:rsid w:val="00D658AD"/>
    <w:rsid w:val="00D65B39"/>
    <w:rsid w:val="00D669C9"/>
    <w:rsid w:val="00D66ABF"/>
    <w:rsid w:val="00D66B51"/>
    <w:rsid w:val="00D66FC1"/>
    <w:rsid w:val="00D67159"/>
    <w:rsid w:val="00D673BB"/>
    <w:rsid w:val="00D6786A"/>
    <w:rsid w:val="00D67AAD"/>
    <w:rsid w:val="00D67DE5"/>
    <w:rsid w:val="00D70023"/>
    <w:rsid w:val="00D70176"/>
    <w:rsid w:val="00D704A4"/>
    <w:rsid w:val="00D70757"/>
    <w:rsid w:val="00D70C38"/>
    <w:rsid w:val="00D7152D"/>
    <w:rsid w:val="00D71C93"/>
    <w:rsid w:val="00D71F72"/>
    <w:rsid w:val="00D72238"/>
    <w:rsid w:val="00D723A0"/>
    <w:rsid w:val="00D7309C"/>
    <w:rsid w:val="00D741E0"/>
    <w:rsid w:val="00D7431D"/>
    <w:rsid w:val="00D743B9"/>
    <w:rsid w:val="00D743C2"/>
    <w:rsid w:val="00D7457F"/>
    <w:rsid w:val="00D747AD"/>
    <w:rsid w:val="00D74896"/>
    <w:rsid w:val="00D74BDA"/>
    <w:rsid w:val="00D757B3"/>
    <w:rsid w:val="00D75B6D"/>
    <w:rsid w:val="00D75C14"/>
    <w:rsid w:val="00D75D76"/>
    <w:rsid w:val="00D76021"/>
    <w:rsid w:val="00D76039"/>
    <w:rsid w:val="00D768A4"/>
    <w:rsid w:val="00D77BFB"/>
    <w:rsid w:val="00D77FF6"/>
    <w:rsid w:val="00D8009D"/>
    <w:rsid w:val="00D806B2"/>
    <w:rsid w:val="00D80841"/>
    <w:rsid w:val="00D80919"/>
    <w:rsid w:val="00D80959"/>
    <w:rsid w:val="00D8186A"/>
    <w:rsid w:val="00D818B0"/>
    <w:rsid w:val="00D81941"/>
    <w:rsid w:val="00D81963"/>
    <w:rsid w:val="00D819B7"/>
    <w:rsid w:val="00D81B1E"/>
    <w:rsid w:val="00D81C1C"/>
    <w:rsid w:val="00D81E8F"/>
    <w:rsid w:val="00D8216A"/>
    <w:rsid w:val="00D82371"/>
    <w:rsid w:val="00D8278E"/>
    <w:rsid w:val="00D82EB9"/>
    <w:rsid w:val="00D83195"/>
    <w:rsid w:val="00D83256"/>
    <w:rsid w:val="00D832F6"/>
    <w:rsid w:val="00D83DAF"/>
    <w:rsid w:val="00D841C6"/>
    <w:rsid w:val="00D84895"/>
    <w:rsid w:val="00D84988"/>
    <w:rsid w:val="00D84C68"/>
    <w:rsid w:val="00D84E42"/>
    <w:rsid w:val="00D84F03"/>
    <w:rsid w:val="00D8505E"/>
    <w:rsid w:val="00D85786"/>
    <w:rsid w:val="00D85BA1"/>
    <w:rsid w:val="00D862FF"/>
    <w:rsid w:val="00D86F0E"/>
    <w:rsid w:val="00D87C8A"/>
    <w:rsid w:val="00D87E51"/>
    <w:rsid w:val="00D90E4F"/>
    <w:rsid w:val="00D90F81"/>
    <w:rsid w:val="00D91945"/>
    <w:rsid w:val="00D9238B"/>
    <w:rsid w:val="00D923FD"/>
    <w:rsid w:val="00D9242C"/>
    <w:rsid w:val="00D928FA"/>
    <w:rsid w:val="00D92E02"/>
    <w:rsid w:val="00D92FA0"/>
    <w:rsid w:val="00D92FA5"/>
    <w:rsid w:val="00D9315C"/>
    <w:rsid w:val="00D9323E"/>
    <w:rsid w:val="00D94016"/>
    <w:rsid w:val="00D942D3"/>
    <w:rsid w:val="00D943EE"/>
    <w:rsid w:val="00D953FA"/>
    <w:rsid w:val="00D95ABA"/>
    <w:rsid w:val="00D95B29"/>
    <w:rsid w:val="00D95BAD"/>
    <w:rsid w:val="00D95DE7"/>
    <w:rsid w:val="00D95FF1"/>
    <w:rsid w:val="00D96096"/>
    <w:rsid w:val="00D966C4"/>
    <w:rsid w:val="00D96B22"/>
    <w:rsid w:val="00D96D96"/>
    <w:rsid w:val="00D971A8"/>
    <w:rsid w:val="00D9769D"/>
    <w:rsid w:val="00D976DB"/>
    <w:rsid w:val="00D9782B"/>
    <w:rsid w:val="00D97A77"/>
    <w:rsid w:val="00D97BEE"/>
    <w:rsid w:val="00D97C32"/>
    <w:rsid w:val="00D97CEE"/>
    <w:rsid w:val="00D97E52"/>
    <w:rsid w:val="00DA069B"/>
    <w:rsid w:val="00DA07B0"/>
    <w:rsid w:val="00DA0A36"/>
    <w:rsid w:val="00DA0EC6"/>
    <w:rsid w:val="00DA1640"/>
    <w:rsid w:val="00DA168E"/>
    <w:rsid w:val="00DA1938"/>
    <w:rsid w:val="00DA20F9"/>
    <w:rsid w:val="00DA20FA"/>
    <w:rsid w:val="00DA28CC"/>
    <w:rsid w:val="00DA2B09"/>
    <w:rsid w:val="00DA36CF"/>
    <w:rsid w:val="00DA38B6"/>
    <w:rsid w:val="00DA3E11"/>
    <w:rsid w:val="00DA40EE"/>
    <w:rsid w:val="00DA442A"/>
    <w:rsid w:val="00DA492A"/>
    <w:rsid w:val="00DA5E01"/>
    <w:rsid w:val="00DA5E0D"/>
    <w:rsid w:val="00DA5EAB"/>
    <w:rsid w:val="00DA641A"/>
    <w:rsid w:val="00DA68E8"/>
    <w:rsid w:val="00DA68EB"/>
    <w:rsid w:val="00DA69B9"/>
    <w:rsid w:val="00DA6E45"/>
    <w:rsid w:val="00DA6EA2"/>
    <w:rsid w:val="00DA701A"/>
    <w:rsid w:val="00DA7498"/>
    <w:rsid w:val="00DA7B5F"/>
    <w:rsid w:val="00DA7F4F"/>
    <w:rsid w:val="00DB0701"/>
    <w:rsid w:val="00DB0B0A"/>
    <w:rsid w:val="00DB1505"/>
    <w:rsid w:val="00DB1681"/>
    <w:rsid w:val="00DB182C"/>
    <w:rsid w:val="00DB1DF7"/>
    <w:rsid w:val="00DB219D"/>
    <w:rsid w:val="00DB2316"/>
    <w:rsid w:val="00DB2920"/>
    <w:rsid w:val="00DB2CC4"/>
    <w:rsid w:val="00DB36EF"/>
    <w:rsid w:val="00DB3AB0"/>
    <w:rsid w:val="00DB3D0E"/>
    <w:rsid w:val="00DB4076"/>
    <w:rsid w:val="00DB4EC6"/>
    <w:rsid w:val="00DB5165"/>
    <w:rsid w:val="00DB5758"/>
    <w:rsid w:val="00DB575A"/>
    <w:rsid w:val="00DB60AF"/>
    <w:rsid w:val="00DB6A3E"/>
    <w:rsid w:val="00DB6A8F"/>
    <w:rsid w:val="00DB6C89"/>
    <w:rsid w:val="00DB76A0"/>
    <w:rsid w:val="00DC02A9"/>
    <w:rsid w:val="00DC02AF"/>
    <w:rsid w:val="00DC03C2"/>
    <w:rsid w:val="00DC03F5"/>
    <w:rsid w:val="00DC0566"/>
    <w:rsid w:val="00DC0570"/>
    <w:rsid w:val="00DC1319"/>
    <w:rsid w:val="00DC148B"/>
    <w:rsid w:val="00DC1C7B"/>
    <w:rsid w:val="00DC23CB"/>
    <w:rsid w:val="00DC2976"/>
    <w:rsid w:val="00DC31D2"/>
    <w:rsid w:val="00DC36A5"/>
    <w:rsid w:val="00DC3990"/>
    <w:rsid w:val="00DC3C05"/>
    <w:rsid w:val="00DC3CE3"/>
    <w:rsid w:val="00DC3E34"/>
    <w:rsid w:val="00DC47B6"/>
    <w:rsid w:val="00DC4960"/>
    <w:rsid w:val="00DC54DA"/>
    <w:rsid w:val="00DC5ECF"/>
    <w:rsid w:val="00DC6844"/>
    <w:rsid w:val="00DC6AD6"/>
    <w:rsid w:val="00DC6B34"/>
    <w:rsid w:val="00DC6E81"/>
    <w:rsid w:val="00DC6F71"/>
    <w:rsid w:val="00DC73C2"/>
    <w:rsid w:val="00DC7456"/>
    <w:rsid w:val="00DC7850"/>
    <w:rsid w:val="00DD0586"/>
    <w:rsid w:val="00DD0A3A"/>
    <w:rsid w:val="00DD1577"/>
    <w:rsid w:val="00DD16CB"/>
    <w:rsid w:val="00DD16D7"/>
    <w:rsid w:val="00DD1732"/>
    <w:rsid w:val="00DD1F0A"/>
    <w:rsid w:val="00DD291B"/>
    <w:rsid w:val="00DD2993"/>
    <w:rsid w:val="00DD2C20"/>
    <w:rsid w:val="00DD2D00"/>
    <w:rsid w:val="00DD2D90"/>
    <w:rsid w:val="00DD3E9C"/>
    <w:rsid w:val="00DD41D7"/>
    <w:rsid w:val="00DD4434"/>
    <w:rsid w:val="00DD46B9"/>
    <w:rsid w:val="00DD4D81"/>
    <w:rsid w:val="00DD4E47"/>
    <w:rsid w:val="00DD5052"/>
    <w:rsid w:val="00DD51F3"/>
    <w:rsid w:val="00DD5528"/>
    <w:rsid w:val="00DD5669"/>
    <w:rsid w:val="00DD5B68"/>
    <w:rsid w:val="00DD62C7"/>
    <w:rsid w:val="00DD6360"/>
    <w:rsid w:val="00DD636E"/>
    <w:rsid w:val="00DD63CC"/>
    <w:rsid w:val="00DD63E3"/>
    <w:rsid w:val="00DD683E"/>
    <w:rsid w:val="00DD6842"/>
    <w:rsid w:val="00DD6B45"/>
    <w:rsid w:val="00DD745E"/>
    <w:rsid w:val="00DD788F"/>
    <w:rsid w:val="00DD7AB5"/>
    <w:rsid w:val="00DE0A6C"/>
    <w:rsid w:val="00DE0D7F"/>
    <w:rsid w:val="00DE0F47"/>
    <w:rsid w:val="00DE0FFD"/>
    <w:rsid w:val="00DE12B4"/>
    <w:rsid w:val="00DE1970"/>
    <w:rsid w:val="00DE1CCB"/>
    <w:rsid w:val="00DE1EF8"/>
    <w:rsid w:val="00DE22C9"/>
    <w:rsid w:val="00DE28C5"/>
    <w:rsid w:val="00DE2B77"/>
    <w:rsid w:val="00DE2CB5"/>
    <w:rsid w:val="00DE2D70"/>
    <w:rsid w:val="00DE3DE1"/>
    <w:rsid w:val="00DE40ED"/>
    <w:rsid w:val="00DE44F2"/>
    <w:rsid w:val="00DE4B01"/>
    <w:rsid w:val="00DE4B4A"/>
    <w:rsid w:val="00DE548A"/>
    <w:rsid w:val="00DE54F7"/>
    <w:rsid w:val="00DE55E4"/>
    <w:rsid w:val="00DE57F4"/>
    <w:rsid w:val="00DE5B5E"/>
    <w:rsid w:val="00DE608F"/>
    <w:rsid w:val="00DE632F"/>
    <w:rsid w:val="00DE697F"/>
    <w:rsid w:val="00DE6A1E"/>
    <w:rsid w:val="00DE6BCF"/>
    <w:rsid w:val="00DE7F99"/>
    <w:rsid w:val="00DF015F"/>
    <w:rsid w:val="00DF07CA"/>
    <w:rsid w:val="00DF0882"/>
    <w:rsid w:val="00DF09CB"/>
    <w:rsid w:val="00DF0E51"/>
    <w:rsid w:val="00DF1038"/>
    <w:rsid w:val="00DF12CE"/>
    <w:rsid w:val="00DF1302"/>
    <w:rsid w:val="00DF1848"/>
    <w:rsid w:val="00DF1A96"/>
    <w:rsid w:val="00DF1D67"/>
    <w:rsid w:val="00DF2F13"/>
    <w:rsid w:val="00DF2FAE"/>
    <w:rsid w:val="00DF30DD"/>
    <w:rsid w:val="00DF337B"/>
    <w:rsid w:val="00DF3923"/>
    <w:rsid w:val="00DF3A0B"/>
    <w:rsid w:val="00DF3BFE"/>
    <w:rsid w:val="00DF431A"/>
    <w:rsid w:val="00DF4D6B"/>
    <w:rsid w:val="00DF5B3B"/>
    <w:rsid w:val="00DF5CD9"/>
    <w:rsid w:val="00DF5E0A"/>
    <w:rsid w:val="00DF61EE"/>
    <w:rsid w:val="00DF670A"/>
    <w:rsid w:val="00DF6843"/>
    <w:rsid w:val="00DF6A75"/>
    <w:rsid w:val="00DF6C19"/>
    <w:rsid w:val="00DF6E65"/>
    <w:rsid w:val="00DF6EC3"/>
    <w:rsid w:val="00DF6F23"/>
    <w:rsid w:val="00DF702C"/>
    <w:rsid w:val="00DF725D"/>
    <w:rsid w:val="00DF793C"/>
    <w:rsid w:val="00DF7966"/>
    <w:rsid w:val="00DF7B7D"/>
    <w:rsid w:val="00E0038C"/>
    <w:rsid w:val="00E00775"/>
    <w:rsid w:val="00E00D8F"/>
    <w:rsid w:val="00E01026"/>
    <w:rsid w:val="00E01382"/>
    <w:rsid w:val="00E01413"/>
    <w:rsid w:val="00E01D8F"/>
    <w:rsid w:val="00E020F5"/>
    <w:rsid w:val="00E021C8"/>
    <w:rsid w:val="00E0229B"/>
    <w:rsid w:val="00E0252C"/>
    <w:rsid w:val="00E036A1"/>
    <w:rsid w:val="00E03935"/>
    <w:rsid w:val="00E03C06"/>
    <w:rsid w:val="00E03C65"/>
    <w:rsid w:val="00E043DA"/>
    <w:rsid w:val="00E04428"/>
    <w:rsid w:val="00E04734"/>
    <w:rsid w:val="00E04873"/>
    <w:rsid w:val="00E04B08"/>
    <w:rsid w:val="00E04B3B"/>
    <w:rsid w:val="00E04E18"/>
    <w:rsid w:val="00E04E81"/>
    <w:rsid w:val="00E05250"/>
    <w:rsid w:val="00E05CD5"/>
    <w:rsid w:val="00E06376"/>
    <w:rsid w:val="00E066EA"/>
    <w:rsid w:val="00E06B46"/>
    <w:rsid w:val="00E06B52"/>
    <w:rsid w:val="00E06ECA"/>
    <w:rsid w:val="00E072FA"/>
    <w:rsid w:val="00E074F8"/>
    <w:rsid w:val="00E0750A"/>
    <w:rsid w:val="00E07611"/>
    <w:rsid w:val="00E07C26"/>
    <w:rsid w:val="00E07F2A"/>
    <w:rsid w:val="00E1054B"/>
    <w:rsid w:val="00E106EB"/>
    <w:rsid w:val="00E1097E"/>
    <w:rsid w:val="00E10F6B"/>
    <w:rsid w:val="00E1125E"/>
    <w:rsid w:val="00E11673"/>
    <w:rsid w:val="00E12099"/>
    <w:rsid w:val="00E1249D"/>
    <w:rsid w:val="00E125EB"/>
    <w:rsid w:val="00E13BD6"/>
    <w:rsid w:val="00E1435A"/>
    <w:rsid w:val="00E144E0"/>
    <w:rsid w:val="00E14EA5"/>
    <w:rsid w:val="00E155D4"/>
    <w:rsid w:val="00E15ADE"/>
    <w:rsid w:val="00E160D2"/>
    <w:rsid w:val="00E162F5"/>
    <w:rsid w:val="00E16749"/>
    <w:rsid w:val="00E16928"/>
    <w:rsid w:val="00E17191"/>
    <w:rsid w:val="00E174A3"/>
    <w:rsid w:val="00E179F3"/>
    <w:rsid w:val="00E17B3E"/>
    <w:rsid w:val="00E2039C"/>
    <w:rsid w:val="00E204FB"/>
    <w:rsid w:val="00E2072B"/>
    <w:rsid w:val="00E20F68"/>
    <w:rsid w:val="00E21C6A"/>
    <w:rsid w:val="00E21D88"/>
    <w:rsid w:val="00E21EEB"/>
    <w:rsid w:val="00E21F5F"/>
    <w:rsid w:val="00E2261F"/>
    <w:rsid w:val="00E22991"/>
    <w:rsid w:val="00E22AF1"/>
    <w:rsid w:val="00E2314B"/>
    <w:rsid w:val="00E23BAE"/>
    <w:rsid w:val="00E24312"/>
    <w:rsid w:val="00E247F3"/>
    <w:rsid w:val="00E2499C"/>
    <w:rsid w:val="00E24A7B"/>
    <w:rsid w:val="00E24D85"/>
    <w:rsid w:val="00E258B7"/>
    <w:rsid w:val="00E25F3F"/>
    <w:rsid w:val="00E26209"/>
    <w:rsid w:val="00E26698"/>
    <w:rsid w:val="00E26712"/>
    <w:rsid w:val="00E26728"/>
    <w:rsid w:val="00E2677F"/>
    <w:rsid w:val="00E26C2F"/>
    <w:rsid w:val="00E27D9F"/>
    <w:rsid w:val="00E300D1"/>
    <w:rsid w:val="00E306B3"/>
    <w:rsid w:val="00E30DC2"/>
    <w:rsid w:val="00E30FC5"/>
    <w:rsid w:val="00E3122E"/>
    <w:rsid w:val="00E31322"/>
    <w:rsid w:val="00E317AA"/>
    <w:rsid w:val="00E31989"/>
    <w:rsid w:val="00E31F79"/>
    <w:rsid w:val="00E321C0"/>
    <w:rsid w:val="00E32B9E"/>
    <w:rsid w:val="00E32BF6"/>
    <w:rsid w:val="00E32C73"/>
    <w:rsid w:val="00E32CE5"/>
    <w:rsid w:val="00E32E20"/>
    <w:rsid w:val="00E3318D"/>
    <w:rsid w:val="00E33BB2"/>
    <w:rsid w:val="00E33C47"/>
    <w:rsid w:val="00E33CD5"/>
    <w:rsid w:val="00E33FD9"/>
    <w:rsid w:val="00E34148"/>
    <w:rsid w:val="00E34888"/>
    <w:rsid w:val="00E34AB5"/>
    <w:rsid w:val="00E34D1B"/>
    <w:rsid w:val="00E34F13"/>
    <w:rsid w:val="00E35753"/>
    <w:rsid w:val="00E35C8F"/>
    <w:rsid w:val="00E36627"/>
    <w:rsid w:val="00E3695F"/>
    <w:rsid w:val="00E37377"/>
    <w:rsid w:val="00E400D9"/>
    <w:rsid w:val="00E40427"/>
    <w:rsid w:val="00E40946"/>
    <w:rsid w:val="00E40AC2"/>
    <w:rsid w:val="00E4105B"/>
    <w:rsid w:val="00E41091"/>
    <w:rsid w:val="00E41356"/>
    <w:rsid w:val="00E42EA8"/>
    <w:rsid w:val="00E4302C"/>
    <w:rsid w:val="00E43BE0"/>
    <w:rsid w:val="00E44078"/>
    <w:rsid w:val="00E44701"/>
    <w:rsid w:val="00E44807"/>
    <w:rsid w:val="00E44C3B"/>
    <w:rsid w:val="00E44F3D"/>
    <w:rsid w:val="00E44FA4"/>
    <w:rsid w:val="00E451E3"/>
    <w:rsid w:val="00E45A92"/>
    <w:rsid w:val="00E45C71"/>
    <w:rsid w:val="00E45FFF"/>
    <w:rsid w:val="00E465BA"/>
    <w:rsid w:val="00E46F65"/>
    <w:rsid w:val="00E47105"/>
    <w:rsid w:val="00E4746C"/>
    <w:rsid w:val="00E474E3"/>
    <w:rsid w:val="00E47822"/>
    <w:rsid w:val="00E479C8"/>
    <w:rsid w:val="00E47B01"/>
    <w:rsid w:val="00E50129"/>
    <w:rsid w:val="00E50695"/>
    <w:rsid w:val="00E50886"/>
    <w:rsid w:val="00E50DB9"/>
    <w:rsid w:val="00E51248"/>
    <w:rsid w:val="00E51403"/>
    <w:rsid w:val="00E51EB3"/>
    <w:rsid w:val="00E51ED6"/>
    <w:rsid w:val="00E5243B"/>
    <w:rsid w:val="00E5264F"/>
    <w:rsid w:val="00E52B1E"/>
    <w:rsid w:val="00E52CB7"/>
    <w:rsid w:val="00E53531"/>
    <w:rsid w:val="00E5420C"/>
    <w:rsid w:val="00E543AD"/>
    <w:rsid w:val="00E544D6"/>
    <w:rsid w:val="00E5483B"/>
    <w:rsid w:val="00E54928"/>
    <w:rsid w:val="00E54B58"/>
    <w:rsid w:val="00E54E67"/>
    <w:rsid w:val="00E55152"/>
    <w:rsid w:val="00E55662"/>
    <w:rsid w:val="00E55843"/>
    <w:rsid w:val="00E5585B"/>
    <w:rsid w:val="00E55C6A"/>
    <w:rsid w:val="00E55C86"/>
    <w:rsid w:val="00E55EFB"/>
    <w:rsid w:val="00E56087"/>
    <w:rsid w:val="00E56887"/>
    <w:rsid w:val="00E569D6"/>
    <w:rsid w:val="00E56C37"/>
    <w:rsid w:val="00E56C91"/>
    <w:rsid w:val="00E57183"/>
    <w:rsid w:val="00E57373"/>
    <w:rsid w:val="00E57528"/>
    <w:rsid w:val="00E5777F"/>
    <w:rsid w:val="00E57B53"/>
    <w:rsid w:val="00E6083D"/>
    <w:rsid w:val="00E60CED"/>
    <w:rsid w:val="00E60DDC"/>
    <w:rsid w:val="00E611DC"/>
    <w:rsid w:val="00E6134A"/>
    <w:rsid w:val="00E61C49"/>
    <w:rsid w:val="00E61CCE"/>
    <w:rsid w:val="00E61E59"/>
    <w:rsid w:val="00E61FD3"/>
    <w:rsid w:val="00E621F3"/>
    <w:rsid w:val="00E62525"/>
    <w:rsid w:val="00E625F3"/>
    <w:rsid w:val="00E62727"/>
    <w:rsid w:val="00E62C5B"/>
    <w:rsid w:val="00E62E4A"/>
    <w:rsid w:val="00E6314F"/>
    <w:rsid w:val="00E633BD"/>
    <w:rsid w:val="00E635AC"/>
    <w:rsid w:val="00E63886"/>
    <w:rsid w:val="00E63AAF"/>
    <w:rsid w:val="00E63B51"/>
    <w:rsid w:val="00E647D9"/>
    <w:rsid w:val="00E64B8A"/>
    <w:rsid w:val="00E65AC8"/>
    <w:rsid w:val="00E65EF3"/>
    <w:rsid w:val="00E65FAC"/>
    <w:rsid w:val="00E660D4"/>
    <w:rsid w:val="00E665DD"/>
    <w:rsid w:val="00E667F8"/>
    <w:rsid w:val="00E668AF"/>
    <w:rsid w:val="00E66B27"/>
    <w:rsid w:val="00E671C4"/>
    <w:rsid w:val="00E67ABC"/>
    <w:rsid w:val="00E67B37"/>
    <w:rsid w:val="00E703DE"/>
    <w:rsid w:val="00E704B9"/>
    <w:rsid w:val="00E70504"/>
    <w:rsid w:val="00E7074C"/>
    <w:rsid w:val="00E707E4"/>
    <w:rsid w:val="00E708B1"/>
    <w:rsid w:val="00E7091D"/>
    <w:rsid w:val="00E70B73"/>
    <w:rsid w:val="00E718FE"/>
    <w:rsid w:val="00E7261F"/>
    <w:rsid w:val="00E728FC"/>
    <w:rsid w:val="00E732A5"/>
    <w:rsid w:val="00E7348B"/>
    <w:rsid w:val="00E7378D"/>
    <w:rsid w:val="00E7394D"/>
    <w:rsid w:val="00E73A63"/>
    <w:rsid w:val="00E73E35"/>
    <w:rsid w:val="00E74254"/>
    <w:rsid w:val="00E74371"/>
    <w:rsid w:val="00E7449A"/>
    <w:rsid w:val="00E74AB5"/>
    <w:rsid w:val="00E74CC6"/>
    <w:rsid w:val="00E75039"/>
    <w:rsid w:val="00E753B9"/>
    <w:rsid w:val="00E75456"/>
    <w:rsid w:val="00E75918"/>
    <w:rsid w:val="00E75B4F"/>
    <w:rsid w:val="00E75D69"/>
    <w:rsid w:val="00E75DB4"/>
    <w:rsid w:val="00E7612C"/>
    <w:rsid w:val="00E768EA"/>
    <w:rsid w:val="00E76930"/>
    <w:rsid w:val="00E76A04"/>
    <w:rsid w:val="00E7771D"/>
    <w:rsid w:val="00E777FD"/>
    <w:rsid w:val="00E77977"/>
    <w:rsid w:val="00E77B14"/>
    <w:rsid w:val="00E77EA5"/>
    <w:rsid w:val="00E77F7D"/>
    <w:rsid w:val="00E80B49"/>
    <w:rsid w:val="00E81139"/>
    <w:rsid w:val="00E81421"/>
    <w:rsid w:val="00E815AE"/>
    <w:rsid w:val="00E82758"/>
    <w:rsid w:val="00E82DB4"/>
    <w:rsid w:val="00E82E1E"/>
    <w:rsid w:val="00E8305D"/>
    <w:rsid w:val="00E8322D"/>
    <w:rsid w:val="00E83B16"/>
    <w:rsid w:val="00E83B54"/>
    <w:rsid w:val="00E83D9D"/>
    <w:rsid w:val="00E83F3A"/>
    <w:rsid w:val="00E83FF7"/>
    <w:rsid w:val="00E84037"/>
    <w:rsid w:val="00E84268"/>
    <w:rsid w:val="00E847BB"/>
    <w:rsid w:val="00E84800"/>
    <w:rsid w:val="00E84C23"/>
    <w:rsid w:val="00E84DC6"/>
    <w:rsid w:val="00E84FC3"/>
    <w:rsid w:val="00E85137"/>
    <w:rsid w:val="00E85354"/>
    <w:rsid w:val="00E854B6"/>
    <w:rsid w:val="00E855CB"/>
    <w:rsid w:val="00E85D7F"/>
    <w:rsid w:val="00E862B6"/>
    <w:rsid w:val="00E866AC"/>
    <w:rsid w:val="00E86796"/>
    <w:rsid w:val="00E86B12"/>
    <w:rsid w:val="00E86E9F"/>
    <w:rsid w:val="00E87271"/>
    <w:rsid w:val="00E878CD"/>
    <w:rsid w:val="00E9011B"/>
    <w:rsid w:val="00E901ED"/>
    <w:rsid w:val="00E9063F"/>
    <w:rsid w:val="00E90CF7"/>
    <w:rsid w:val="00E90D2F"/>
    <w:rsid w:val="00E90E82"/>
    <w:rsid w:val="00E90FDB"/>
    <w:rsid w:val="00E91C58"/>
    <w:rsid w:val="00E91FEB"/>
    <w:rsid w:val="00E924C6"/>
    <w:rsid w:val="00E928F2"/>
    <w:rsid w:val="00E92970"/>
    <w:rsid w:val="00E92CDE"/>
    <w:rsid w:val="00E92DCC"/>
    <w:rsid w:val="00E92E34"/>
    <w:rsid w:val="00E9349F"/>
    <w:rsid w:val="00E93942"/>
    <w:rsid w:val="00E940D8"/>
    <w:rsid w:val="00E945B3"/>
    <w:rsid w:val="00E94A6C"/>
    <w:rsid w:val="00E94DE0"/>
    <w:rsid w:val="00E9516F"/>
    <w:rsid w:val="00E95475"/>
    <w:rsid w:val="00E95B03"/>
    <w:rsid w:val="00E95C93"/>
    <w:rsid w:val="00E961EF"/>
    <w:rsid w:val="00E96569"/>
    <w:rsid w:val="00E9772E"/>
    <w:rsid w:val="00E979B0"/>
    <w:rsid w:val="00EA0258"/>
    <w:rsid w:val="00EA0EB9"/>
    <w:rsid w:val="00EA0FF3"/>
    <w:rsid w:val="00EA1350"/>
    <w:rsid w:val="00EA1678"/>
    <w:rsid w:val="00EA1805"/>
    <w:rsid w:val="00EA1BAE"/>
    <w:rsid w:val="00EA2278"/>
    <w:rsid w:val="00EA2284"/>
    <w:rsid w:val="00EA25F9"/>
    <w:rsid w:val="00EA26D9"/>
    <w:rsid w:val="00EA272A"/>
    <w:rsid w:val="00EA31A9"/>
    <w:rsid w:val="00EA3539"/>
    <w:rsid w:val="00EA354B"/>
    <w:rsid w:val="00EA39BD"/>
    <w:rsid w:val="00EA4366"/>
    <w:rsid w:val="00EA43EA"/>
    <w:rsid w:val="00EA4D1C"/>
    <w:rsid w:val="00EA4D5F"/>
    <w:rsid w:val="00EA5634"/>
    <w:rsid w:val="00EA5B4A"/>
    <w:rsid w:val="00EA5F6E"/>
    <w:rsid w:val="00EA610C"/>
    <w:rsid w:val="00EA6384"/>
    <w:rsid w:val="00EA6486"/>
    <w:rsid w:val="00EA67E0"/>
    <w:rsid w:val="00EA6A29"/>
    <w:rsid w:val="00EA6D55"/>
    <w:rsid w:val="00EA73D0"/>
    <w:rsid w:val="00EA78F9"/>
    <w:rsid w:val="00EA7BCC"/>
    <w:rsid w:val="00EA7CA6"/>
    <w:rsid w:val="00EA7D16"/>
    <w:rsid w:val="00EA7DE9"/>
    <w:rsid w:val="00EA7E9A"/>
    <w:rsid w:val="00EB03A3"/>
    <w:rsid w:val="00EB04AB"/>
    <w:rsid w:val="00EB07CB"/>
    <w:rsid w:val="00EB0B21"/>
    <w:rsid w:val="00EB1177"/>
    <w:rsid w:val="00EB14F5"/>
    <w:rsid w:val="00EB1671"/>
    <w:rsid w:val="00EB1710"/>
    <w:rsid w:val="00EB178C"/>
    <w:rsid w:val="00EB1B62"/>
    <w:rsid w:val="00EB21A3"/>
    <w:rsid w:val="00EB226B"/>
    <w:rsid w:val="00EB2890"/>
    <w:rsid w:val="00EB2DAD"/>
    <w:rsid w:val="00EB31B5"/>
    <w:rsid w:val="00EB398C"/>
    <w:rsid w:val="00EB3ACF"/>
    <w:rsid w:val="00EB3DE1"/>
    <w:rsid w:val="00EB4798"/>
    <w:rsid w:val="00EB4978"/>
    <w:rsid w:val="00EB4E02"/>
    <w:rsid w:val="00EB5093"/>
    <w:rsid w:val="00EB510E"/>
    <w:rsid w:val="00EB5B40"/>
    <w:rsid w:val="00EB675B"/>
    <w:rsid w:val="00EB6994"/>
    <w:rsid w:val="00EB6AFE"/>
    <w:rsid w:val="00EB6B95"/>
    <w:rsid w:val="00EB6C45"/>
    <w:rsid w:val="00EB6D4B"/>
    <w:rsid w:val="00EB72BC"/>
    <w:rsid w:val="00EB7B09"/>
    <w:rsid w:val="00EC00D5"/>
    <w:rsid w:val="00EC02F8"/>
    <w:rsid w:val="00EC06B9"/>
    <w:rsid w:val="00EC12BC"/>
    <w:rsid w:val="00EC134E"/>
    <w:rsid w:val="00EC140E"/>
    <w:rsid w:val="00EC1B5A"/>
    <w:rsid w:val="00EC1D51"/>
    <w:rsid w:val="00EC1EDB"/>
    <w:rsid w:val="00EC220D"/>
    <w:rsid w:val="00EC23CD"/>
    <w:rsid w:val="00EC2C1A"/>
    <w:rsid w:val="00EC2E25"/>
    <w:rsid w:val="00EC39AC"/>
    <w:rsid w:val="00EC3C22"/>
    <w:rsid w:val="00EC3FF1"/>
    <w:rsid w:val="00EC420B"/>
    <w:rsid w:val="00EC4390"/>
    <w:rsid w:val="00EC475A"/>
    <w:rsid w:val="00EC4AB0"/>
    <w:rsid w:val="00EC4BD0"/>
    <w:rsid w:val="00EC4CC1"/>
    <w:rsid w:val="00EC4D73"/>
    <w:rsid w:val="00EC4E86"/>
    <w:rsid w:val="00EC4EAC"/>
    <w:rsid w:val="00EC500A"/>
    <w:rsid w:val="00EC5134"/>
    <w:rsid w:val="00EC5402"/>
    <w:rsid w:val="00EC55B1"/>
    <w:rsid w:val="00EC55DC"/>
    <w:rsid w:val="00EC56BA"/>
    <w:rsid w:val="00EC619A"/>
    <w:rsid w:val="00EC6327"/>
    <w:rsid w:val="00EC65C3"/>
    <w:rsid w:val="00EC6786"/>
    <w:rsid w:val="00EC6BD7"/>
    <w:rsid w:val="00EC6C69"/>
    <w:rsid w:val="00EC6DB4"/>
    <w:rsid w:val="00EC6F85"/>
    <w:rsid w:val="00EC7491"/>
    <w:rsid w:val="00EC7777"/>
    <w:rsid w:val="00EC7E24"/>
    <w:rsid w:val="00ED00E2"/>
    <w:rsid w:val="00ED0305"/>
    <w:rsid w:val="00ED06EA"/>
    <w:rsid w:val="00ED07F2"/>
    <w:rsid w:val="00ED085A"/>
    <w:rsid w:val="00ED09AF"/>
    <w:rsid w:val="00ED0D18"/>
    <w:rsid w:val="00ED118E"/>
    <w:rsid w:val="00ED1718"/>
    <w:rsid w:val="00ED1AE2"/>
    <w:rsid w:val="00ED1C3B"/>
    <w:rsid w:val="00ED23BF"/>
    <w:rsid w:val="00ED25A6"/>
    <w:rsid w:val="00ED27E9"/>
    <w:rsid w:val="00ED2C7D"/>
    <w:rsid w:val="00ED2D7F"/>
    <w:rsid w:val="00ED3151"/>
    <w:rsid w:val="00ED3360"/>
    <w:rsid w:val="00ED3BA7"/>
    <w:rsid w:val="00ED3C26"/>
    <w:rsid w:val="00ED3D95"/>
    <w:rsid w:val="00ED42CA"/>
    <w:rsid w:val="00ED43F5"/>
    <w:rsid w:val="00ED445F"/>
    <w:rsid w:val="00ED56DA"/>
    <w:rsid w:val="00ED5866"/>
    <w:rsid w:val="00ED59C7"/>
    <w:rsid w:val="00ED5C62"/>
    <w:rsid w:val="00ED5F6F"/>
    <w:rsid w:val="00ED6012"/>
    <w:rsid w:val="00ED60C4"/>
    <w:rsid w:val="00ED6C8A"/>
    <w:rsid w:val="00ED6E2E"/>
    <w:rsid w:val="00ED72FA"/>
    <w:rsid w:val="00ED73CB"/>
    <w:rsid w:val="00ED74FF"/>
    <w:rsid w:val="00ED7577"/>
    <w:rsid w:val="00ED7B0E"/>
    <w:rsid w:val="00ED7E7A"/>
    <w:rsid w:val="00ED7F4E"/>
    <w:rsid w:val="00EE0346"/>
    <w:rsid w:val="00EE0F26"/>
    <w:rsid w:val="00EE12AB"/>
    <w:rsid w:val="00EE1A17"/>
    <w:rsid w:val="00EE1C4F"/>
    <w:rsid w:val="00EE1C83"/>
    <w:rsid w:val="00EE2422"/>
    <w:rsid w:val="00EE267D"/>
    <w:rsid w:val="00EE2AF8"/>
    <w:rsid w:val="00EE2BAA"/>
    <w:rsid w:val="00EE2D44"/>
    <w:rsid w:val="00EE3325"/>
    <w:rsid w:val="00EE334E"/>
    <w:rsid w:val="00EE34A0"/>
    <w:rsid w:val="00EE398E"/>
    <w:rsid w:val="00EE3A47"/>
    <w:rsid w:val="00EE413F"/>
    <w:rsid w:val="00EE47EA"/>
    <w:rsid w:val="00EE4C21"/>
    <w:rsid w:val="00EE4D37"/>
    <w:rsid w:val="00EE50C3"/>
    <w:rsid w:val="00EE524B"/>
    <w:rsid w:val="00EE5BE2"/>
    <w:rsid w:val="00EE6943"/>
    <w:rsid w:val="00EE6C95"/>
    <w:rsid w:val="00EE714E"/>
    <w:rsid w:val="00EE75BF"/>
    <w:rsid w:val="00EE77FA"/>
    <w:rsid w:val="00EE795B"/>
    <w:rsid w:val="00EE7DAE"/>
    <w:rsid w:val="00EE7E19"/>
    <w:rsid w:val="00EE7EE0"/>
    <w:rsid w:val="00EF0144"/>
    <w:rsid w:val="00EF015B"/>
    <w:rsid w:val="00EF05B4"/>
    <w:rsid w:val="00EF0721"/>
    <w:rsid w:val="00EF0A8F"/>
    <w:rsid w:val="00EF0BA4"/>
    <w:rsid w:val="00EF0C04"/>
    <w:rsid w:val="00EF1019"/>
    <w:rsid w:val="00EF1921"/>
    <w:rsid w:val="00EF1A03"/>
    <w:rsid w:val="00EF2164"/>
    <w:rsid w:val="00EF2254"/>
    <w:rsid w:val="00EF2463"/>
    <w:rsid w:val="00EF2A54"/>
    <w:rsid w:val="00EF2CCD"/>
    <w:rsid w:val="00EF30CD"/>
    <w:rsid w:val="00EF30D2"/>
    <w:rsid w:val="00EF35C3"/>
    <w:rsid w:val="00EF368E"/>
    <w:rsid w:val="00EF445B"/>
    <w:rsid w:val="00EF45C7"/>
    <w:rsid w:val="00EF4ACC"/>
    <w:rsid w:val="00EF4C63"/>
    <w:rsid w:val="00EF513E"/>
    <w:rsid w:val="00EF52EE"/>
    <w:rsid w:val="00EF5626"/>
    <w:rsid w:val="00EF57F8"/>
    <w:rsid w:val="00EF5D9B"/>
    <w:rsid w:val="00EF6390"/>
    <w:rsid w:val="00EF6532"/>
    <w:rsid w:val="00EF6948"/>
    <w:rsid w:val="00EF694A"/>
    <w:rsid w:val="00EF6E7B"/>
    <w:rsid w:val="00EF718A"/>
    <w:rsid w:val="00EF79D6"/>
    <w:rsid w:val="00EF7B8F"/>
    <w:rsid w:val="00EF7E90"/>
    <w:rsid w:val="00F00019"/>
    <w:rsid w:val="00F00559"/>
    <w:rsid w:val="00F007D3"/>
    <w:rsid w:val="00F00846"/>
    <w:rsid w:val="00F0090A"/>
    <w:rsid w:val="00F00D36"/>
    <w:rsid w:val="00F00EFE"/>
    <w:rsid w:val="00F00F07"/>
    <w:rsid w:val="00F01510"/>
    <w:rsid w:val="00F02501"/>
    <w:rsid w:val="00F026CD"/>
    <w:rsid w:val="00F02E5C"/>
    <w:rsid w:val="00F032E4"/>
    <w:rsid w:val="00F034D0"/>
    <w:rsid w:val="00F03661"/>
    <w:rsid w:val="00F03E6F"/>
    <w:rsid w:val="00F04677"/>
    <w:rsid w:val="00F04AD3"/>
    <w:rsid w:val="00F055DB"/>
    <w:rsid w:val="00F057BE"/>
    <w:rsid w:val="00F060E0"/>
    <w:rsid w:val="00F06EEE"/>
    <w:rsid w:val="00F0707F"/>
    <w:rsid w:val="00F07A32"/>
    <w:rsid w:val="00F07F52"/>
    <w:rsid w:val="00F10D62"/>
    <w:rsid w:val="00F10ECA"/>
    <w:rsid w:val="00F11A42"/>
    <w:rsid w:val="00F11CB1"/>
    <w:rsid w:val="00F11DA0"/>
    <w:rsid w:val="00F11E53"/>
    <w:rsid w:val="00F12153"/>
    <w:rsid w:val="00F125BE"/>
    <w:rsid w:val="00F12715"/>
    <w:rsid w:val="00F129A3"/>
    <w:rsid w:val="00F12A25"/>
    <w:rsid w:val="00F1316D"/>
    <w:rsid w:val="00F13397"/>
    <w:rsid w:val="00F13AA0"/>
    <w:rsid w:val="00F13AE4"/>
    <w:rsid w:val="00F13DB1"/>
    <w:rsid w:val="00F13FC0"/>
    <w:rsid w:val="00F1425C"/>
    <w:rsid w:val="00F144E9"/>
    <w:rsid w:val="00F14681"/>
    <w:rsid w:val="00F149CB"/>
    <w:rsid w:val="00F14BAE"/>
    <w:rsid w:val="00F14D1A"/>
    <w:rsid w:val="00F14F5E"/>
    <w:rsid w:val="00F1525E"/>
    <w:rsid w:val="00F152D2"/>
    <w:rsid w:val="00F154FE"/>
    <w:rsid w:val="00F157CB"/>
    <w:rsid w:val="00F15998"/>
    <w:rsid w:val="00F15E06"/>
    <w:rsid w:val="00F16D49"/>
    <w:rsid w:val="00F16FE6"/>
    <w:rsid w:val="00F17458"/>
    <w:rsid w:val="00F17642"/>
    <w:rsid w:val="00F1786F"/>
    <w:rsid w:val="00F17D6D"/>
    <w:rsid w:val="00F201CC"/>
    <w:rsid w:val="00F20296"/>
    <w:rsid w:val="00F20403"/>
    <w:rsid w:val="00F20BE5"/>
    <w:rsid w:val="00F20DF6"/>
    <w:rsid w:val="00F210FC"/>
    <w:rsid w:val="00F211ED"/>
    <w:rsid w:val="00F2182E"/>
    <w:rsid w:val="00F22104"/>
    <w:rsid w:val="00F22485"/>
    <w:rsid w:val="00F22886"/>
    <w:rsid w:val="00F22C06"/>
    <w:rsid w:val="00F22CF7"/>
    <w:rsid w:val="00F22F3C"/>
    <w:rsid w:val="00F23B34"/>
    <w:rsid w:val="00F23F6C"/>
    <w:rsid w:val="00F240BC"/>
    <w:rsid w:val="00F243F9"/>
    <w:rsid w:val="00F2440C"/>
    <w:rsid w:val="00F249C3"/>
    <w:rsid w:val="00F24B22"/>
    <w:rsid w:val="00F24F6B"/>
    <w:rsid w:val="00F254BF"/>
    <w:rsid w:val="00F271D9"/>
    <w:rsid w:val="00F27417"/>
    <w:rsid w:val="00F27638"/>
    <w:rsid w:val="00F2779D"/>
    <w:rsid w:val="00F305AB"/>
    <w:rsid w:val="00F307F3"/>
    <w:rsid w:val="00F30940"/>
    <w:rsid w:val="00F309A5"/>
    <w:rsid w:val="00F30AA8"/>
    <w:rsid w:val="00F30DE5"/>
    <w:rsid w:val="00F32548"/>
    <w:rsid w:val="00F325D6"/>
    <w:rsid w:val="00F3292F"/>
    <w:rsid w:val="00F32DB6"/>
    <w:rsid w:val="00F33529"/>
    <w:rsid w:val="00F33565"/>
    <w:rsid w:val="00F335B2"/>
    <w:rsid w:val="00F336E5"/>
    <w:rsid w:val="00F33C68"/>
    <w:rsid w:val="00F33CD9"/>
    <w:rsid w:val="00F34735"/>
    <w:rsid w:val="00F34D8F"/>
    <w:rsid w:val="00F34DAF"/>
    <w:rsid w:val="00F34E37"/>
    <w:rsid w:val="00F34EEF"/>
    <w:rsid w:val="00F34F14"/>
    <w:rsid w:val="00F35713"/>
    <w:rsid w:val="00F35E14"/>
    <w:rsid w:val="00F362A2"/>
    <w:rsid w:val="00F36650"/>
    <w:rsid w:val="00F368A2"/>
    <w:rsid w:val="00F36F6F"/>
    <w:rsid w:val="00F37055"/>
    <w:rsid w:val="00F371FE"/>
    <w:rsid w:val="00F373F4"/>
    <w:rsid w:val="00F3750E"/>
    <w:rsid w:val="00F37597"/>
    <w:rsid w:val="00F37669"/>
    <w:rsid w:val="00F40546"/>
    <w:rsid w:val="00F40AF0"/>
    <w:rsid w:val="00F412E8"/>
    <w:rsid w:val="00F4135D"/>
    <w:rsid w:val="00F41551"/>
    <w:rsid w:val="00F415C7"/>
    <w:rsid w:val="00F41F9A"/>
    <w:rsid w:val="00F42921"/>
    <w:rsid w:val="00F42B75"/>
    <w:rsid w:val="00F42C08"/>
    <w:rsid w:val="00F42CA4"/>
    <w:rsid w:val="00F42F24"/>
    <w:rsid w:val="00F42F36"/>
    <w:rsid w:val="00F42FCA"/>
    <w:rsid w:val="00F43345"/>
    <w:rsid w:val="00F436CD"/>
    <w:rsid w:val="00F438D2"/>
    <w:rsid w:val="00F43ABB"/>
    <w:rsid w:val="00F44183"/>
    <w:rsid w:val="00F44514"/>
    <w:rsid w:val="00F4462C"/>
    <w:rsid w:val="00F44697"/>
    <w:rsid w:val="00F44719"/>
    <w:rsid w:val="00F4506E"/>
    <w:rsid w:val="00F450B5"/>
    <w:rsid w:val="00F45573"/>
    <w:rsid w:val="00F4576C"/>
    <w:rsid w:val="00F45963"/>
    <w:rsid w:val="00F45CAF"/>
    <w:rsid w:val="00F461D5"/>
    <w:rsid w:val="00F46DC6"/>
    <w:rsid w:val="00F46E2D"/>
    <w:rsid w:val="00F47165"/>
    <w:rsid w:val="00F47508"/>
    <w:rsid w:val="00F47929"/>
    <w:rsid w:val="00F47C5B"/>
    <w:rsid w:val="00F47FAD"/>
    <w:rsid w:val="00F508C3"/>
    <w:rsid w:val="00F50ADE"/>
    <w:rsid w:val="00F50B6C"/>
    <w:rsid w:val="00F50C20"/>
    <w:rsid w:val="00F50C74"/>
    <w:rsid w:val="00F50CC3"/>
    <w:rsid w:val="00F50F28"/>
    <w:rsid w:val="00F51337"/>
    <w:rsid w:val="00F51448"/>
    <w:rsid w:val="00F51A08"/>
    <w:rsid w:val="00F521E7"/>
    <w:rsid w:val="00F52529"/>
    <w:rsid w:val="00F5278F"/>
    <w:rsid w:val="00F52B1B"/>
    <w:rsid w:val="00F52C85"/>
    <w:rsid w:val="00F52FA6"/>
    <w:rsid w:val="00F533C9"/>
    <w:rsid w:val="00F53F00"/>
    <w:rsid w:val="00F53F45"/>
    <w:rsid w:val="00F54336"/>
    <w:rsid w:val="00F547CC"/>
    <w:rsid w:val="00F54896"/>
    <w:rsid w:val="00F55484"/>
    <w:rsid w:val="00F5551C"/>
    <w:rsid w:val="00F55F9D"/>
    <w:rsid w:val="00F5632C"/>
    <w:rsid w:val="00F5661A"/>
    <w:rsid w:val="00F56883"/>
    <w:rsid w:val="00F56D7B"/>
    <w:rsid w:val="00F56EE2"/>
    <w:rsid w:val="00F56F2B"/>
    <w:rsid w:val="00F56FAE"/>
    <w:rsid w:val="00F572DD"/>
    <w:rsid w:val="00F576D2"/>
    <w:rsid w:val="00F577BA"/>
    <w:rsid w:val="00F579D2"/>
    <w:rsid w:val="00F57B38"/>
    <w:rsid w:val="00F57E01"/>
    <w:rsid w:val="00F60072"/>
    <w:rsid w:val="00F6029F"/>
    <w:rsid w:val="00F6038C"/>
    <w:rsid w:val="00F60642"/>
    <w:rsid w:val="00F606B1"/>
    <w:rsid w:val="00F606FF"/>
    <w:rsid w:val="00F6087C"/>
    <w:rsid w:val="00F608C3"/>
    <w:rsid w:val="00F6099D"/>
    <w:rsid w:val="00F60CF0"/>
    <w:rsid w:val="00F60E40"/>
    <w:rsid w:val="00F60F56"/>
    <w:rsid w:val="00F6148F"/>
    <w:rsid w:val="00F6160E"/>
    <w:rsid w:val="00F6192C"/>
    <w:rsid w:val="00F61B2A"/>
    <w:rsid w:val="00F62665"/>
    <w:rsid w:val="00F62C2C"/>
    <w:rsid w:val="00F62D7E"/>
    <w:rsid w:val="00F631BF"/>
    <w:rsid w:val="00F631E8"/>
    <w:rsid w:val="00F634A0"/>
    <w:rsid w:val="00F639E7"/>
    <w:rsid w:val="00F63BA0"/>
    <w:rsid w:val="00F63CBA"/>
    <w:rsid w:val="00F63D23"/>
    <w:rsid w:val="00F64278"/>
    <w:rsid w:val="00F642F0"/>
    <w:rsid w:val="00F64336"/>
    <w:rsid w:val="00F6454B"/>
    <w:rsid w:val="00F6486F"/>
    <w:rsid w:val="00F64EAC"/>
    <w:rsid w:val="00F65286"/>
    <w:rsid w:val="00F6572B"/>
    <w:rsid w:val="00F65801"/>
    <w:rsid w:val="00F658E5"/>
    <w:rsid w:val="00F65994"/>
    <w:rsid w:val="00F65B5D"/>
    <w:rsid w:val="00F6633E"/>
    <w:rsid w:val="00F66B14"/>
    <w:rsid w:val="00F66D11"/>
    <w:rsid w:val="00F66F4B"/>
    <w:rsid w:val="00F67433"/>
    <w:rsid w:val="00F675F0"/>
    <w:rsid w:val="00F6777A"/>
    <w:rsid w:val="00F67897"/>
    <w:rsid w:val="00F679A6"/>
    <w:rsid w:val="00F679CD"/>
    <w:rsid w:val="00F7049F"/>
    <w:rsid w:val="00F70B77"/>
    <w:rsid w:val="00F70C51"/>
    <w:rsid w:val="00F713F2"/>
    <w:rsid w:val="00F716CD"/>
    <w:rsid w:val="00F7184A"/>
    <w:rsid w:val="00F71F57"/>
    <w:rsid w:val="00F72815"/>
    <w:rsid w:val="00F731CC"/>
    <w:rsid w:val="00F73406"/>
    <w:rsid w:val="00F73AC9"/>
    <w:rsid w:val="00F73B70"/>
    <w:rsid w:val="00F73B7C"/>
    <w:rsid w:val="00F73BD8"/>
    <w:rsid w:val="00F74011"/>
    <w:rsid w:val="00F74064"/>
    <w:rsid w:val="00F7424D"/>
    <w:rsid w:val="00F74816"/>
    <w:rsid w:val="00F74941"/>
    <w:rsid w:val="00F74B15"/>
    <w:rsid w:val="00F74CBE"/>
    <w:rsid w:val="00F74D4F"/>
    <w:rsid w:val="00F75156"/>
    <w:rsid w:val="00F75CB5"/>
    <w:rsid w:val="00F75E14"/>
    <w:rsid w:val="00F75F4D"/>
    <w:rsid w:val="00F76172"/>
    <w:rsid w:val="00F76379"/>
    <w:rsid w:val="00F76C12"/>
    <w:rsid w:val="00F76E82"/>
    <w:rsid w:val="00F76F7B"/>
    <w:rsid w:val="00F77EC0"/>
    <w:rsid w:val="00F77FFE"/>
    <w:rsid w:val="00F80055"/>
    <w:rsid w:val="00F80514"/>
    <w:rsid w:val="00F80AAB"/>
    <w:rsid w:val="00F80CA1"/>
    <w:rsid w:val="00F8165F"/>
    <w:rsid w:val="00F81B0B"/>
    <w:rsid w:val="00F81B78"/>
    <w:rsid w:val="00F81CCB"/>
    <w:rsid w:val="00F81DB9"/>
    <w:rsid w:val="00F82077"/>
    <w:rsid w:val="00F82A73"/>
    <w:rsid w:val="00F82BE1"/>
    <w:rsid w:val="00F82D5A"/>
    <w:rsid w:val="00F82D9D"/>
    <w:rsid w:val="00F8336F"/>
    <w:rsid w:val="00F83817"/>
    <w:rsid w:val="00F83A62"/>
    <w:rsid w:val="00F83B76"/>
    <w:rsid w:val="00F83C47"/>
    <w:rsid w:val="00F83CC1"/>
    <w:rsid w:val="00F83E32"/>
    <w:rsid w:val="00F8498D"/>
    <w:rsid w:val="00F84BB6"/>
    <w:rsid w:val="00F84DE7"/>
    <w:rsid w:val="00F84F75"/>
    <w:rsid w:val="00F8530E"/>
    <w:rsid w:val="00F85B61"/>
    <w:rsid w:val="00F85E04"/>
    <w:rsid w:val="00F85FD0"/>
    <w:rsid w:val="00F86CAD"/>
    <w:rsid w:val="00F87029"/>
    <w:rsid w:val="00F87048"/>
    <w:rsid w:val="00F872C7"/>
    <w:rsid w:val="00F87D10"/>
    <w:rsid w:val="00F9003E"/>
    <w:rsid w:val="00F905C1"/>
    <w:rsid w:val="00F90634"/>
    <w:rsid w:val="00F90699"/>
    <w:rsid w:val="00F906F8"/>
    <w:rsid w:val="00F91079"/>
    <w:rsid w:val="00F91284"/>
    <w:rsid w:val="00F915A3"/>
    <w:rsid w:val="00F9161A"/>
    <w:rsid w:val="00F91708"/>
    <w:rsid w:val="00F91A28"/>
    <w:rsid w:val="00F91EDA"/>
    <w:rsid w:val="00F923E1"/>
    <w:rsid w:val="00F92B7D"/>
    <w:rsid w:val="00F92BF3"/>
    <w:rsid w:val="00F92DD2"/>
    <w:rsid w:val="00F93480"/>
    <w:rsid w:val="00F9367B"/>
    <w:rsid w:val="00F93A1B"/>
    <w:rsid w:val="00F93AB4"/>
    <w:rsid w:val="00F93D24"/>
    <w:rsid w:val="00F93DD6"/>
    <w:rsid w:val="00F94244"/>
    <w:rsid w:val="00F943B9"/>
    <w:rsid w:val="00F944FB"/>
    <w:rsid w:val="00F94901"/>
    <w:rsid w:val="00F94949"/>
    <w:rsid w:val="00F94A84"/>
    <w:rsid w:val="00F950BB"/>
    <w:rsid w:val="00F95676"/>
    <w:rsid w:val="00F958E9"/>
    <w:rsid w:val="00F95B2A"/>
    <w:rsid w:val="00F9607E"/>
    <w:rsid w:val="00F962F0"/>
    <w:rsid w:val="00F9650C"/>
    <w:rsid w:val="00F96817"/>
    <w:rsid w:val="00F9681A"/>
    <w:rsid w:val="00F96BD5"/>
    <w:rsid w:val="00F9705E"/>
    <w:rsid w:val="00F972AB"/>
    <w:rsid w:val="00FA00DC"/>
    <w:rsid w:val="00FA04EA"/>
    <w:rsid w:val="00FA06A6"/>
    <w:rsid w:val="00FA0991"/>
    <w:rsid w:val="00FA0A4A"/>
    <w:rsid w:val="00FA0E52"/>
    <w:rsid w:val="00FA113A"/>
    <w:rsid w:val="00FA1300"/>
    <w:rsid w:val="00FA16CC"/>
    <w:rsid w:val="00FA1A71"/>
    <w:rsid w:val="00FA2070"/>
    <w:rsid w:val="00FA2079"/>
    <w:rsid w:val="00FA2173"/>
    <w:rsid w:val="00FA268A"/>
    <w:rsid w:val="00FA2AD4"/>
    <w:rsid w:val="00FA2B61"/>
    <w:rsid w:val="00FA2CE7"/>
    <w:rsid w:val="00FA2F46"/>
    <w:rsid w:val="00FA3143"/>
    <w:rsid w:val="00FA4190"/>
    <w:rsid w:val="00FA4544"/>
    <w:rsid w:val="00FA51A4"/>
    <w:rsid w:val="00FA5951"/>
    <w:rsid w:val="00FA5F18"/>
    <w:rsid w:val="00FA63A2"/>
    <w:rsid w:val="00FA64E4"/>
    <w:rsid w:val="00FA6BCB"/>
    <w:rsid w:val="00FA7B30"/>
    <w:rsid w:val="00FA7D0E"/>
    <w:rsid w:val="00FB0228"/>
    <w:rsid w:val="00FB0C45"/>
    <w:rsid w:val="00FB105C"/>
    <w:rsid w:val="00FB12A3"/>
    <w:rsid w:val="00FB1396"/>
    <w:rsid w:val="00FB15FB"/>
    <w:rsid w:val="00FB1818"/>
    <w:rsid w:val="00FB1DF3"/>
    <w:rsid w:val="00FB20EF"/>
    <w:rsid w:val="00FB2303"/>
    <w:rsid w:val="00FB2CD5"/>
    <w:rsid w:val="00FB32A5"/>
    <w:rsid w:val="00FB3930"/>
    <w:rsid w:val="00FB3BDA"/>
    <w:rsid w:val="00FB3D1B"/>
    <w:rsid w:val="00FB3D6F"/>
    <w:rsid w:val="00FB4479"/>
    <w:rsid w:val="00FB46DE"/>
    <w:rsid w:val="00FB4B83"/>
    <w:rsid w:val="00FB50CC"/>
    <w:rsid w:val="00FB55D2"/>
    <w:rsid w:val="00FB55E6"/>
    <w:rsid w:val="00FB5BC1"/>
    <w:rsid w:val="00FB5E41"/>
    <w:rsid w:val="00FB5EFD"/>
    <w:rsid w:val="00FB5F4F"/>
    <w:rsid w:val="00FB610F"/>
    <w:rsid w:val="00FB645F"/>
    <w:rsid w:val="00FB67BF"/>
    <w:rsid w:val="00FB6994"/>
    <w:rsid w:val="00FB6E30"/>
    <w:rsid w:val="00FB729E"/>
    <w:rsid w:val="00FB730D"/>
    <w:rsid w:val="00FB73C9"/>
    <w:rsid w:val="00FB7715"/>
    <w:rsid w:val="00FB7888"/>
    <w:rsid w:val="00FB7E5F"/>
    <w:rsid w:val="00FC00A1"/>
    <w:rsid w:val="00FC012F"/>
    <w:rsid w:val="00FC01A5"/>
    <w:rsid w:val="00FC0351"/>
    <w:rsid w:val="00FC0702"/>
    <w:rsid w:val="00FC0980"/>
    <w:rsid w:val="00FC1005"/>
    <w:rsid w:val="00FC1581"/>
    <w:rsid w:val="00FC1B0D"/>
    <w:rsid w:val="00FC1F46"/>
    <w:rsid w:val="00FC205E"/>
    <w:rsid w:val="00FC2D2D"/>
    <w:rsid w:val="00FC2E47"/>
    <w:rsid w:val="00FC2F7B"/>
    <w:rsid w:val="00FC34DA"/>
    <w:rsid w:val="00FC373E"/>
    <w:rsid w:val="00FC3753"/>
    <w:rsid w:val="00FC3B48"/>
    <w:rsid w:val="00FC414A"/>
    <w:rsid w:val="00FC44BB"/>
    <w:rsid w:val="00FC4520"/>
    <w:rsid w:val="00FC48DE"/>
    <w:rsid w:val="00FC48F5"/>
    <w:rsid w:val="00FC4DA6"/>
    <w:rsid w:val="00FC526E"/>
    <w:rsid w:val="00FC5442"/>
    <w:rsid w:val="00FC55B3"/>
    <w:rsid w:val="00FC5E4F"/>
    <w:rsid w:val="00FC6202"/>
    <w:rsid w:val="00FC62AF"/>
    <w:rsid w:val="00FC74E2"/>
    <w:rsid w:val="00FC75FC"/>
    <w:rsid w:val="00FC7923"/>
    <w:rsid w:val="00FC796D"/>
    <w:rsid w:val="00FD0184"/>
    <w:rsid w:val="00FD01C6"/>
    <w:rsid w:val="00FD046F"/>
    <w:rsid w:val="00FD06C7"/>
    <w:rsid w:val="00FD0837"/>
    <w:rsid w:val="00FD11EC"/>
    <w:rsid w:val="00FD1604"/>
    <w:rsid w:val="00FD19B1"/>
    <w:rsid w:val="00FD1ED2"/>
    <w:rsid w:val="00FD2291"/>
    <w:rsid w:val="00FD291F"/>
    <w:rsid w:val="00FD2A59"/>
    <w:rsid w:val="00FD2B57"/>
    <w:rsid w:val="00FD2E41"/>
    <w:rsid w:val="00FD3178"/>
    <w:rsid w:val="00FD3410"/>
    <w:rsid w:val="00FD4125"/>
    <w:rsid w:val="00FD497E"/>
    <w:rsid w:val="00FD4C19"/>
    <w:rsid w:val="00FD4FA9"/>
    <w:rsid w:val="00FD4FD5"/>
    <w:rsid w:val="00FD552D"/>
    <w:rsid w:val="00FD5EBB"/>
    <w:rsid w:val="00FD64C8"/>
    <w:rsid w:val="00FD68AD"/>
    <w:rsid w:val="00FD6CC7"/>
    <w:rsid w:val="00FD72AB"/>
    <w:rsid w:val="00FD75D4"/>
    <w:rsid w:val="00FD79D2"/>
    <w:rsid w:val="00FD7DE7"/>
    <w:rsid w:val="00FD7EC1"/>
    <w:rsid w:val="00FD7EC3"/>
    <w:rsid w:val="00FE0573"/>
    <w:rsid w:val="00FE0614"/>
    <w:rsid w:val="00FE08BC"/>
    <w:rsid w:val="00FE0A0F"/>
    <w:rsid w:val="00FE0F2E"/>
    <w:rsid w:val="00FE101C"/>
    <w:rsid w:val="00FE19B1"/>
    <w:rsid w:val="00FE32AE"/>
    <w:rsid w:val="00FE3F47"/>
    <w:rsid w:val="00FE48FB"/>
    <w:rsid w:val="00FE4D35"/>
    <w:rsid w:val="00FE5D81"/>
    <w:rsid w:val="00FE6358"/>
    <w:rsid w:val="00FE677B"/>
    <w:rsid w:val="00FE678A"/>
    <w:rsid w:val="00FE6867"/>
    <w:rsid w:val="00FE68EF"/>
    <w:rsid w:val="00FE6F6F"/>
    <w:rsid w:val="00FE722A"/>
    <w:rsid w:val="00FE763E"/>
    <w:rsid w:val="00FE786B"/>
    <w:rsid w:val="00FE78BD"/>
    <w:rsid w:val="00FE7DE3"/>
    <w:rsid w:val="00FF013C"/>
    <w:rsid w:val="00FF043C"/>
    <w:rsid w:val="00FF063F"/>
    <w:rsid w:val="00FF0C0C"/>
    <w:rsid w:val="00FF1E39"/>
    <w:rsid w:val="00FF2034"/>
    <w:rsid w:val="00FF2067"/>
    <w:rsid w:val="00FF248A"/>
    <w:rsid w:val="00FF2543"/>
    <w:rsid w:val="00FF27A0"/>
    <w:rsid w:val="00FF2C74"/>
    <w:rsid w:val="00FF2D1C"/>
    <w:rsid w:val="00FF30C0"/>
    <w:rsid w:val="00FF30FD"/>
    <w:rsid w:val="00FF34D0"/>
    <w:rsid w:val="00FF3581"/>
    <w:rsid w:val="00FF36E7"/>
    <w:rsid w:val="00FF3781"/>
    <w:rsid w:val="00FF3A96"/>
    <w:rsid w:val="00FF3BB5"/>
    <w:rsid w:val="00FF3F8E"/>
    <w:rsid w:val="00FF41CB"/>
    <w:rsid w:val="00FF4845"/>
    <w:rsid w:val="00FF4AC4"/>
    <w:rsid w:val="00FF561A"/>
    <w:rsid w:val="00FF5E50"/>
    <w:rsid w:val="00FF5E91"/>
    <w:rsid w:val="00FF5EAD"/>
    <w:rsid w:val="00FF60A4"/>
    <w:rsid w:val="00FF6451"/>
    <w:rsid w:val="00FF6CC7"/>
    <w:rsid w:val="00FF6F8D"/>
    <w:rsid w:val="00FF72C6"/>
    <w:rsid w:val="00FF73D9"/>
    <w:rsid w:val="00FF7568"/>
    <w:rsid w:val="00FF76AB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77480-DEDA-4F26-9D2F-335ACB5B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5AF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15AF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15A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962C8"/>
    <w:pPr>
      <w:tabs>
        <w:tab w:val="left" w:pos="4111"/>
        <w:tab w:val="left" w:pos="6946"/>
      </w:tabs>
      <w:suppressAutoHyphens w:val="0"/>
      <w:autoSpaceDE w:val="0"/>
      <w:spacing w:line="230" w:lineRule="atLeast"/>
      <w:jc w:val="both"/>
      <w:textAlignment w:val="auto"/>
    </w:pPr>
    <w:rPr>
      <w:rFonts w:eastAsia="Times New Roman" w:cs="Times New Roman"/>
      <w:kern w:val="0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62C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8962C8"/>
    <w:pPr>
      <w:spacing w:after="0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47D02"/>
    <w:pPr>
      <w:suppressLineNumbers/>
    </w:pPr>
  </w:style>
  <w:style w:type="character" w:customStyle="1" w:styleId="StrongEmphasis">
    <w:name w:val="Strong Emphasis"/>
    <w:basedOn w:val="Domylnaczcionkaakapitu"/>
    <w:rsid w:val="00C074C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F2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B65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65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B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B65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1692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Irena Niegierewicz</cp:lastModifiedBy>
  <cp:revision>16</cp:revision>
  <cp:lastPrinted>2020-11-23T08:17:00Z</cp:lastPrinted>
  <dcterms:created xsi:type="dcterms:W3CDTF">2020-11-22T13:44:00Z</dcterms:created>
  <dcterms:modified xsi:type="dcterms:W3CDTF">2024-12-11T13:48:00Z</dcterms:modified>
</cp:coreProperties>
</file>